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F798" w14:textId="224F7B74" w:rsidR="00456094" w:rsidRDefault="00C26F62" w:rsidP="00C26F62">
      <w:pPr>
        <w:tabs>
          <w:tab w:val="left" w:pos="1507"/>
        </w:tabs>
        <w:ind w:left="1440" w:hanging="1440"/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5D3935">
        <w:rPr>
          <w:rFonts w:ascii="Arial" w:hAnsi="Arial" w:cs="Arial"/>
          <w:noProof/>
          <w:color w:val="FF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481808" wp14:editId="1FCEB7B6">
                <wp:simplePos x="0" y="0"/>
                <wp:positionH relativeFrom="column">
                  <wp:posOffset>-480060</wp:posOffset>
                </wp:positionH>
                <wp:positionV relativeFrom="paragraph">
                  <wp:posOffset>0</wp:posOffset>
                </wp:positionV>
                <wp:extent cx="6745605" cy="2267585"/>
                <wp:effectExtent l="0" t="0" r="0" b="0"/>
                <wp:wrapSquare wrapText="bothSides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5605" cy="2267585"/>
                          <a:chOff x="285" y="-4528"/>
                          <a:chExt cx="10125" cy="3571"/>
                        </a:xfrm>
                      </wpg:grpSpPr>
                      <pic:pic xmlns:pic="http://schemas.openxmlformats.org/drawingml/2006/picture">
                        <pic:nvPicPr>
                          <pic:cNvPr id="6" name="fancybox-img" descr="Manchester Central at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" y="-4528"/>
                            <a:ext cx="10125" cy="3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" y="-4528"/>
                            <a:ext cx="6657" cy="1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A642E" w14:textId="77777777" w:rsidR="00C26F62" w:rsidRPr="00E9495B" w:rsidRDefault="00C26F62" w:rsidP="00C26F62">
                              <w:pPr>
                                <w:rPr>
                                  <w:rFonts w:ascii="Calibri" w:hAnsi="Calibri"/>
                                  <w:b/>
                                  <w:color w:val="FF0000"/>
                                  <w:sz w:val="52"/>
                                </w:rPr>
                              </w:pPr>
                              <w:r w:rsidRPr="00E9495B">
                                <w:rPr>
                                  <w:rFonts w:ascii="Calibri" w:hAnsi="Calibri"/>
                                  <w:b/>
                                  <w:color w:val="FF0000"/>
                                  <w:sz w:val="52"/>
                                </w:rPr>
                                <w:t>SVT Manchester 20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z w:val="52"/>
                                </w:rPr>
                                <w:t>21</w:t>
                              </w:r>
                            </w:p>
                            <w:p w14:paraId="4741FA33" w14:textId="77777777" w:rsidR="00C26F62" w:rsidRPr="00E9495B" w:rsidRDefault="00C26F62" w:rsidP="00C26F62">
                              <w:pPr>
                                <w:rPr>
                                  <w:rFonts w:ascii="Calibri" w:hAnsi="Calibri"/>
                                  <w:color w:val="FFFFFF"/>
                                  <w:sz w:val="44"/>
                                </w:rPr>
                              </w:pPr>
                              <w:r w:rsidRPr="00E9495B">
                                <w:rPr>
                                  <w:rFonts w:ascii="Calibri" w:hAnsi="Calibri"/>
                                  <w:color w:val="FFFFFF"/>
                                  <w:sz w:val="44"/>
                                </w:rPr>
                                <w:t>Annual Scientific Meeting</w:t>
                              </w:r>
                            </w:p>
                            <w:p w14:paraId="492846ED" w14:textId="77777777" w:rsidR="00C26F62" w:rsidRPr="00E9495B" w:rsidRDefault="00C26F62" w:rsidP="00C26F62">
                              <w:pPr>
                                <w:rPr>
                                  <w:rFonts w:ascii="Calibri" w:hAnsi="Calibri"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32"/>
                                </w:rPr>
                                <w:t>Wednesday 1</w:t>
                              </w:r>
                              <w:r w:rsidRPr="00144508">
                                <w:rPr>
                                  <w:rFonts w:ascii="Calibri" w:hAnsi="Calibri"/>
                                  <w:color w:val="FFFFFF"/>
                                  <w:sz w:val="32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32"/>
                                </w:rPr>
                                <w:t xml:space="preserve"> and Thursday 2</w:t>
                              </w:r>
                              <w:r w:rsidRPr="00144508">
                                <w:rPr>
                                  <w:rFonts w:ascii="Calibri" w:hAnsi="Calibri"/>
                                  <w:color w:val="FFFFFF"/>
                                  <w:sz w:val="32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32"/>
                                </w:rPr>
                                <w:t xml:space="preserve"> December 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81808" id="Group 5" o:spid="_x0000_s1026" style="position:absolute;left:0;text-align:left;margin-left:-37.8pt;margin-top:0;width:531.15pt;height:178.55pt;z-index:251660288" coordorigin="285,-4528" coordsize="10125,35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ancybox-img" o:spid="_x0000_s1027" type="#_x0000_t75" alt="Manchester Central at night" style="position:absolute;left:285;top:-4528;width:10125;height:3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">
                  <v:imagedata r:id="rId6" o:title="Manchester Central at night" cropbottom="1282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85;top:-4528;width:6657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ADA642E" w14:textId="77777777" w:rsidR="00C26F62" w:rsidRPr="00E9495B" w:rsidRDefault="00C26F62" w:rsidP="00C26F62">
                        <w:pPr>
                          <w:rPr>
                            <w:rFonts w:ascii="Calibri" w:hAnsi="Calibri"/>
                            <w:b/>
                            <w:color w:val="FF0000"/>
                            <w:sz w:val="52"/>
                          </w:rPr>
                        </w:pPr>
                        <w:r w:rsidRPr="00E9495B">
                          <w:rPr>
                            <w:rFonts w:ascii="Calibri" w:hAnsi="Calibri"/>
                            <w:b/>
                            <w:color w:val="FF0000"/>
                            <w:sz w:val="52"/>
                          </w:rPr>
                          <w:t>SVT Manchester 20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z w:val="52"/>
                          </w:rPr>
                          <w:t>21</w:t>
                        </w:r>
                      </w:p>
                      <w:p w14:paraId="4741FA33" w14:textId="77777777" w:rsidR="00C26F62" w:rsidRPr="00E9495B" w:rsidRDefault="00C26F62" w:rsidP="00C26F62">
                        <w:pPr>
                          <w:rPr>
                            <w:rFonts w:ascii="Calibri" w:hAnsi="Calibri"/>
                            <w:color w:val="FFFFFF"/>
                            <w:sz w:val="44"/>
                          </w:rPr>
                        </w:pPr>
                        <w:r w:rsidRPr="00E9495B">
                          <w:rPr>
                            <w:rFonts w:ascii="Calibri" w:hAnsi="Calibri"/>
                            <w:color w:val="FFFFFF"/>
                            <w:sz w:val="44"/>
                          </w:rPr>
                          <w:t>Annual Scientific Meeting</w:t>
                        </w:r>
                      </w:p>
                      <w:p w14:paraId="492846ED" w14:textId="77777777" w:rsidR="00C26F62" w:rsidRPr="00E9495B" w:rsidRDefault="00C26F62" w:rsidP="00C26F62">
                        <w:pPr>
                          <w:rPr>
                            <w:rFonts w:ascii="Calibri" w:hAnsi="Calibri"/>
                            <w:color w:val="FFFFFF"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32"/>
                          </w:rPr>
                          <w:t>Wednesday 1</w:t>
                        </w:r>
                        <w:r w:rsidRPr="00144508">
                          <w:rPr>
                            <w:rFonts w:ascii="Calibri" w:hAnsi="Calibri"/>
                            <w:color w:val="FFFFFF"/>
                            <w:sz w:val="32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Calibri" w:hAnsi="Calibri"/>
                            <w:color w:val="FFFFFF"/>
                            <w:sz w:val="32"/>
                          </w:rPr>
                          <w:t xml:space="preserve"> and Thursday 2</w:t>
                        </w:r>
                        <w:r w:rsidRPr="00144508">
                          <w:rPr>
                            <w:rFonts w:ascii="Calibri" w:hAnsi="Calibri"/>
                            <w:color w:val="FFFFFF"/>
                            <w:sz w:val="32"/>
                            <w:vertAlign w:val="superscript"/>
                          </w:rPr>
                          <w:t>nd</w:t>
                        </w:r>
                        <w:r>
                          <w:rPr>
                            <w:rFonts w:ascii="Calibri" w:hAnsi="Calibri"/>
                            <w:color w:val="FFFFFF"/>
                            <w:sz w:val="32"/>
                          </w:rPr>
                          <w:t xml:space="preserve"> December 2021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372C1AD" w14:textId="6DAB98C3" w:rsidR="0008625F" w:rsidRPr="0008625F" w:rsidRDefault="0008625F" w:rsidP="0008625F">
      <w:pPr>
        <w:pStyle w:val="Title"/>
        <w:jc w:val="center"/>
        <w:rPr>
          <w:color w:val="FF0000"/>
        </w:rPr>
      </w:pPr>
      <w:r w:rsidRPr="0008625F">
        <w:rPr>
          <w:color w:val="FF0000"/>
        </w:rPr>
        <w:t>Programme 2021</w:t>
      </w:r>
    </w:p>
    <w:p w14:paraId="09A1814C" w14:textId="77777777" w:rsidR="0008625F" w:rsidRDefault="0008625F" w:rsidP="0008625F">
      <w:pPr>
        <w:jc w:val="center"/>
        <w:rPr>
          <w:rFonts w:ascii="Arial" w:hAnsi="Arial" w:cs="Arial"/>
          <w:b/>
          <w:sz w:val="40"/>
          <w:szCs w:val="40"/>
        </w:rPr>
      </w:pPr>
    </w:p>
    <w:p w14:paraId="46F5CB91" w14:textId="447CFA77" w:rsidR="0008625F" w:rsidRPr="005D3935" w:rsidRDefault="0008625F" w:rsidP="0008625F">
      <w:pPr>
        <w:jc w:val="center"/>
        <w:rPr>
          <w:rFonts w:ascii="Arial" w:hAnsi="Arial" w:cs="Arial"/>
          <w:b/>
          <w:sz w:val="40"/>
          <w:szCs w:val="40"/>
        </w:rPr>
      </w:pPr>
      <w:r w:rsidRPr="005D3935">
        <w:rPr>
          <w:rFonts w:ascii="Arial" w:hAnsi="Arial" w:cs="Arial"/>
          <w:b/>
          <w:sz w:val="40"/>
          <w:szCs w:val="40"/>
        </w:rPr>
        <w:t>Manchester Central Convention Centre</w:t>
      </w:r>
    </w:p>
    <w:p w14:paraId="5E8F6559" w14:textId="77777777" w:rsidR="0008625F" w:rsidRPr="005D3935" w:rsidRDefault="0008625F" w:rsidP="0008625F">
      <w:pPr>
        <w:jc w:val="center"/>
        <w:rPr>
          <w:rFonts w:ascii="Arial" w:hAnsi="Arial" w:cs="Arial"/>
          <w:sz w:val="28"/>
          <w:szCs w:val="28"/>
        </w:rPr>
      </w:pPr>
    </w:p>
    <w:p w14:paraId="3E2FE1D9" w14:textId="644396CF" w:rsidR="0008625F" w:rsidRDefault="0008625F" w:rsidP="0008625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5D3935">
        <w:rPr>
          <w:rFonts w:ascii="Arial" w:hAnsi="Arial" w:cs="Arial"/>
          <w:sz w:val="28"/>
          <w:szCs w:val="28"/>
        </w:rPr>
        <w:t xml:space="preserve">Join us for an exciting two days on </w:t>
      </w:r>
      <w:r w:rsidRPr="005D3935">
        <w:rPr>
          <w:rFonts w:ascii="Arial" w:hAnsi="Arial" w:cs="Arial"/>
          <w:b/>
          <w:bCs/>
          <w:i/>
          <w:iCs/>
          <w:sz w:val="28"/>
          <w:szCs w:val="28"/>
        </w:rPr>
        <w:t>The Future of Vascular Science</w:t>
      </w:r>
    </w:p>
    <w:p w14:paraId="0FFD6B5A" w14:textId="080C219B" w:rsidR="0008625F" w:rsidRDefault="0008625F" w:rsidP="0008625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471FCD7" w14:textId="59FF6554" w:rsidR="0008625F" w:rsidRPr="0008625F" w:rsidRDefault="0008625F" w:rsidP="0008625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08625F">
        <w:rPr>
          <w:rFonts w:ascii="Arial" w:hAnsi="Arial" w:cs="Arial"/>
          <w:b/>
          <w:bCs/>
          <w:color w:val="FF0000"/>
          <w:sz w:val="28"/>
          <w:szCs w:val="28"/>
        </w:rPr>
        <w:t>This year’s prizes:</w:t>
      </w:r>
    </w:p>
    <w:p w14:paraId="755E1875" w14:textId="35DD4847" w:rsidR="0008625F" w:rsidRPr="0008625F" w:rsidRDefault="0008625F" w:rsidP="000862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2A9B72" w14:textId="6F54DF2B" w:rsidR="0008625F" w:rsidRPr="0008625F" w:rsidRDefault="0008625F" w:rsidP="000862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625F">
        <w:rPr>
          <w:rFonts w:ascii="Arial" w:hAnsi="Arial" w:cs="Arial"/>
          <w:b/>
          <w:bCs/>
          <w:sz w:val="28"/>
          <w:szCs w:val="28"/>
        </w:rPr>
        <w:t>Best Research Proposal - £100 + SVT trophy</w:t>
      </w:r>
    </w:p>
    <w:p w14:paraId="0CE6E86D" w14:textId="3AA9E8E2" w:rsidR="0008625F" w:rsidRPr="0008625F" w:rsidRDefault="0008625F" w:rsidP="000862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625F">
        <w:rPr>
          <w:rFonts w:ascii="Arial" w:hAnsi="Arial" w:cs="Arial"/>
          <w:b/>
          <w:bCs/>
          <w:sz w:val="28"/>
          <w:szCs w:val="28"/>
        </w:rPr>
        <w:t>Best Completed Study - £250 + SVT trophy</w:t>
      </w:r>
    </w:p>
    <w:p w14:paraId="4C3D3AAC" w14:textId="3AC493E3" w:rsidR="0008625F" w:rsidRPr="0008625F" w:rsidRDefault="0008625F" w:rsidP="0008625F">
      <w:pPr>
        <w:jc w:val="center"/>
        <w:rPr>
          <w:rFonts w:ascii="Arial" w:hAnsi="Arial" w:cs="Arial"/>
          <w:sz w:val="28"/>
          <w:szCs w:val="28"/>
        </w:rPr>
      </w:pPr>
      <w:r w:rsidRPr="0008625F">
        <w:rPr>
          <w:rFonts w:ascii="Arial" w:hAnsi="Arial" w:cs="Arial"/>
          <w:b/>
          <w:bCs/>
          <w:sz w:val="28"/>
          <w:szCs w:val="28"/>
        </w:rPr>
        <w:t>Best Scientific or Case Study Presentation - £500 + SVT trophy</w:t>
      </w:r>
    </w:p>
    <w:p w14:paraId="05A34967" w14:textId="77777777" w:rsidR="0008625F" w:rsidRDefault="0008625F" w:rsidP="0008625F">
      <w:pPr>
        <w:pStyle w:val="ListParagraph"/>
        <w:spacing w:after="0"/>
        <w:ind w:left="0"/>
        <w:jc w:val="center"/>
        <w:rPr>
          <w:rFonts w:ascii="Arial" w:hAnsi="Arial" w:cs="Arial"/>
          <w:b/>
          <w:color w:val="FF0000"/>
          <w:sz w:val="52"/>
          <w:szCs w:val="52"/>
        </w:rPr>
      </w:pPr>
    </w:p>
    <w:p w14:paraId="5C8C14E5" w14:textId="717737C4" w:rsidR="0008625F" w:rsidRPr="0008625F" w:rsidRDefault="0008625F" w:rsidP="0008625F">
      <w:pPr>
        <w:pStyle w:val="ListParagraph"/>
        <w:spacing w:after="0"/>
        <w:ind w:left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08625F">
        <w:rPr>
          <w:rFonts w:ascii="Arial" w:hAnsi="Arial" w:cs="Arial"/>
          <w:b/>
          <w:color w:val="FF0000"/>
          <w:sz w:val="32"/>
          <w:szCs w:val="32"/>
        </w:rPr>
        <w:t xml:space="preserve">SVT Evening Drinks Reception </w:t>
      </w:r>
    </w:p>
    <w:p w14:paraId="050A86F0" w14:textId="77777777" w:rsidR="0008625F" w:rsidRPr="0008625F" w:rsidRDefault="0008625F" w:rsidP="0008625F">
      <w:pPr>
        <w:pStyle w:val="ListParagraph"/>
        <w:spacing w:after="0"/>
        <w:ind w:left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08625F">
        <w:rPr>
          <w:rFonts w:ascii="Arial" w:hAnsi="Arial" w:cs="Arial"/>
          <w:b/>
          <w:color w:val="FF0000"/>
          <w:sz w:val="32"/>
          <w:szCs w:val="32"/>
        </w:rPr>
        <w:t>Wednesday 1st December</w:t>
      </w:r>
    </w:p>
    <w:p w14:paraId="7FE74E52" w14:textId="77777777" w:rsidR="0008625F" w:rsidRPr="0008625F" w:rsidRDefault="0008625F" w:rsidP="0008625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08625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The Argyle Suite, </w:t>
      </w:r>
      <w:proofErr w:type="spellStart"/>
      <w:r w:rsidRPr="0008625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Manahatta</w:t>
      </w:r>
      <w:proofErr w:type="spellEnd"/>
      <w:r w:rsidRPr="0008625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</w:p>
    <w:p w14:paraId="67B49546" w14:textId="77777777" w:rsidR="0008625F" w:rsidRPr="0008625F" w:rsidRDefault="0008625F" w:rsidP="0008625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111111"/>
          <w:sz w:val="22"/>
          <w:szCs w:val="22"/>
          <w:u w:val="single"/>
          <w:lang w:eastAsia="en-GB"/>
        </w:rPr>
      </w:pPr>
      <w:r w:rsidRPr="0008625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188-192 Deansgate, Manchester M3 3ND</w:t>
      </w:r>
    </w:p>
    <w:p w14:paraId="15CF9771" w14:textId="77777777" w:rsidR="0008625F" w:rsidRDefault="00614CCF" w:rsidP="0008625F">
      <w:pPr>
        <w:jc w:val="center"/>
        <w:rPr>
          <w:rFonts w:ascii="Arial" w:hAnsi="Arial" w:cs="Arial"/>
          <w:lang w:eastAsia="en-GB"/>
        </w:rPr>
      </w:pPr>
      <w:hyperlink r:id="rId7" w:history="1">
        <w:r w:rsidR="0008625F" w:rsidRPr="005D3935">
          <w:rPr>
            <w:rStyle w:val="Hyperlink"/>
            <w:rFonts w:ascii="Arial" w:hAnsi="Arial" w:cs="Arial"/>
            <w:lang w:eastAsia="en-GB"/>
          </w:rPr>
          <w:t>https://www.manahatta.co.uk/bars/deansgate/private-hire-manchester</w:t>
        </w:r>
      </w:hyperlink>
      <w:r w:rsidR="0008625F" w:rsidRPr="005D3935">
        <w:rPr>
          <w:rFonts w:ascii="Arial" w:hAnsi="Arial" w:cs="Arial"/>
          <w:lang w:eastAsia="en-GB"/>
        </w:rPr>
        <w:t xml:space="preserve"> </w:t>
      </w:r>
    </w:p>
    <w:p w14:paraId="57F18AF0" w14:textId="77777777" w:rsidR="0008625F" w:rsidRDefault="0008625F" w:rsidP="0008625F">
      <w:pPr>
        <w:jc w:val="center"/>
        <w:rPr>
          <w:rFonts w:ascii="Arial" w:hAnsi="Arial" w:cs="Arial"/>
          <w:lang w:eastAsia="en-GB"/>
        </w:rPr>
      </w:pPr>
    </w:p>
    <w:p w14:paraId="686BFE90" w14:textId="77777777" w:rsidR="0008625F" w:rsidRPr="00444F7B" w:rsidRDefault="0008625F" w:rsidP="0008625F">
      <w:pPr>
        <w:jc w:val="center"/>
        <w:rPr>
          <w:rFonts w:ascii="Arial" w:hAnsi="Arial" w:cs="Arial"/>
          <w:sz w:val="28"/>
          <w:szCs w:val="28"/>
          <w:lang w:eastAsia="en-GB"/>
        </w:rPr>
      </w:pPr>
      <w:r w:rsidRPr="00444F7B">
        <w:rPr>
          <w:rFonts w:ascii="Arial" w:hAnsi="Arial" w:cs="Arial"/>
          <w:b/>
          <w:bCs/>
          <w:sz w:val="28"/>
          <w:szCs w:val="28"/>
          <w:lang w:eastAsia="en-GB"/>
        </w:rPr>
        <w:t>Dress code –</w:t>
      </w:r>
      <w:r w:rsidRPr="00444F7B">
        <w:rPr>
          <w:rFonts w:ascii="Arial" w:hAnsi="Arial" w:cs="Arial"/>
          <w:sz w:val="28"/>
          <w:szCs w:val="28"/>
          <w:lang w:eastAsia="en-GB"/>
        </w:rPr>
        <w:t xml:space="preserve"> smart casual, no trainers or sportswear</w:t>
      </w:r>
    </w:p>
    <w:p w14:paraId="1211D14D" w14:textId="77777777" w:rsidR="0008625F" w:rsidRPr="005D3935" w:rsidRDefault="0008625F" w:rsidP="0008625F">
      <w:pPr>
        <w:jc w:val="both"/>
        <w:rPr>
          <w:rFonts w:ascii="Arial" w:hAnsi="Arial" w:cs="Arial"/>
          <w:sz w:val="28"/>
          <w:szCs w:val="28"/>
        </w:rPr>
      </w:pPr>
    </w:p>
    <w:p w14:paraId="50973B88" w14:textId="77777777" w:rsidR="0008625F" w:rsidRPr="0008625F" w:rsidRDefault="0008625F" w:rsidP="0008625F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8625F">
        <w:rPr>
          <w:rFonts w:ascii="Arial" w:hAnsi="Arial" w:cs="Arial"/>
        </w:rPr>
        <w:t xml:space="preserve">Come and join the SVT for a taste of New York in the heart of Manchester at </w:t>
      </w:r>
      <w:proofErr w:type="spellStart"/>
      <w:r w:rsidRPr="0008625F">
        <w:rPr>
          <w:rFonts w:ascii="Arial" w:hAnsi="Arial" w:cs="Arial"/>
        </w:rPr>
        <w:t>Manahatta</w:t>
      </w:r>
      <w:proofErr w:type="spellEnd"/>
      <w:r w:rsidRPr="0008625F">
        <w:rPr>
          <w:rFonts w:ascii="Arial" w:hAnsi="Arial" w:cs="Arial"/>
        </w:rPr>
        <w:t xml:space="preserve"> while you chat and unwind with friends and colleagues. Prosecco and nibbles will be available from 7:30pm on a first come first served basis.</w:t>
      </w:r>
      <w:r w:rsidRPr="0008625F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2336" behindDoc="1" locked="0" layoutInCell="1" allowOverlap="1" wp14:anchorId="54D3B1F6" wp14:editId="585F173D">
            <wp:simplePos x="0" y="0"/>
            <wp:positionH relativeFrom="margin">
              <wp:align>center</wp:align>
            </wp:positionH>
            <wp:positionV relativeFrom="topMargin">
              <wp:posOffset>9517380</wp:posOffset>
            </wp:positionV>
            <wp:extent cx="1851660" cy="741045"/>
            <wp:effectExtent l="0" t="0" r="0" b="1905"/>
            <wp:wrapTight wrapText="bothSides">
              <wp:wrapPolygon edited="0">
                <wp:start x="0" y="0"/>
                <wp:lineTo x="0" y="21100"/>
                <wp:lineTo x="21333" y="21100"/>
                <wp:lineTo x="2133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FE715" w14:textId="4BED3C3E" w:rsidR="00456094" w:rsidRDefault="00456094" w:rsidP="00C26F62">
      <w:pPr>
        <w:tabs>
          <w:tab w:val="left" w:pos="1507"/>
        </w:tabs>
        <w:ind w:left="1440" w:hanging="1440"/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14:paraId="672CE2B9" w14:textId="4002C8FF" w:rsidR="00456094" w:rsidRDefault="00456094" w:rsidP="00C26F62">
      <w:pPr>
        <w:tabs>
          <w:tab w:val="left" w:pos="1507"/>
        </w:tabs>
        <w:ind w:left="1440" w:hanging="1440"/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14:paraId="45E5A6CB" w14:textId="163C9084" w:rsidR="00456094" w:rsidRDefault="00456094" w:rsidP="00C26F62">
      <w:pPr>
        <w:tabs>
          <w:tab w:val="left" w:pos="1507"/>
        </w:tabs>
        <w:ind w:left="1440" w:hanging="1440"/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14:paraId="2C80D878" w14:textId="65FD3621" w:rsidR="00456094" w:rsidRDefault="00456094" w:rsidP="00C26F62">
      <w:pPr>
        <w:tabs>
          <w:tab w:val="left" w:pos="1507"/>
        </w:tabs>
        <w:ind w:left="1440" w:hanging="1440"/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14:paraId="6CB733D1" w14:textId="77777777" w:rsidR="0008625F" w:rsidRDefault="0008625F" w:rsidP="00456094">
      <w:pPr>
        <w:pStyle w:val="Title"/>
        <w:jc w:val="center"/>
        <w:rPr>
          <w:color w:val="FF0000"/>
        </w:rPr>
      </w:pPr>
    </w:p>
    <w:p w14:paraId="277CEA50" w14:textId="77777777" w:rsidR="0008625F" w:rsidRDefault="0008625F" w:rsidP="00456094">
      <w:pPr>
        <w:pStyle w:val="Title"/>
        <w:jc w:val="center"/>
        <w:rPr>
          <w:color w:val="FF0000"/>
        </w:rPr>
      </w:pPr>
    </w:p>
    <w:p w14:paraId="0AC89416" w14:textId="30F7A4E0" w:rsidR="00456094" w:rsidRPr="00456094" w:rsidRDefault="00456094" w:rsidP="00456094">
      <w:pPr>
        <w:pStyle w:val="Title"/>
        <w:jc w:val="center"/>
        <w:rPr>
          <w:color w:val="FF0000"/>
        </w:rPr>
      </w:pPr>
      <w:r w:rsidRPr="00456094">
        <w:rPr>
          <w:color w:val="FF0000"/>
        </w:rPr>
        <w:t>Wednesday 1</w:t>
      </w:r>
      <w:r w:rsidRPr="00456094">
        <w:rPr>
          <w:color w:val="FF0000"/>
          <w:vertAlign w:val="superscript"/>
        </w:rPr>
        <w:t>st</w:t>
      </w:r>
      <w:r w:rsidRPr="00456094">
        <w:rPr>
          <w:color w:val="FF0000"/>
        </w:rPr>
        <w:t xml:space="preserve"> December Programme</w:t>
      </w:r>
    </w:p>
    <w:p w14:paraId="1512B235" w14:textId="77777777" w:rsidR="00456094" w:rsidRPr="00456094" w:rsidRDefault="00456094" w:rsidP="00456094">
      <w:pPr>
        <w:rPr>
          <w:lang w:val="en-GB"/>
        </w:rPr>
      </w:pPr>
    </w:p>
    <w:p w14:paraId="4BE5D4DA" w14:textId="094B4824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REGISTRATION OPENS</w:t>
      </w:r>
    </w:p>
    <w:p w14:paraId="281B38FD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4B238643" w14:textId="37660652" w:rsidR="00456094" w:rsidRDefault="00456094" w:rsidP="00456094">
      <w:pPr>
        <w:tabs>
          <w:tab w:val="left" w:pos="1507"/>
        </w:tabs>
        <w:ind w:left="1440" w:hanging="1440"/>
        <w:jc w:val="center"/>
        <w:rPr>
          <w:b/>
          <w:bCs/>
        </w:rPr>
      </w:pPr>
      <w:r w:rsidRPr="007B1D28">
        <w:rPr>
          <w:b/>
          <w:bCs/>
        </w:rPr>
        <w:t>Room – Charter 3</w:t>
      </w:r>
    </w:p>
    <w:p w14:paraId="600D4B68" w14:textId="77777777" w:rsidR="00456094" w:rsidRPr="007B1D28" w:rsidRDefault="00456094" w:rsidP="00456094">
      <w:pPr>
        <w:tabs>
          <w:tab w:val="left" w:pos="1507"/>
        </w:tabs>
        <w:ind w:left="1440" w:hanging="1440"/>
        <w:jc w:val="center"/>
        <w:rPr>
          <w:b/>
          <w:bCs/>
        </w:rPr>
      </w:pPr>
    </w:p>
    <w:p w14:paraId="2CE294BA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09:00 - 09:05 WELCOME</w:t>
      </w:r>
    </w:p>
    <w:p w14:paraId="0B707BFD" w14:textId="77777777" w:rsidR="00456094" w:rsidRPr="00F32B13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9D5A44">
        <w:rPr>
          <w:b/>
          <w:bCs/>
          <w:sz w:val="20"/>
          <w:szCs w:val="20"/>
        </w:rPr>
        <w:t>Lee Smith,</w:t>
      </w:r>
      <w:r w:rsidRPr="00F32B13">
        <w:rPr>
          <w:sz w:val="20"/>
          <w:szCs w:val="20"/>
        </w:rPr>
        <w:t xml:space="preserve"> SVT President</w:t>
      </w:r>
    </w:p>
    <w:p w14:paraId="75515945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4CDAAD64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09:00 - 12:00 RESEARCH SKILSS AND METHODS WORKSHOP</w:t>
      </w:r>
    </w:p>
    <w:p w14:paraId="7C3AC2F2" w14:textId="77777777" w:rsidR="00456094" w:rsidRPr="004F2043" w:rsidRDefault="00456094" w:rsidP="00456094">
      <w:pPr>
        <w:ind w:hanging="22"/>
        <w:jc w:val="center"/>
        <w:rPr>
          <w:sz w:val="20"/>
          <w:szCs w:val="20"/>
        </w:rPr>
      </w:pPr>
      <w:r w:rsidRPr="004F2043">
        <w:rPr>
          <w:sz w:val="20"/>
          <w:szCs w:val="20"/>
        </w:rPr>
        <w:t>A live data exercise supported by theory to support members in undertaking their own research. This workshop will provide members with the theoretical knowledge for undertaking STP Equivalence.</w:t>
      </w:r>
    </w:p>
    <w:p w14:paraId="7555B426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73ED07EB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12:00 - 13:00 LUNCH AND EXHIBITION</w:t>
      </w:r>
    </w:p>
    <w:p w14:paraId="6755B4C9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5D0DF5">
        <w:rPr>
          <w:sz w:val="20"/>
          <w:szCs w:val="20"/>
        </w:rPr>
        <w:t>Served in the main exhibition hall</w:t>
      </w:r>
    </w:p>
    <w:p w14:paraId="5E056AF2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10E49D49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13:00 - 13:20 KEYNOTE SPEAKER</w:t>
      </w:r>
    </w:p>
    <w:p w14:paraId="2D72A50E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9D5A44">
        <w:rPr>
          <w:b/>
          <w:bCs/>
          <w:sz w:val="20"/>
          <w:szCs w:val="20"/>
        </w:rPr>
        <w:t>Dr Beth Harris</w:t>
      </w:r>
      <w:r w:rsidRPr="005D0DF5">
        <w:rPr>
          <w:sz w:val="20"/>
          <w:szCs w:val="20"/>
        </w:rPr>
        <w:t xml:space="preserve">, NIHR Senior Programme </w:t>
      </w:r>
      <w:r>
        <w:rPr>
          <w:sz w:val="20"/>
          <w:szCs w:val="20"/>
        </w:rPr>
        <w:t>Manager</w:t>
      </w:r>
      <w:r w:rsidRPr="005D0DF5">
        <w:rPr>
          <w:sz w:val="20"/>
          <w:szCs w:val="20"/>
        </w:rPr>
        <w:t>,</w:t>
      </w:r>
    </w:p>
    <w:p w14:paraId="2232D205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5D0DF5">
        <w:rPr>
          <w:sz w:val="20"/>
          <w:szCs w:val="20"/>
        </w:rPr>
        <w:t>“</w:t>
      </w:r>
      <w:r>
        <w:rPr>
          <w:sz w:val="20"/>
          <w:szCs w:val="20"/>
        </w:rPr>
        <w:t>NIHR funding to develop your r</w:t>
      </w:r>
      <w:r w:rsidRPr="005D0DF5">
        <w:rPr>
          <w:sz w:val="20"/>
          <w:szCs w:val="20"/>
        </w:rPr>
        <w:t>esearch career”</w:t>
      </w:r>
    </w:p>
    <w:p w14:paraId="12AFCBAE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7D259F15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13:25 - 15:00 STP RESEARCH PROPOSALS</w:t>
      </w:r>
    </w:p>
    <w:p w14:paraId="2754F6C5" w14:textId="77777777" w:rsidR="00456094" w:rsidRPr="005D0DF5" w:rsidRDefault="00456094" w:rsidP="00456094">
      <w:pPr>
        <w:tabs>
          <w:tab w:val="left" w:pos="0"/>
        </w:tabs>
        <w:jc w:val="center"/>
        <w:rPr>
          <w:sz w:val="20"/>
          <w:szCs w:val="20"/>
        </w:rPr>
      </w:pPr>
      <w:r w:rsidRPr="005D0DF5">
        <w:rPr>
          <w:sz w:val="20"/>
          <w:szCs w:val="20"/>
        </w:rPr>
        <w:t>The afternoon will be composed of research proposals from STP students and closed with a one-hour joint session with VASBI on endovascular AVF</w:t>
      </w:r>
    </w:p>
    <w:p w14:paraId="018BAD13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667B6CA5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15:00-15:30 COFFEE BREAK</w:t>
      </w:r>
    </w:p>
    <w:p w14:paraId="2803DF5E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5D0DF5">
        <w:rPr>
          <w:sz w:val="20"/>
          <w:szCs w:val="20"/>
        </w:rPr>
        <w:t>Served in the main exhibition hall</w:t>
      </w:r>
    </w:p>
    <w:p w14:paraId="379CEDE5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1A5F2E61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15:30-1630 JOINT VASBI-SVTGBI SESSION</w:t>
      </w:r>
    </w:p>
    <w:p w14:paraId="5082FDF4" w14:textId="77777777" w:rsidR="00456094" w:rsidRPr="008C2FD6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8C2FD6">
        <w:rPr>
          <w:sz w:val="20"/>
          <w:szCs w:val="20"/>
        </w:rPr>
        <w:t>“Endovascular AVF and ultrasounds role”</w:t>
      </w:r>
    </w:p>
    <w:p w14:paraId="4C5554C1" w14:textId="065EE49B" w:rsidR="00456094" w:rsidRPr="005D0DF5" w:rsidRDefault="002A1AFF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Miss </w:t>
      </w:r>
      <w:r w:rsidR="00456094">
        <w:rPr>
          <w:b/>
          <w:bCs/>
          <w:sz w:val="20"/>
          <w:szCs w:val="20"/>
        </w:rPr>
        <w:t xml:space="preserve">Amy </w:t>
      </w:r>
      <w:proofErr w:type="spellStart"/>
      <w:r w:rsidR="00456094">
        <w:rPr>
          <w:b/>
          <w:bCs/>
          <w:sz w:val="20"/>
          <w:szCs w:val="20"/>
        </w:rPr>
        <w:t>Bolsworth</w:t>
      </w:r>
      <w:proofErr w:type="spellEnd"/>
      <w:r w:rsidR="00456094" w:rsidRPr="009D5A44">
        <w:rPr>
          <w:b/>
          <w:bCs/>
          <w:sz w:val="20"/>
          <w:szCs w:val="20"/>
        </w:rPr>
        <w:t>,</w:t>
      </w:r>
      <w:r w:rsidR="00456094" w:rsidRPr="005D0DF5">
        <w:rPr>
          <w:sz w:val="20"/>
          <w:szCs w:val="20"/>
        </w:rPr>
        <w:t xml:space="preserve"> Vascular Scientist, Barts Health NHS Trust</w:t>
      </w:r>
    </w:p>
    <w:p w14:paraId="00A14529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9D5A44">
        <w:rPr>
          <w:b/>
          <w:bCs/>
          <w:sz w:val="20"/>
          <w:szCs w:val="20"/>
        </w:rPr>
        <w:t xml:space="preserve">Dr </w:t>
      </w:r>
      <w:proofErr w:type="spellStart"/>
      <w:r w:rsidRPr="009D5A44">
        <w:rPr>
          <w:b/>
          <w:bCs/>
          <w:sz w:val="20"/>
          <w:szCs w:val="20"/>
        </w:rPr>
        <w:t>Ounali</w:t>
      </w:r>
      <w:proofErr w:type="spellEnd"/>
      <w:r w:rsidRPr="009D5A44">
        <w:rPr>
          <w:b/>
          <w:bCs/>
          <w:sz w:val="20"/>
          <w:szCs w:val="20"/>
        </w:rPr>
        <w:t xml:space="preserve"> Jaffer,</w:t>
      </w:r>
      <w:r w:rsidRPr="005D0DF5">
        <w:rPr>
          <w:sz w:val="20"/>
          <w:szCs w:val="20"/>
        </w:rPr>
        <w:t xml:space="preserve"> Consultant Interventional Radiologist, Barts Health NHS Trust</w:t>
      </w:r>
    </w:p>
    <w:p w14:paraId="45E6EF97" w14:textId="3F0E7220" w:rsidR="00456094" w:rsidRDefault="00456094" w:rsidP="00456094">
      <w:pPr>
        <w:tabs>
          <w:tab w:val="left" w:pos="1507"/>
        </w:tabs>
        <w:ind w:left="1440" w:hanging="1440"/>
        <w:jc w:val="center"/>
      </w:pPr>
      <w:r w:rsidRPr="002A1AFF">
        <w:rPr>
          <w:b/>
          <w:bCs/>
          <w:sz w:val="20"/>
          <w:szCs w:val="20"/>
        </w:rPr>
        <w:t xml:space="preserve">Dr </w:t>
      </w:r>
      <w:proofErr w:type="spellStart"/>
      <w:r w:rsidRPr="002A1AFF">
        <w:rPr>
          <w:b/>
          <w:bCs/>
          <w:sz w:val="20"/>
          <w:szCs w:val="20"/>
        </w:rPr>
        <w:t>Zaib</w:t>
      </w:r>
      <w:proofErr w:type="spellEnd"/>
      <w:r w:rsidRPr="002A1AFF">
        <w:rPr>
          <w:b/>
          <w:bCs/>
          <w:sz w:val="20"/>
          <w:szCs w:val="20"/>
        </w:rPr>
        <w:t xml:space="preserve"> Khawaja</w:t>
      </w:r>
      <w:r>
        <w:t xml:space="preserve">, </w:t>
      </w:r>
      <w:r w:rsidR="002A1AFF" w:rsidRPr="002A1AFF">
        <w:rPr>
          <w:sz w:val="20"/>
          <w:szCs w:val="20"/>
        </w:rPr>
        <w:t>Specialty</w:t>
      </w:r>
      <w:r w:rsidRPr="002A1AFF">
        <w:rPr>
          <w:sz w:val="20"/>
          <w:szCs w:val="20"/>
        </w:rPr>
        <w:t xml:space="preserve"> Doctor in Transplant/Dialysis Access, University Hospitals Birmingham</w:t>
      </w:r>
    </w:p>
    <w:p w14:paraId="60D82C5B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49843A08" w14:textId="77777777" w:rsidR="002A1AFF" w:rsidRPr="002A1AFF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proofErr w:type="spellStart"/>
      <w:r w:rsidRPr="002A1AFF">
        <w:rPr>
          <w:b/>
          <w:bCs/>
          <w:sz w:val="20"/>
          <w:szCs w:val="20"/>
        </w:rPr>
        <w:t>Mr</w:t>
      </w:r>
      <w:proofErr w:type="spellEnd"/>
      <w:r w:rsidRPr="002A1AFF">
        <w:rPr>
          <w:b/>
          <w:bCs/>
          <w:sz w:val="20"/>
          <w:szCs w:val="20"/>
        </w:rPr>
        <w:t xml:space="preserve"> Jon De </w:t>
      </w:r>
      <w:proofErr w:type="spellStart"/>
      <w:r w:rsidRPr="002A1AFF">
        <w:rPr>
          <w:b/>
          <w:bCs/>
          <w:sz w:val="20"/>
          <w:szCs w:val="20"/>
        </w:rPr>
        <w:t>Siqueia</w:t>
      </w:r>
      <w:proofErr w:type="spellEnd"/>
      <w:r w:rsidRPr="002A1AFF">
        <w:rPr>
          <w:b/>
          <w:bCs/>
          <w:sz w:val="20"/>
          <w:szCs w:val="20"/>
        </w:rPr>
        <w:t xml:space="preserve">, </w:t>
      </w:r>
      <w:r w:rsidRPr="002A1AFF">
        <w:rPr>
          <w:sz w:val="20"/>
          <w:szCs w:val="20"/>
        </w:rPr>
        <w:t xml:space="preserve">Deputy Chair, Vascular Access Special Interest Group, </w:t>
      </w:r>
    </w:p>
    <w:p w14:paraId="47824873" w14:textId="283D0F64" w:rsidR="00456094" w:rsidRPr="002A1AFF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2A1AFF">
        <w:rPr>
          <w:sz w:val="20"/>
          <w:szCs w:val="20"/>
        </w:rPr>
        <w:t>Vascular Society GB&amp;I</w:t>
      </w:r>
    </w:p>
    <w:p w14:paraId="6C224BDA" w14:textId="77777777" w:rsidR="00456094" w:rsidRPr="008C2FD6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8C2FD6">
        <w:rPr>
          <w:sz w:val="20"/>
          <w:szCs w:val="20"/>
        </w:rPr>
        <w:t>“Vascular access research priorities from the priority setting partnership”</w:t>
      </w:r>
    </w:p>
    <w:p w14:paraId="7AC4CF7F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6B592B27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17:00 - 18:00 SVT HEADS OF SERVICING MEETING</w:t>
      </w:r>
    </w:p>
    <w:p w14:paraId="56D96649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5D0DF5">
        <w:rPr>
          <w:sz w:val="20"/>
          <w:szCs w:val="20"/>
        </w:rPr>
        <w:t>Agenda to be provided by the President</w:t>
      </w:r>
    </w:p>
    <w:p w14:paraId="6D35E6BE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47E1FA43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18:00 - 20:00 VASCULAR SOCIETY WELCOME RECEPTION</w:t>
      </w:r>
    </w:p>
    <w:p w14:paraId="434AC444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5D0DF5">
        <w:rPr>
          <w:sz w:val="20"/>
          <w:szCs w:val="20"/>
        </w:rPr>
        <w:t>Drinks served in the Exhibition Hall</w:t>
      </w:r>
    </w:p>
    <w:p w14:paraId="26583C12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22055070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19:30 SVT DRINKS RECEPTION – MANAHATTA BAR</w:t>
      </w:r>
    </w:p>
    <w:p w14:paraId="40EBA09E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5D0DF5">
        <w:rPr>
          <w:sz w:val="20"/>
          <w:szCs w:val="20"/>
        </w:rPr>
        <w:t>188-192 Deansgate, Manchester, M3 3ND.</w:t>
      </w:r>
    </w:p>
    <w:p w14:paraId="2A7DB5A0" w14:textId="77777777" w:rsidR="00456094" w:rsidRPr="002F04BD" w:rsidRDefault="00456094" w:rsidP="00456094">
      <w:pPr>
        <w:rPr>
          <w:bCs/>
        </w:rPr>
      </w:pPr>
    </w:p>
    <w:p w14:paraId="33AD8801" w14:textId="77777777" w:rsidR="00456094" w:rsidRDefault="00456094" w:rsidP="00456094"/>
    <w:p w14:paraId="23474FC7" w14:textId="602A9B10" w:rsidR="00456094" w:rsidRDefault="00456094" w:rsidP="00456094"/>
    <w:p w14:paraId="5D8BA641" w14:textId="5175E59A" w:rsidR="00456094" w:rsidRDefault="00456094" w:rsidP="00456094"/>
    <w:p w14:paraId="32F6248E" w14:textId="27E52CBC" w:rsidR="00456094" w:rsidRDefault="00456094" w:rsidP="00456094"/>
    <w:p w14:paraId="1DF1F746" w14:textId="4468BC2A" w:rsidR="00456094" w:rsidRDefault="00456094" w:rsidP="00456094"/>
    <w:p w14:paraId="60722162" w14:textId="77777777" w:rsidR="00456094" w:rsidRDefault="00456094" w:rsidP="00456094">
      <w:pPr>
        <w:pStyle w:val="Title"/>
        <w:jc w:val="center"/>
      </w:pPr>
    </w:p>
    <w:p w14:paraId="083EC856" w14:textId="0F4836FC" w:rsidR="00456094" w:rsidRDefault="00456094" w:rsidP="00456094">
      <w:pPr>
        <w:pStyle w:val="Title"/>
        <w:jc w:val="center"/>
      </w:pPr>
      <w:r w:rsidRPr="007D25F0">
        <w:t>Research Skills and Methods Workshop</w:t>
      </w:r>
    </w:p>
    <w:p w14:paraId="6B9845FC" w14:textId="77777777" w:rsidR="00456094" w:rsidRPr="004F2043" w:rsidRDefault="00456094" w:rsidP="00456094">
      <w:pPr>
        <w:ind w:hanging="22"/>
        <w:jc w:val="center"/>
        <w:rPr>
          <w:sz w:val="20"/>
          <w:szCs w:val="20"/>
        </w:rPr>
      </w:pPr>
      <w:r w:rsidRPr="004F2043">
        <w:rPr>
          <w:sz w:val="20"/>
          <w:szCs w:val="20"/>
        </w:rPr>
        <w:t>A live data exercise supported by theory to support members in undertaking their own research. This workshop will provide members with the theoretical knowledge for undertaking STP Equivalence.</w:t>
      </w:r>
    </w:p>
    <w:p w14:paraId="4BC1BDF8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62A1C2CF" w14:textId="23319892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REGISTRATION OPENS</w:t>
      </w:r>
    </w:p>
    <w:p w14:paraId="40B6D3C8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72BB78BB" w14:textId="40E78915" w:rsidR="00456094" w:rsidRDefault="00456094" w:rsidP="00456094">
      <w:pPr>
        <w:tabs>
          <w:tab w:val="left" w:pos="1507"/>
        </w:tabs>
        <w:ind w:left="1440" w:hanging="1440"/>
        <w:jc w:val="center"/>
        <w:rPr>
          <w:b/>
          <w:bCs/>
        </w:rPr>
      </w:pPr>
      <w:r w:rsidRPr="007B1D28">
        <w:rPr>
          <w:b/>
          <w:bCs/>
        </w:rPr>
        <w:t>Room – Charter 3</w:t>
      </w:r>
    </w:p>
    <w:p w14:paraId="0D82B3EA" w14:textId="77777777" w:rsidR="00456094" w:rsidRDefault="00456094" w:rsidP="00456094">
      <w:pPr>
        <w:tabs>
          <w:tab w:val="left" w:pos="1507"/>
        </w:tabs>
        <w:ind w:left="1440" w:hanging="1440"/>
        <w:jc w:val="center"/>
        <w:rPr>
          <w:b/>
          <w:bCs/>
        </w:rPr>
      </w:pPr>
    </w:p>
    <w:p w14:paraId="1D138F9A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 w:rsidRPr="00082583">
        <w:t>PRE-COURSE LEARNING – Good Clinical Practice</w:t>
      </w:r>
    </w:p>
    <w:p w14:paraId="1278CF8E" w14:textId="77777777" w:rsidR="00456094" w:rsidRPr="00082583" w:rsidRDefault="00614CCF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hyperlink r:id="rId9" w:history="1">
        <w:r w:rsidR="00456094" w:rsidRPr="00082583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https://sites.google.com/a/nihr.ac.uk/crn-learn-help/accessing-nihr-learn</w:t>
        </w:r>
      </w:hyperlink>
    </w:p>
    <w:p w14:paraId="3FBF2E70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24654CD7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09:00 - 09:02 INTRODUCTION BY CHAIRS</w:t>
      </w:r>
    </w:p>
    <w:p w14:paraId="5D4198E3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389332ED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09:02 - 1030 ROADMAPS, PITFALLS, PATIENTS AND DATA</w:t>
      </w:r>
    </w:p>
    <w:p w14:paraId="02158E9C" w14:textId="77777777" w:rsidR="00456094" w:rsidRPr="00456094" w:rsidRDefault="00456094" w:rsidP="00456094">
      <w:pPr>
        <w:tabs>
          <w:tab w:val="left" w:pos="1507"/>
        </w:tabs>
        <w:ind w:left="1440" w:hanging="1440"/>
        <w:jc w:val="center"/>
        <w:rPr>
          <w:rFonts w:asciiTheme="majorHAnsi" w:hAnsiTheme="majorHAnsi"/>
        </w:rPr>
      </w:pPr>
    </w:p>
    <w:p w14:paraId="100CA85A" w14:textId="77777777" w:rsidR="00456094" w:rsidRPr="002A1AFF" w:rsidRDefault="00456094" w:rsidP="00456094">
      <w:pPr>
        <w:pStyle w:val="ListParagraph"/>
        <w:numPr>
          <w:ilvl w:val="0"/>
          <w:numId w:val="12"/>
        </w:numPr>
        <w:tabs>
          <w:tab w:val="left" w:pos="1507"/>
        </w:tabs>
        <w:spacing w:after="0" w:line="259" w:lineRule="auto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 xml:space="preserve">09:02 - 09:22: </w:t>
      </w:r>
      <w:r w:rsidRPr="002A1AFF">
        <w:rPr>
          <w:rFonts w:asciiTheme="majorHAnsi" w:hAnsiTheme="majorHAnsi"/>
          <w:b/>
          <w:bCs/>
          <w:sz w:val="20"/>
          <w:szCs w:val="20"/>
        </w:rPr>
        <w:t>Dr Richard Simpson</w:t>
      </w:r>
      <w:r w:rsidRPr="002A1AFF">
        <w:rPr>
          <w:rFonts w:asciiTheme="majorHAnsi" w:hAnsiTheme="majorHAnsi"/>
          <w:sz w:val="20"/>
          <w:szCs w:val="20"/>
        </w:rPr>
        <w:t>, Principle Vascular Scientist – Nottingham NHS FT</w:t>
      </w:r>
    </w:p>
    <w:p w14:paraId="50A34895" w14:textId="77777777" w:rsidR="00456094" w:rsidRPr="002A1AFF" w:rsidRDefault="00456094" w:rsidP="00456094">
      <w:pPr>
        <w:pStyle w:val="ListParagraph"/>
        <w:tabs>
          <w:tab w:val="left" w:pos="1507"/>
        </w:tabs>
        <w:spacing w:after="0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>“A roadmap to research”</w:t>
      </w:r>
    </w:p>
    <w:p w14:paraId="23245C57" w14:textId="7920D7D5" w:rsidR="00456094" w:rsidRPr="002A1AFF" w:rsidRDefault="00456094" w:rsidP="00456094">
      <w:pPr>
        <w:pStyle w:val="ListParagraph"/>
        <w:numPr>
          <w:ilvl w:val="0"/>
          <w:numId w:val="12"/>
        </w:numPr>
        <w:tabs>
          <w:tab w:val="left" w:pos="1507"/>
        </w:tabs>
        <w:spacing w:after="0" w:line="259" w:lineRule="auto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 xml:space="preserve">09:22 – 09:42: </w:t>
      </w:r>
      <w:r w:rsidRPr="002A1AFF">
        <w:rPr>
          <w:rFonts w:asciiTheme="majorHAnsi" w:hAnsiTheme="majorHAnsi"/>
          <w:b/>
          <w:bCs/>
          <w:sz w:val="20"/>
          <w:szCs w:val="20"/>
        </w:rPr>
        <w:t>Prof. Cliona Kirwan</w:t>
      </w:r>
      <w:r w:rsidRPr="002A1AFF">
        <w:rPr>
          <w:rFonts w:asciiTheme="majorHAnsi" w:hAnsiTheme="majorHAnsi"/>
          <w:sz w:val="20"/>
          <w:szCs w:val="20"/>
        </w:rPr>
        <w:t xml:space="preserve">, Royal </w:t>
      </w:r>
      <w:r w:rsidR="002A1AFF" w:rsidRPr="002A1AFF">
        <w:rPr>
          <w:rFonts w:asciiTheme="majorHAnsi" w:hAnsiTheme="majorHAnsi"/>
          <w:sz w:val="20"/>
          <w:szCs w:val="20"/>
        </w:rPr>
        <w:t>College</w:t>
      </w:r>
      <w:r w:rsidRPr="002A1AFF">
        <w:rPr>
          <w:rFonts w:asciiTheme="majorHAnsi" w:hAnsiTheme="majorHAnsi"/>
          <w:sz w:val="20"/>
          <w:szCs w:val="20"/>
        </w:rPr>
        <w:t xml:space="preserve"> of Surgeons Professor of Clinical Trials, North West Surgical Trials Centre and The University of Manchester</w:t>
      </w:r>
    </w:p>
    <w:p w14:paraId="44F731C6" w14:textId="77777777" w:rsidR="00456094" w:rsidRPr="002A1AFF" w:rsidRDefault="00456094" w:rsidP="00456094">
      <w:pPr>
        <w:pStyle w:val="ListParagraph"/>
        <w:tabs>
          <w:tab w:val="left" w:pos="1507"/>
        </w:tabs>
        <w:spacing w:after="0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>“Levels of Evidence, Pitfalls of Research and Patient and Participant Involvement”</w:t>
      </w:r>
    </w:p>
    <w:p w14:paraId="5A3D4D4C" w14:textId="77777777" w:rsidR="00456094" w:rsidRPr="002A1AFF" w:rsidRDefault="00456094" w:rsidP="00456094">
      <w:pPr>
        <w:pStyle w:val="ListParagraph"/>
        <w:numPr>
          <w:ilvl w:val="0"/>
          <w:numId w:val="12"/>
        </w:numPr>
        <w:tabs>
          <w:tab w:val="left" w:pos="1507"/>
        </w:tabs>
        <w:spacing w:after="0" w:line="259" w:lineRule="auto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>09:42 – 1030: A live data exercise on ABPI vs TBPI vs Duplex. Group work to identify errors and pitfalls to gain experience in working with your data.</w:t>
      </w:r>
    </w:p>
    <w:p w14:paraId="7CCB4AAD" w14:textId="77777777" w:rsidR="00456094" w:rsidRDefault="00456094" w:rsidP="00456094">
      <w:pPr>
        <w:tabs>
          <w:tab w:val="left" w:pos="1507"/>
        </w:tabs>
      </w:pPr>
    </w:p>
    <w:p w14:paraId="1DFCC889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10:30 - 11:00 COFFEE BREAK</w:t>
      </w:r>
    </w:p>
    <w:p w14:paraId="05A5E2A6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5D0DF5">
        <w:rPr>
          <w:sz w:val="20"/>
          <w:szCs w:val="20"/>
        </w:rPr>
        <w:t>Served in the main exhibition hall</w:t>
      </w:r>
    </w:p>
    <w:p w14:paraId="47F4BA98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12A72D37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11:00 – 12:00 FUNDING, REGULATIONS, APPROVALS, STATISTICS AND DISSEMINATION</w:t>
      </w:r>
    </w:p>
    <w:p w14:paraId="327E6236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358A732E" w14:textId="77777777" w:rsidR="00456094" w:rsidRPr="002A1AFF" w:rsidRDefault="00456094" w:rsidP="00456094">
      <w:pPr>
        <w:pStyle w:val="ListParagraph"/>
        <w:numPr>
          <w:ilvl w:val="0"/>
          <w:numId w:val="12"/>
        </w:numPr>
        <w:tabs>
          <w:tab w:val="left" w:pos="1507"/>
        </w:tabs>
        <w:spacing w:after="0" w:line="259" w:lineRule="auto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 xml:space="preserve">11:00 – 11:20: </w:t>
      </w:r>
      <w:r w:rsidRPr="002A1AFF">
        <w:rPr>
          <w:rFonts w:asciiTheme="majorHAnsi" w:hAnsiTheme="majorHAnsi"/>
          <w:b/>
          <w:bCs/>
          <w:sz w:val="20"/>
          <w:szCs w:val="20"/>
        </w:rPr>
        <w:t xml:space="preserve">Prof. Matt </w:t>
      </w:r>
      <w:proofErr w:type="spellStart"/>
      <w:r w:rsidRPr="002A1AFF">
        <w:rPr>
          <w:rFonts w:asciiTheme="majorHAnsi" w:hAnsiTheme="majorHAnsi"/>
          <w:b/>
          <w:bCs/>
          <w:sz w:val="20"/>
          <w:szCs w:val="20"/>
        </w:rPr>
        <w:t>Bown</w:t>
      </w:r>
      <w:proofErr w:type="spellEnd"/>
      <w:r w:rsidRPr="002A1AFF">
        <w:rPr>
          <w:rFonts w:asciiTheme="majorHAnsi" w:hAnsiTheme="majorHAnsi"/>
          <w:sz w:val="20"/>
          <w:szCs w:val="20"/>
        </w:rPr>
        <w:t>, Professor of Vascular Surgery, University of Leicester.</w:t>
      </w:r>
    </w:p>
    <w:p w14:paraId="1B718314" w14:textId="77777777" w:rsidR="00456094" w:rsidRPr="002A1AFF" w:rsidRDefault="00456094" w:rsidP="00456094">
      <w:pPr>
        <w:pStyle w:val="ListParagraph"/>
        <w:tabs>
          <w:tab w:val="left" w:pos="1507"/>
        </w:tabs>
        <w:spacing w:after="0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>“Funding and Grants(wo)manship”</w:t>
      </w:r>
    </w:p>
    <w:p w14:paraId="6CBE6829" w14:textId="77777777" w:rsidR="00456094" w:rsidRPr="002A1AFF" w:rsidRDefault="00456094" w:rsidP="00456094">
      <w:pPr>
        <w:pStyle w:val="ListParagraph"/>
        <w:numPr>
          <w:ilvl w:val="0"/>
          <w:numId w:val="12"/>
        </w:numPr>
        <w:tabs>
          <w:tab w:val="left" w:pos="1507"/>
        </w:tabs>
        <w:spacing w:after="0" w:line="259" w:lineRule="auto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 xml:space="preserve">11:20 – 11:40: </w:t>
      </w:r>
      <w:r w:rsidRPr="002A1AFF">
        <w:rPr>
          <w:rFonts w:asciiTheme="majorHAnsi" w:hAnsiTheme="majorHAnsi"/>
          <w:b/>
          <w:bCs/>
          <w:sz w:val="20"/>
          <w:szCs w:val="20"/>
        </w:rPr>
        <w:t>Dr Steven Rogers</w:t>
      </w:r>
      <w:r w:rsidRPr="002A1AFF">
        <w:rPr>
          <w:rFonts w:asciiTheme="majorHAnsi" w:hAnsiTheme="majorHAnsi"/>
          <w:sz w:val="20"/>
          <w:szCs w:val="20"/>
        </w:rPr>
        <w:t>, NIHR Clinical Lecturer, University of Manchester.</w:t>
      </w:r>
    </w:p>
    <w:p w14:paraId="5FAEDB30" w14:textId="77777777" w:rsidR="00456094" w:rsidRPr="002A1AFF" w:rsidRDefault="00456094" w:rsidP="00456094">
      <w:pPr>
        <w:pStyle w:val="ListParagraph"/>
        <w:tabs>
          <w:tab w:val="left" w:pos="1507"/>
        </w:tabs>
        <w:spacing w:after="0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>“When is research, research and what paperwork do I need?”</w:t>
      </w:r>
    </w:p>
    <w:p w14:paraId="521BA8A9" w14:textId="5B93ED1C" w:rsidR="00456094" w:rsidRPr="002A1AFF" w:rsidRDefault="00456094" w:rsidP="00456094">
      <w:pPr>
        <w:pStyle w:val="ListParagraph"/>
        <w:numPr>
          <w:ilvl w:val="0"/>
          <w:numId w:val="12"/>
        </w:numPr>
        <w:tabs>
          <w:tab w:val="left" w:pos="1507"/>
        </w:tabs>
        <w:spacing w:after="0" w:line="259" w:lineRule="auto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 xml:space="preserve">11:40 – 11:55: </w:t>
      </w:r>
      <w:r w:rsidRPr="002A1AFF">
        <w:rPr>
          <w:rFonts w:asciiTheme="majorHAnsi" w:hAnsiTheme="majorHAnsi"/>
          <w:b/>
          <w:bCs/>
          <w:sz w:val="20"/>
          <w:szCs w:val="20"/>
        </w:rPr>
        <w:t>Miss Emma Barrett</w:t>
      </w:r>
      <w:r w:rsidRPr="002A1AFF">
        <w:rPr>
          <w:rFonts w:asciiTheme="majorHAnsi" w:hAnsiTheme="majorHAnsi"/>
          <w:sz w:val="20"/>
          <w:szCs w:val="20"/>
        </w:rPr>
        <w:t>, Medical Statistician, Manchester University NHS FT and University of Manchester.</w:t>
      </w:r>
    </w:p>
    <w:p w14:paraId="0A224EA3" w14:textId="77777777" w:rsidR="00456094" w:rsidRPr="002A1AFF" w:rsidRDefault="00456094" w:rsidP="00456094">
      <w:pPr>
        <w:pStyle w:val="ListParagraph"/>
        <w:tabs>
          <w:tab w:val="left" w:pos="1507"/>
        </w:tabs>
        <w:spacing w:after="0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>“Basic Statistics for Vascular Science”</w:t>
      </w:r>
    </w:p>
    <w:p w14:paraId="612F84A0" w14:textId="77777777" w:rsidR="00456094" w:rsidRPr="002A1AFF" w:rsidRDefault="00456094" w:rsidP="00456094">
      <w:pPr>
        <w:pStyle w:val="ListParagraph"/>
        <w:numPr>
          <w:ilvl w:val="0"/>
          <w:numId w:val="12"/>
        </w:numPr>
        <w:tabs>
          <w:tab w:val="left" w:pos="1507"/>
        </w:tabs>
        <w:spacing w:after="0" w:line="259" w:lineRule="auto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 xml:space="preserve">11:55: - 12:00: </w:t>
      </w:r>
      <w:r w:rsidRPr="002A1AFF">
        <w:rPr>
          <w:rFonts w:asciiTheme="majorHAnsi" w:hAnsiTheme="majorHAnsi"/>
          <w:b/>
          <w:bCs/>
          <w:sz w:val="20"/>
          <w:szCs w:val="20"/>
        </w:rPr>
        <w:t xml:space="preserve">Ms Yvonne </w:t>
      </w:r>
      <w:proofErr w:type="spellStart"/>
      <w:r w:rsidRPr="002A1AFF">
        <w:rPr>
          <w:rFonts w:asciiTheme="majorHAnsi" w:hAnsiTheme="majorHAnsi"/>
          <w:b/>
          <w:bCs/>
          <w:sz w:val="20"/>
          <w:szCs w:val="20"/>
        </w:rPr>
        <w:t>Sensier</w:t>
      </w:r>
      <w:proofErr w:type="spellEnd"/>
      <w:r w:rsidRPr="002A1AFF">
        <w:rPr>
          <w:rFonts w:asciiTheme="majorHAnsi" w:hAnsiTheme="majorHAnsi"/>
          <w:sz w:val="20"/>
          <w:szCs w:val="20"/>
        </w:rPr>
        <w:t>, Senior Clinical Vascular Scientist, Leicester Hospitals NHS FT.</w:t>
      </w:r>
    </w:p>
    <w:p w14:paraId="76FFDDEA" w14:textId="77777777" w:rsidR="00456094" w:rsidRPr="002A1AFF" w:rsidRDefault="00456094" w:rsidP="00456094">
      <w:pPr>
        <w:pStyle w:val="ListParagraph"/>
        <w:tabs>
          <w:tab w:val="left" w:pos="1507"/>
        </w:tabs>
        <w:spacing w:after="0"/>
        <w:rPr>
          <w:rFonts w:asciiTheme="majorHAnsi" w:hAnsiTheme="majorHAnsi"/>
          <w:sz w:val="20"/>
          <w:szCs w:val="20"/>
        </w:rPr>
      </w:pPr>
      <w:r w:rsidRPr="002A1AFF">
        <w:rPr>
          <w:rFonts w:asciiTheme="majorHAnsi" w:hAnsiTheme="majorHAnsi"/>
          <w:sz w:val="20"/>
          <w:szCs w:val="20"/>
        </w:rPr>
        <w:t>“Reporting and disseminating results”</w:t>
      </w:r>
    </w:p>
    <w:p w14:paraId="50F15A82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562A1AD8" w14:textId="20BAF30D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12:00 SESSION CLOSE</w:t>
      </w:r>
    </w:p>
    <w:p w14:paraId="3F0AFA50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2854C6B5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12:00 – 13:00 LUNCH AND EXHIBITION</w:t>
      </w:r>
    </w:p>
    <w:p w14:paraId="5757D95B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5D0DF5">
        <w:rPr>
          <w:sz w:val="20"/>
          <w:szCs w:val="20"/>
        </w:rPr>
        <w:t>Served in the main exhibition hall</w:t>
      </w:r>
    </w:p>
    <w:p w14:paraId="01077ED0" w14:textId="77777777" w:rsidR="00456094" w:rsidRDefault="00456094" w:rsidP="00456094"/>
    <w:p w14:paraId="55A71735" w14:textId="77777777" w:rsidR="00456094" w:rsidRDefault="00456094" w:rsidP="00456094"/>
    <w:p w14:paraId="01CC4EBA" w14:textId="1577A384" w:rsidR="00456094" w:rsidRDefault="00456094" w:rsidP="00456094"/>
    <w:p w14:paraId="29C8BC8C" w14:textId="14F6062D" w:rsidR="00456094" w:rsidRDefault="00456094" w:rsidP="00456094"/>
    <w:p w14:paraId="3D57B27B" w14:textId="77777777" w:rsidR="00456094" w:rsidRDefault="00456094" w:rsidP="00456094"/>
    <w:p w14:paraId="7B70D6CF" w14:textId="32EDBA1D" w:rsidR="00456094" w:rsidRDefault="00456094" w:rsidP="00456094"/>
    <w:p w14:paraId="6509A833" w14:textId="6A3CBDD8" w:rsidR="00456094" w:rsidRDefault="00456094" w:rsidP="00456094"/>
    <w:p w14:paraId="374BFD42" w14:textId="793F9521" w:rsidR="00456094" w:rsidRDefault="00456094" w:rsidP="00456094"/>
    <w:p w14:paraId="1749101F" w14:textId="68FC35EC" w:rsidR="00456094" w:rsidRDefault="00456094" w:rsidP="00456094"/>
    <w:p w14:paraId="2EAD9592" w14:textId="544FDF06" w:rsidR="00456094" w:rsidRDefault="00456094" w:rsidP="00456094"/>
    <w:p w14:paraId="172BD2FB" w14:textId="0749ACF2" w:rsidR="00456094" w:rsidRDefault="00456094" w:rsidP="00456094"/>
    <w:p w14:paraId="307C7783" w14:textId="3201ADE3" w:rsidR="00456094" w:rsidRDefault="00456094" w:rsidP="00456094"/>
    <w:p w14:paraId="0578BA61" w14:textId="0392D7B6" w:rsidR="00456094" w:rsidRDefault="00456094" w:rsidP="00456094"/>
    <w:p w14:paraId="336A04A2" w14:textId="05409871" w:rsidR="00456094" w:rsidRDefault="00456094" w:rsidP="00456094"/>
    <w:p w14:paraId="1A24D582" w14:textId="77777777" w:rsidR="00456094" w:rsidRDefault="00456094" w:rsidP="00456094"/>
    <w:tbl>
      <w:tblPr>
        <w:tblW w:w="9553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5790"/>
        <w:gridCol w:w="3763"/>
      </w:tblGrid>
      <w:tr w:rsidR="00456094" w:rsidRPr="00D67E4D" w14:paraId="6FA8C283" w14:textId="77777777" w:rsidTr="00456094">
        <w:trPr>
          <w:trHeight w:val="284"/>
        </w:trPr>
        <w:tc>
          <w:tcPr>
            <w:tcW w:w="9553" w:type="dxa"/>
            <w:gridSpan w:val="2"/>
            <w:shd w:val="clear" w:color="auto" w:fill="808080" w:themeFill="background1" w:themeFillShade="80"/>
          </w:tcPr>
          <w:p w14:paraId="15F4E959" w14:textId="77777777" w:rsidR="00456094" w:rsidRPr="00D67E4D" w:rsidRDefault="00456094" w:rsidP="00295793">
            <w:pPr>
              <w:tabs>
                <w:tab w:val="left" w:pos="1507"/>
              </w:tabs>
              <w:jc w:val="center"/>
              <w:rPr>
                <w:rFonts w:asciiTheme="minorHAnsi" w:hAnsiTheme="minorHAnsi"/>
                <w:b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  <w:lang w:val="en-GB"/>
              </w:rPr>
              <w:t>STUDENT RESEARCH</w:t>
            </w:r>
            <w:r w:rsidRPr="00D67E4D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  <w:lang w:val="en-GB"/>
              </w:rPr>
              <w:t xml:space="preserve"> PROP</w:t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  <w:lang w:val="en-GB"/>
              </w:rPr>
              <w:t>O</w:t>
            </w:r>
            <w:r w:rsidRPr="00D67E4D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  <w:lang w:val="en-GB"/>
              </w:rPr>
              <w:t xml:space="preserve">SALS </w:t>
            </w:r>
          </w:p>
        </w:tc>
      </w:tr>
      <w:tr w:rsidR="00456094" w:rsidRPr="00D67E4D" w14:paraId="1481BEFE" w14:textId="77777777" w:rsidTr="00456094">
        <w:trPr>
          <w:trHeight w:val="683"/>
        </w:trPr>
        <w:tc>
          <w:tcPr>
            <w:tcW w:w="5790" w:type="dxa"/>
          </w:tcPr>
          <w:p w14:paraId="383B21DD" w14:textId="77777777" w:rsidR="00456094" w:rsidRPr="0092509D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b/>
                <w:iCs/>
                <w:sz w:val="22"/>
                <w:szCs w:val="22"/>
              </w:rPr>
            </w:pPr>
            <w:r w:rsidRPr="0092509D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>The clinical efficacy of vascular ultrasound screening prior to kidney transplantation.</w:t>
            </w:r>
          </w:p>
        </w:tc>
        <w:tc>
          <w:tcPr>
            <w:tcW w:w="3763" w:type="dxa"/>
          </w:tcPr>
          <w:p w14:paraId="4F8EE1F1" w14:textId="77777777" w:rsidR="00456094" w:rsidRPr="0092509D" w:rsidRDefault="00456094" w:rsidP="002957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509D">
              <w:rPr>
                <w:rFonts w:ascii="Arial" w:hAnsi="Arial" w:cs="Arial"/>
                <w:sz w:val="22"/>
                <w:szCs w:val="22"/>
              </w:rPr>
              <w:t>Mr</w:t>
            </w:r>
            <w:proofErr w:type="spellEnd"/>
            <w:r w:rsidRPr="0092509D">
              <w:rPr>
                <w:rFonts w:ascii="Arial" w:hAnsi="Arial" w:cs="Arial"/>
                <w:sz w:val="22"/>
                <w:szCs w:val="22"/>
              </w:rPr>
              <w:t xml:space="preserve"> Louis Alexander,</w:t>
            </w:r>
          </w:p>
          <w:p w14:paraId="377EBF68" w14:textId="77777777" w:rsidR="00456094" w:rsidRPr="0092509D" w:rsidRDefault="00456094" w:rsidP="0029579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Helvetica"/>
                <w:sz w:val="22"/>
                <w:szCs w:val="22"/>
                <w:lang w:eastAsia="en-GB"/>
              </w:rPr>
            </w:pPr>
            <w:r w:rsidRPr="0092509D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Clinical Scientist, King's College Hospital NHS Foundation Trust</w:t>
            </w:r>
          </w:p>
        </w:tc>
      </w:tr>
      <w:tr w:rsidR="00456094" w:rsidRPr="00D67E4D" w14:paraId="5CD2D0D4" w14:textId="77777777" w:rsidTr="00456094">
        <w:trPr>
          <w:trHeight w:hRule="exact" w:val="1111"/>
        </w:trPr>
        <w:tc>
          <w:tcPr>
            <w:tcW w:w="5790" w:type="dxa"/>
          </w:tcPr>
          <w:p w14:paraId="5088D151" w14:textId="77777777" w:rsidR="00456094" w:rsidRPr="0092509D" w:rsidRDefault="00456094" w:rsidP="00295793">
            <w:pPr>
              <w:rPr>
                <w:rFonts w:ascii="Calibri" w:hAnsi="Calibri" w:cs="Calibri"/>
                <w:sz w:val="22"/>
                <w:szCs w:val="22"/>
              </w:rPr>
            </w:pPr>
            <w:r w:rsidRPr="0092509D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 xml:space="preserve">Understanding the impact and associations of Health Literacy with outcomes for Chronic Limb-threatening </w:t>
            </w:r>
            <w:proofErr w:type="spellStart"/>
            <w:r w:rsidRPr="0092509D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Ischaemia</w:t>
            </w:r>
            <w:proofErr w:type="spellEnd"/>
            <w:r w:rsidRPr="0092509D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 xml:space="preserve"> (CLTI); The </w:t>
            </w:r>
            <w:proofErr w:type="spellStart"/>
            <w:r w:rsidRPr="0092509D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HeaLTHI</w:t>
            </w:r>
            <w:proofErr w:type="spellEnd"/>
            <w:r w:rsidRPr="0092509D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 xml:space="preserve"> study</w:t>
            </w:r>
          </w:p>
        </w:tc>
        <w:tc>
          <w:tcPr>
            <w:tcW w:w="3763" w:type="dxa"/>
          </w:tcPr>
          <w:p w14:paraId="2BD2EF5D" w14:textId="77777777" w:rsidR="00456094" w:rsidRDefault="00456094" w:rsidP="00295793">
            <w:pPr>
              <w:rPr>
                <w:rFonts w:ascii="Arial" w:hAnsi="Arial" w:cs="Arial"/>
                <w:sz w:val="22"/>
                <w:szCs w:val="22"/>
              </w:rPr>
            </w:pPr>
            <w:r w:rsidRPr="0092509D">
              <w:rPr>
                <w:rFonts w:ascii="Arial" w:hAnsi="Arial" w:cs="Arial"/>
                <w:sz w:val="22"/>
                <w:szCs w:val="22"/>
              </w:rPr>
              <w:t>Miss Chloe Bishop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6357B94" w14:textId="77777777" w:rsidR="00456094" w:rsidRPr="0092509D" w:rsidRDefault="00456094" w:rsidP="00295793">
            <w:pPr>
              <w:rPr>
                <w:rFonts w:ascii="Calibri" w:hAnsi="Calibri" w:cs="Calibri"/>
                <w:sz w:val="22"/>
                <w:szCs w:val="22"/>
              </w:rPr>
            </w:pPr>
            <w:r w:rsidRPr="0092509D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Trainee Vascular Scientist, Newcastle upon Tyne Hospitals NHS FT</w:t>
            </w:r>
          </w:p>
        </w:tc>
      </w:tr>
      <w:tr w:rsidR="00456094" w:rsidRPr="00D67E4D" w14:paraId="689A3363" w14:textId="77777777" w:rsidTr="00456094">
        <w:trPr>
          <w:trHeight w:hRule="exact" w:val="802"/>
        </w:trPr>
        <w:tc>
          <w:tcPr>
            <w:tcW w:w="5790" w:type="dxa"/>
          </w:tcPr>
          <w:p w14:paraId="1EA23CB8" w14:textId="77777777" w:rsidR="00456094" w:rsidRPr="0092509D" w:rsidRDefault="00456094" w:rsidP="00295793">
            <w:pPr>
              <w:rPr>
                <w:rFonts w:ascii="Calibri" w:hAnsi="Calibri" w:cs="Arial"/>
                <w:sz w:val="22"/>
                <w:szCs w:val="22"/>
              </w:rPr>
            </w:pPr>
            <w:r w:rsidRPr="0092509D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A prospective evaluation of the current diagnostic pathway for patients with suspected giant cell arteritis</w:t>
            </w:r>
          </w:p>
        </w:tc>
        <w:tc>
          <w:tcPr>
            <w:tcW w:w="3763" w:type="dxa"/>
          </w:tcPr>
          <w:p w14:paraId="5100214E" w14:textId="77777777" w:rsidR="00456094" w:rsidRDefault="00456094" w:rsidP="00295793">
            <w:pPr>
              <w:tabs>
                <w:tab w:val="left" w:pos="13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509D">
              <w:rPr>
                <w:rFonts w:ascii="Arial" w:hAnsi="Arial" w:cs="Arial"/>
                <w:sz w:val="22"/>
                <w:szCs w:val="22"/>
              </w:rPr>
              <w:t>Miss Sophie Bowen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D0A8B99" w14:textId="77777777" w:rsidR="00456094" w:rsidRPr="0092509D" w:rsidRDefault="00456094" w:rsidP="00295793">
            <w:pPr>
              <w:tabs>
                <w:tab w:val="left" w:pos="1312"/>
              </w:tabs>
              <w:rPr>
                <w:rFonts w:ascii="Calibri" w:hAnsi="Calibri" w:cs="Arial"/>
                <w:sz w:val="22"/>
                <w:szCs w:val="22"/>
              </w:rPr>
            </w:pPr>
            <w:r w:rsidRPr="0092509D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Trainee Vascular Scientist, University Hospitals Bristol</w:t>
            </w:r>
          </w:p>
        </w:tc>
      </w:tr>
      <w:tr w:rsidR="00456094" w:rsidRPr="00D67E4D" w14:paraId="621E7EA4" w14:textId="77777777" w:rsidTr="00456094">
        <w:trPr>
          <w:trHeight w:hRule="exact" w:val="1070"/>
        </w:trPr>
        <w:tc>
          <w:tcPr>
            <w:tcW w:w="5790" w:type="dxa"/>
          </w:tcPr>
          <w:p w14:paraId="7EB24FC0" w14:textId="77777777" w:rsidR="00456094" w:rsidRPr="0092509D" w:rsidRDefault="00456094" w:rsidP="00295793">
            <w:pPr>
              <w:pStyle w:val="Default"/>
              <w:rPr>
                <w:rFonts w:eastAsia="Times New Roman"/>
                <w:color w:val="111111"/>
                <w:sz w:val="22"/>
                <w:szCs w:val="22"/>
                <w:lang w:eastAsia="en-GB"/>
              </w:rPr>
            </w:pPr>
            <w:r w:rsidRPr="0092509D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>Transthoracic ultrasound evaluation of Thoracic aortic aneurysms.</w:t>
            </w:r>
          </w:p>
          <w:p w14:paraId="19AA8372" w14:textId="77777777" w:rsidR="00456094" w:rsidRPr="0092509D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b/>
                <w:iCs/>
                <w:sz w:val="22"/>
                <w:szCs w:val="22"/>
              </w:rPr>
            </w:pPr>
            <w:r w:rsidRPr="0092509D">
              <w:rPr>
                <w:sz w:val="22"/>
                <w:szCs w:val="22"/>
                <w:lang w:eastAsia="en-GB"/>
              </w:rPr>
              <w:tab/>
            </w:r>
          </w:p>
        </w:tc>
        <w:tc>
          <w:tcPr>
            <w:tcW w:w="3763" w:type="dxa"/>
          </w:tcPr>
          <w:p w14:paraId="3D816848" w14:textId="77777777" w:rsidR="00456094" w:rsidRDefault="00456094" w:rsidP="00295793">
            <w:pPr>
              <w:pStyle w:val="Default"/>
              <w:shd w:val="clear" w:color="auto" w:fill="FFFFFF"/>
              <w:rPr>
                <w:sz w:val="22"/>
                <w:szCs w:val="22"/>
              </w:rPr>
            </w:pPr>
            <w:r w:rsidRPr="0092509D">
              <w:rPr>
                <w:sz w:val="22"/>
                <w:szCs w:val="22"/>
              </w:rPr>
              <w:t>Miss Hannah Davey</w:t>
            </w:r>
            <w:r>
              <w:rPr>
                <w:sz w:val="22"/>
                <w:szCs w:val="22"/>
              </w:rPr>
              <w:t>,</w:t>
            </w:r>
          </w:p>
          <w:p w14:paraId="288A7104" w14:textId="77777777" w:rsidR="00456094" w:rsidRPr="0092509D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iCs/>
                <w:sz w:val="22"/>
                <w:szCs w:val="22"/>
              </w:rPr>
            </w:pPr>
            <w:r w:rsidRPr="0092509D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Trainee Vascular Scientist, University Hospital Southampton NHS FT</w:t>
            </w:r>
          </w:p>
        </w:tc>
      </w:tr>
      <w:tr w:rsidR="00456094" w:rsidRPr="00D67E4D" w14:paraId="1F000E80" w14:textId="77777777" w:rsidTr="00456094">
        <w:trPr>
          <w:trHeight w:hRule="exact" w:val="1086"/>
        </w:trPr>
        <w:tc>
          <w:tcPr>
            <w:tcW w:w="5790" w:type="dxa"/>
          </w:tcPr>
          <w:p w14:paraId="46ED51C3" w14:textId="77777777" w:rsidR="00456094" w:rsidRPr="0092509D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b/>
                <w:iCs/>
                <w:sz w:val="22"/>
                <w:szCs w:val="22"/>
              </w:rPr>
            </w:pPr>
            <w:r w:rsidRPr="0092509D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>A retrospective service evaluation investigating the role of carotid artery screening prior to elective cardiac surgery in reducing perioperative stroke rate.</w:t>
            </w:r>
          </w:p>
        </w:tc>
        <w:tc>
          <w:tcPr>
            <w:tcW w:w="3763" w:type="dxa"/>
          </w:tcPr>
          <w:p w14:paraId="19668D2B" w14:textId="77777777" w:rsidR="00456094" w:rsidRDefault="00456094" w:rsidP="00295793">
            <w:pPr>
              <w:pStyle w:val="Default"/>
              <w:shd w:val="clear" w:color="auto" w:fill="FFFFFF"/>
              <w:rPr>
                <w:sz w:val="22"/>
                <w:szCs w:val="22"/>
              </w:rPr>
            </w:pPr>
            <w:r w:rsidRPr="0092509D">
              <w:rPr>
                <w:sz w:val="22"/>
                <w:szCs w:val="22"/>
              </w:rPr>
              <w:t>Miss Shannon Halliwell</w:t>
            </w:r>
            <w:r>
              <w:rPr>
                <w:sz w:val="22"/>
                <w:szCs w:val="22"/>
              </w:rPr>
              <w:t>,</w:t>
            </w:r>
          </w:p>
          <w:p w14:paraId="0E42709C" w14:textId="77777777" w:rsidR="00456094" w:rsidRPr="0092509D" w:rsidRDefault="00456094" w:rsidP="00295793">
            <w:pPr>
              <w:pStyle w:val="Default"/>
              <w:shd w:val="clear" w:color="auto" w:fill="FFFFFF"/>
              <w:rPr>
                <w:sz w:val="20"/>
                <w:szCs w:val="20"/>
              </w:rPr>
            </w:pPr>
            <w:r w:rsidRPr="0092509D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Trainee Vascular Scientist, University Hospitals Bristol</w:t>
            </w:r>
          </w:p>
          <w:p w14:paraId="25E6B6D0" w14:textId="77777777" w:rsidR="00456094" w:rsidRPr="0092509D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iCs/>
                <w:sz w:val="22"/>
                <w:szCs w:val="22"/>
              </w:rPr>
            </w:pPr>
          </w:p>
        </w:tc>
      </w:tr>
      <w:tr w:rsidR="00456094" w:rsidRPr="00D67E4D" w14:paraId="0CC4EED7" w14:textId="77777777" w:rsidTr="00456094">
        <w:trPr>
          <w:trHeight w:hRule="exact" w:val="1357"/>
        </w:trPr>
        <w:tc>
          <w:tcPr>
            <w:tcW w:w="5790" w:type="dxa"/>
          </w:tcPr>
          <w:p w14:paraId="6038FC2C" w14:textId="77777777" w:rsidR="00456094" w:rsidRPr="0092509D" w:rsidRDefault="00456094" w:rsidP="0029579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92509D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 xml:space="preserve">A single </w:t>
            </w:r>
            <w:proofErr w:type="spellStart"/>
            <w:r w:rsidRPr="0092509D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centre</w:t>
            </w:r>
            <w:proofErr w:type="spellEnd"/>
            <w:r w:rsidRPr="0092509D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 xml:space="preserve"> service evaluation examining the effectiveness of contrast enhanced ultrasound compared to computed tomography angiography and duplex ultrasound in the detection of endoleaks post endovascular aneurysm repair</w:t>
            </w:r>
          </w:p>
        </w:tc>
        <w:tc>
          <w:tcPr>
            <w:tcW w:w="3763" w:type="dxa"/>
          </w:tcPr>
          <w:p w14:paraId="052EFC41" w14:textId="77777777" w:rsidR="00456094" w:rsidRDefault="00456094" w:rsidP="00295793">
            <w:pPr>
              <w:pStyle w:val="Default"/>
              <w:shd w:val="clear" w:color="auto" w:fill="FFFFFF"/>
              <w:rPr>
                <w:sz w:val="22"/>
                <w:szCs w:val="22"/>
              </w:rPr>
            </w:pPr>
            <w:r w:rsidRPr="0092509D">
              <w:rPr>
                <w:sz w:val="22"/>
                <w:szCs w:val="22"/>
              </w:rPr>
              <w:t>Mr David Machin</w:t>
            </w:r>
            <w:r>
              <w:rPr>
                <w:sz w:val="22"/>
                <w:szCs w:val="22"/>
              </w:rPr>
              <w:t>,</w:t>
            </w:r>
          </w:p>
          <w:p w14:paraId="768FFC09" w14:textId="77777777" w:rsidR="00456094" w:rsidRPr="0092509D" w:rsidRDefault="00456094" w:rsidP="00295793">
            <w:pPr>
              <w:pStyle w:val="Default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92509D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Trainee Vascular Scientist, Gloucestershire Hospitals NHS Foundation Trust</w:t>
            </w:r>
          </w:p>
        </w:tc>
      </w:tr>
      <w:tr w:rsidR="00456094" w:rsidRPr="00D67E4D" w14:paraId="2FE2C11D" w14:textId="77777777" w:rsidTr="00456094">
        <w:trPr>
          <w:trHeight w:hRule="exact" w:val="1080"/>
        </w:trPr>
        <w:tc>
          <w:tcPr>
            <w:tcW w:w="5790" w:type="dxa"/>
          </w:tcPr>
          <w:p w14:paraId="7A0B7476" w14:textId="77777777" w:rsidR="00456094" w:rsidRPr="0092509D" w:rsidRDefault="00456094" w:rsidP="00295793">
            <w:pPr>
              <w:pStyle w:val="Default"/>
              <w:rPr>
                <w:rFonts w:eastAsia="Times New Roman"/>
                <w:color w:val="111111"/>
                <w:sz w:val="22"/>
                <w:szCs w:val="22"/>
                <w:lang w:eastAsia="en-GB"/>
              </w:rPr>
            </w:pPr>
            <w:r w:rsidRPr="0092509D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>An evaluation of using Ankle-Brachial Pressure Index (ABPI) and Toe-Brachial Index (TBI) as a screening tool post-angioplasty.</w:t>
            </w:r>
          </w:p>
          <w:p w14:paraId="247FC236" w14:textId="77777777" w:rsidR="00456094" w:rsidRPr="0092509D" w:rsidRDefault="00456094" w:rsidP="0029579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92509D">
              <w:rPr>
                <w:sz w:val="22"/>
                <w:szCs w:val="22"/>
                <w:lang w:eastAsia="en-GB"/>
              </w:rPr>
              <w:tab/>
            </w:r>
          </w:p>
        </w:tc>
        <w:tc>
          <w:tcPr>
            <w:tcW w:w="3763" w:type="dxa"/>
          </w:tcPr>
          <w:p w14:paraId="544A6875" w14:textId="77777777" w:rsidR="00456094" w:rsidRDefault="00456094" w:rsidP="00295793">
            <w:pPr>
              <w:pStyle w:val="Default"/>
              <w:shd w:val="clear" w:color="auto" w:fill="FFFFFF"/>
              <w:rPr>
                <w:sz w:val="22"/>
                <w:szCs w:val="22"/>
              </w:rPr>
            </w:pPr>
            <w:r w:rsidRPr="0092509D">
              <w:rPr>
                <w:sz w:val="22"/>
                <w:szCs w:val="22"/>
              </w:rPr>
              <w:t>Mrs Rebecca Nygaard</w:t>
            </w:r>
            <w:r>
              <w:rPr>
                <w:sz w:val="22"/>
                <w:szCs w:val="22"/>
              </w:rPr>
              <w:t>,</w:t>
            </w:r>
          </w:p>
          <w:p w14:paraId="45963E59" w14:textId="77777777" w:rsidR="00456094" w:rsidRPr="0092509D" w:rsidRDefault="00456094" w:rsidP="00295793">
            <w:pPr>
              <w:pStyle w:val="Default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92509D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Trainee Vascular Scientist, Nottingham University Hospitals NHS Trust</w:t>
            </w:r>
          </w:p>
        </w:tc>
      </w:tr>
      <w:tr w:rsidR="00456094" w:rsidRPr="00D67E4D" w14:paraId="32F190A5" w14:textId="77777777" w:rsidTr="00456094">
        <w:trPr>
          <w:trHeight w:hRule="exact" w:val="940"/>
        </w:trPr>
        <w:tc>
          <w:tcPr>
            <w:tcW w:w="5790" w:type="dxa"/>
          </w:tcPr>
          <w:p w14:paraId="291734C7" w14:textId="77777777" w:rsidR="00456094" w:rsidRPr="0092509D" w:rsidRDefault="00456094" w:rsidP="0029579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92509D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A retrospective study on ultrasound velocity criteria for suspected Popliteal Artery Entrapment Syndrome (PAES)</w:t>
            </w:r>
          </w:p>
        </w:tc>
        <w:tc>
          <w:tcPr>
            <w:tcW w:w="3763" w:type="dxa"/>
          </w:tcPr>
          <w:p w14:paraId="7A507574" w14:textId="77777777" w:rsidR="00456094" w:rsidRDefault="00456094" w:rsidP="00295793">
            <w:pPr>
              <w:pStyle w:val="Default"/>
              <w:shd w:val="clear" w:color="auto" w:fill="FFFFFF"/>
              <w:rPr>
                <w:sz w:val="22"/>
                <w:szCs w:val="22"/>
              </w:rPr>
            </w:pPr>
            <w:r w:rsidRPr="0092509D">
              <w:rPr>
                <w:sz w:val="22"/>
                <w:szCs w:val="22"/>
              </w:rPr>
              <w:t>Miss Abigail Traynor</w:t>
            </w:r>
            <w:r>
              <w:rPr>
                <w:sz w:val="22"/>
                <w:szCs w:val="22"/>
              </w:rPr>
              <w:t>,</w:t>
            </w:r>
          </w:p>
          <w:p w14:paraId="7BB6E80F" w14:textId="77777777" w:rsidR="00456094" w:rsidRPr="0092509D" w:rsidRDefault="00456094" w:rsidP="00295793">
            <w:pPr>
              <w:pStyle w:val="Default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92509D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Trainee Vascular Scientist, Imperial College Healthcare NHS Trust</w:t>
            </w:r>
          </w:p>
        </w:tc>
      </w:tr>
    </w:tbl>
    <w:p w14:paraId="7846D3E4" w14:textId="77777777" w:rsidR="00456094" w:rsidRDefault="00456094" w:rsidP="00456094"/>
    <w:p w14:paraId="503BDCBF" w14:textId="77777777" w:rsidR="00456094" w:rsidRDefault="00456094" w:rsidP="00456094"/>
    <w:p w14:paraId="23905C3D" w14:textId="77777777" w:rsidR="00456094" w:rsidRDefault="00456094" w:rsidP="00456094"/>
    <w:p w14:paraId="742F4342" w14:textId="77777777" w:rsidR="00456094" w:rsidRDefault="00456094" w:rsidP="00456094"/>
    <w:p w14:paraId="54343688" w14:textId="063230E3" w:rsidR="00456094" w:rsidRDefault="00456094" w:rsidP="00456094"/>
    <w:p w14:paraId="4E8A25C4" w14:textId="24D7BDFA" w:rsidR="00456094" w:rsidRDefault="00456094" w:rsidP="00456094"/>
    <w:p w14:paraId="039FD745" w14:textId="2612356E" w:rsidR="00456094" w:rsidRDefault="00456094" w:rsidP="00456094"/>
    <w:p w14:paraId="23987BC1" w14:textId="2BD056D5" w:rsidR="00456094" w:rsidRDefault="00456094" w:rsidP="00456094"/>
    <w:p w14:paraId="729FFA4C" w14:textId="7E523C67" w:rsidR="00456094" w:rsidRDefault="00456094" w:rsidP="00456094"/>
    <w:p w14:paraId="33E432EE" w14:textId="5482A382" w:rsidR="00456094" w:rsidRDefault="00456094" w:rsidP="00456094"/>
    <w:p w14:paraId="32C7A445" w14:textId="2FF5B014" w:rsidR="00456094" w:rsidRDefault="00456094" w:rsidP="00456094"/>
    <w:p w14:paraId="7F70ADE7" w14:textId="20CC716E" w:rsidR="00456094" w:rsidRDefault="00456094" w:rsidP="00456094"/>
    <w:p w14:paraId="5E283BD6" w14:textId="488C6765" w:rsidR="00456094" w:rsidRDefault="00456094" w:rsidP="00456094"/>
    <w:p w14:paraId="4D6761AF" w14:textId="121B682B" w:rsidR="00456094" w:rsidRDefault="00456094" w:rsidP="00456094"/>
    <w:p w14:paraId="40771882" w14:textId="77777777" w:rsidR="002A1AFF" w:rsidRDefault="002A1AFF" w:rsidP="00456094">
      <w:pPr>
        <w:pStyle w:val="Title"/>
        <w:jc w:val="center"/>
        <w:rPr>
          <w:color w:val="FF0000"/>
        </w:rPr>
      </w:pPr>
    </w:p>
    <w:p w14:paraId="3547E912" w14:textId="2EF6786F" w:rsidR="00456094" w:rsidRPr="00456094" w:rsidRDefault="00456094" w:rsidP="00456094">
      <w:pPr>
        <w:pStyle w:val="Title"/>
        <w:jc w:val="center"/>
        <w:rPr>
          <w:color w:val="FF0000"/>
        </w:rPr>
      </w:pPr>
      <w:r w:rsidRPr="00456094">
        <w:rPr>
          <w:color w:val="FF0000"/>
        </w:rPr>
        <w:t>Thursday 2</w:t>
      </w:r>
      <w:r w:rsidRPr="00456094">
        <w:rPr>
          <w:color w:val="FF0000"/>
          <w:vertAlign w:val="superscript"/>
        </w:rPr>
        <w:t>nd</w:t>
      </w:r>
      <w:r w:rsidRPr="00456094">
        <w:rPr>
          <w:color w:val="FF0000"/>
        </w:rPr>
        <w:t xml:space="preserve"> December Programme</w:t>
      </w:r>
    </w:p>
    <w:p w14:paraId="5C65EDF2" w14:textId="77777777" w:rsidR="00456094" w:rsidRPr="00456094" w:rsidRDefault="00456094" w:rsidP="00456094">
      <w:pPr>
        <w:rPr>
          <w:lang w:val="en-GB"/>
        </w:rPr>
      </w:pPr>
    </w:p>
    <w:p w14:paraId="22C5191A" w14:textId="4D664B35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REGISTRATION OPENS</w:t>
      </w:r>
    </w:p>
    <w:p w14:paraId="6860187A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7E60D1CF" w14:textId="4997F38F" w:rsidR="00456094" w:rsidRDefault="00456094" w:rsidP="00456094">
      <w:pPr>
        <w:tabs>
          <w:tab w:val="left" w:pos="1507"/>
        </w:tabs>
        <w:ind w:left="1440" w:hanging="1440"/>
        <w:jc w:val="center"/>
        <w:rPr>
          <w:b/>
          <w:bCs/>
        </w:rPr>
      </w:pPr>
      <w:r w:rsidRPr="007B1D28">
        <w:rPr>
          <w:b/>
          <w:bCs/>
        </w:rPr>
        <w:t>Room – Charter 3</w:t>
      </w:r>
    </w:p>
    <w:p w14:paraId="65679CB9" w14:textId="77777777" w:rsidR="00456094" w:rsidRPr="007B1D28" w:rsidRDefault="00456094" w:rsidP="00456094">
      <w:pPr>
        <w:tabs>
          <w:tab w:val="left" w:pos="1507"/>
        </w:tabs>
        <w:ind w:left="1440" w:hanging="1440"/>
        <w:jc w:val="center"/>
        <w:rPr>
          <w:b/>
          <w:bCs/>
        </w:rPr>
      </w:pPr>
    </w:p>
    <w:p w14:paraId="635DEA75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09:00 - 09:05 WELCOME</w:t>
      </w:r>
    </w:p>
    <w:p w14:paraId="24F878E0" w14:textId="52F45500" w:rsidR="00456094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9D5A44">
        <w:rPr>
          <w:b/>
          <w:bCs/>
          <w:sz w:val="20"/>
          <w:szCs w:val="20"/>
        </w:rPr>
        <w:t>Lee Smith</w:t>
      </w:r>
      <w:r w:rsidRPr="00F32B13">
        <w:rPr>
          <w:sz w:val="20"/>
          <w:szCs w:val="20"/>
        </w:rPr>
        <w:t>, SVT President</w:t>
      </w:r>
    </w:p>
    <w:p w14:paraId="026DBB25" w14:textId="77777777" w:rsidR="00456094" w:rsidRPr="00F32B13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</w:p>
    <w:p w14:paraId="6B41F234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09:00 - 10:30 RECENTLY COMPLETED STUDIES ORAL PRESENTATIONS</w:t>
      </w:r>
    </w:p>
    <w:p w14:paraId="5BF5A402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79A1C8F3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10:30-11:00 COFFEE BREAK</w:t>
      </w:r>
    </w:p>
    <w:p w14:paraId="4EA70584" w14:textId="77777777" w:rsidR="00456094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5D0DF5">
        <w:rPr>
          <w:sz w:val="20"/>
          <w:szCs w:val="20"/>
        </w:rPr>
        <w:t>Served in the main exhibition hall</w:t>
      </w:r>
    </w:p>
    <w:p w14:paraId="788B80E0" w14:textId="77777777" w:rsidR="00456094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</w:p>
    <w:p w14:paraId="1ADC0F1B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>
        <w:rPr>
          <w:sz w:val="20"/>
          <w:szCs w:val="20"/>
        </w:rPr>
        <w:t>11:00 – 13:00 SCIENTIFIC AND CASE STUDY PRESENTATIONS</w:t>
      </w:r>
    </w:p>
    <w:p w14:paraId="073C50DC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2FF6B76D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13:00 - 14:00 LUNCH AND EXHIBITION</w:t>
      </w:r>
    </w:p>
    <w:p w14:paraId="26E7B095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5D0DF5">
        <w:rPr>
          <w:sz w:val="20"/>
          <w:szCs w:val="20"/>
        </w:rPr>
        <w:t>Served in the main exhibition hall</w:t>
      </w:r>
    </w:p>
    <w:p w14:paraId="216E11C2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16ABF9D9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14:00 - 14:44 THE GREAT DEBATE</w:t>
      </w:r>
    </w:p>
    <w:p w14:paraId="5E9CC06A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5D0DF5">
        <w:rPr>
          <w:sz w:val="20"/>
          <w:szCs w:val="20"/>
        </w:rPr>
        <w:t xml:space="preserve">“Should vascular ultrasound </w:t>
      </w:r>
      <w:r w:rsidRPr="005D0DF5">
        <w:rPr>
          <w:i/>
          <w:iCs/>
          <w:sz w:val="20"/>
          <w:szCs w:val="20"/>
        </w:rPr>
        <w:t>only</w:t>
      </w:r>
      <w:r w:rsidRPr="005D0DF5">
        <w:rPr>
          <w:sz w:val="20"/>
          <w:szCs w:val="20"/>
        </w:rPr>
        <w:t xml:space="preserve"> be performed by experienced vascular scientists”</w:t>
      </w:r>
    </w:p>
    <w:p w14:paraId="3E8E8065" w14:textId="46B11B43" w:rsidR="00456094" w:rsidRPr="005D0DF5" w:rsidRDefault="00456094" w:rsidP="00456094">
      <w:pPr>
        <w:tabs>
          <w:tab w:val="left" w:pos="1507"/>
        </w:tabs>
        <w:ind w:left="1440" w:hanging="22"/>
        <w:rPr>
          <w:sz w:val="20"/>
          <w:szCs w:val="20"/>
        </w:rPr>
      </w:pPr>
      <w:r w:rsidRPr="005D0DF5">
        <w:rPr>
          <w:b/>
          <w:bCs/>
          <w:sz w:val="20"/>
          <w:szCs w:val="20"/>
        </w:rPr>
        <w:t>For the motion:</w:t>
      </w:r>
      <w:r w:rsidRPr="005D0DF5">
        <w:rPr>
          <w:sz w:val="20"/>
          <w:szCs w:val="20"/>
        </w:rPr>
        <w:t xml:space="preserve"> </w:t>
      </w:r>
      <w:r w:rsidRPr="005D0DF5">
        <w:rPr>
          <w:sz w:val="20"/>
          <w:szCs w:val="20"/>
        </w:rPr>
        <w:tab/>
      </w:r>
      <w:r w:rsidRPr="009D5A44">
        <w:rPr>
          <w:b/>
          <w:bCs/>
          <w:sz w:val="20"/>
          <w:szCs w:val="20"/>
        </w:rPr>
        <w:t>Lynne Macrae</w:t>
      </w:r>
      <w:r w:rsidRPr="005D0DF5">
        <w:rPr>
          <w:sz w:val="20"/>
          <w:szCs w:val="20"/>
        </w:rPr>
        <w:t xml:space="preserve">, SVT membership Secretary </w:t>
      </w:r>
    </w:p>
    <w:p w14:paraId="7BE06D04" w14:textId="77777777" w:rsidR="00456094" w:rsidRPr="005D0DF5" w:rsidRDefault="00456094" w:rsidP="00456094">
      <w:pPr>
        <w:tabs>
          <w:tab w:val="left" w:pos="1507"/>
        </w:tabs>
        <w:ind w:left="1440" w:hanging="22"/>
        <w:rPr>
          <w:sz w:val="20"/>
          <w:szCs w:val="20"/>
        </w:rPr>
      </w:pPr>
      <w:r w:rsidRPr="005D0DF5">
        <w:rPr>
          <w:sz w:val="20"/>
          <w:szCs w:val="20"/>
        </w:rPr>
        <w:tab/>
      </w:r>
      <w:r w:rsidRPr="005D0DF5">
        <w:rPr>
          <w:sz w:val="20"/>
          <w:szCs w:val="20"/>
        </w:rPr>
        <w:tab/>
      </w:r>
      <w:r w:rsidRPr="005D0DF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5A44">
        <w:rPr>
          <w:b/>
          <w:bCs/>
          <w:sz w:val="20"/>
          <w:szCs w:val="20"/>
        </w:rPr>
        <w:t>Alun Davies</w:t>
      </w:r>
      <w:r w:rsidRPr="005D0DF5">
        <w:rPr>
          <w:sz w:val="20"/>
          <w:szCs w:val="20"/>
        </w:rPr>
        <w:t>, Professor of Vascular Surgery</w:t>
      </w:r>
    </w:p>
    <w:p w14:paraId="6BC339D9" w14:textId="77777777" w:rsidR="00456094" w:rsidRPr="005D0DF5" w:rsidRDefault="00456094" w:rsidP="00456094">
      <w:pPr>
        <w:tabs>
          <w:tab w:val="left" w:pos="1507"/>
        </w:tabs>
        <w:ind w:left="1440" w:hanging="22"/>
        <w:rPr>
          <w:sz w:val="20"/>
          <w:szCs w:val="20"/>
        </w:rPr>
      </w:pPr>
    </w:p>
    <w:p w14:paraId="3B8F1C5D" w14:textId="77777777" w:rsidR="00456094" w:rsidRPr="005D0DF5" w:rsidRDefault="00456094" w:rsidP="00456094">
      <w:pPr>
        <w:tabs>
          <w:tab w:val="left" w:pos="1507"/>
        </w:tabs>
        <w:ind w:left="1440" w:hanging="22"/>
        <w:rPr>
          <w:sz w:val="20"/>
          <w:szCs w:val="20"/>
        </w:rPr>
      </w:pPr>
      <w:r w:rsidRPr="005D0DF5">
        <w:rPr>
          <w:b/>
          <w:bCs/>
          <w:sz w:val="20"/>
          <w:szCs w:val="20"/>
        </w:rPr>
        <w:t>Against the motion:</w:t>
      </w:r>
      <w:r w:rsidRPr="005D0DF5">
        <w:rPr>
          <w:sz w:val="20"/>
          <w:szCs w:val="20"/>
        </w:rPr>
        <w:tab/>
      </w:r>
      <w:r w:rsidRPr="009D5A44">
        <w:rPr>
          <w:b/>
          <w:bCs/>
          <w:sz w:val="20"/>
          <w:szCs w:val="20"/>
        </w:rPr>
        <w:t xml:space="preserve">Kamran </w:t>
      </w:r>
      <w:proofErr w:type="spellStart"/>
      <w:r w:rsidRPr="009D5A44">
        <w:rPr>
          <w:b/>
          <w:bCs/>
          <w:sz w:val="20"/>
          <w:szCs w:val="20"/>
        </w:rPr>
        <w:t>Modaresi</w:t>
      </w:r>
      <w:proofErr w:type="spellEnd"/>
      <w:r w:rsidRPr="005D0DF5">
        <w:rPr>
          <w:sz w:val="20"/>
          <w:szCs w:val="20"/>
        </w:rPr>
        <w:t>, SVT Vice President Elect</w:t>
      </w:r>
    </w:p>
    <w:p w14:paraId="7C3FF03A" w14:textId="77777777" w:rsidR="00456094" w:rsidRPr="005D0DF5" w:rsidRDefault="00456094" w:rsidP="00456094">
      <w:pPr>
        <w:tabs>
          <w:tab w:val="left" w:pos="1507"/>
        </w:tabs>
        <w:ind w:left="1440" w:hanging="22"/>
        <w:rPr>
          <w:sz w:val="20"/>
          <w:szCs w:val="20"/>
        </w:rPr>
      </w:pPr>
      <w:r w:rsidRPr="005D0DF5">
        <w:rPr>
          <w:sz w:val="20"/>
          <w:szCs w:val="20"/>
        </w:rPr>
        <w:tab/>
      </w:r>
      <w:r w:rsidRPr="005D0DF5">
        <w:rPr>
          <w:sz w:val="20"/>
          <w:szCs w:val="20"/>
        </w:rPr>
        <w:tab/>
      </w:r>
      <w:r w:rsidRPr="005D0DF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5A44">
        <w:rPr>
          <w:b/>
          <w:bCs/>
          <w:sz w:val="20"/>
          <w:szCs w:val="20"/>
        </w:rPr>
        <w:t>Sophie Renton</w:t>
      </w:r>
      <w:r w:rsidRPr="005D0DF5">
        <w:rPr>
          <w:sz w:val="20"/>
          <w:szCs w:val="20"/>
        </w:rPr>
        <w:t>, Vascular Society Honorary Secretary</w:t>
      </w:r>
    </w:p>
    <w:p w14:paraId="3BEFD61C" w14:textId="77777777" w:rsidR="00456094" w:rsidRPr="005D0DF5" w:rsidRDefault="00456094" w:rsidP="00456094">
      <w:pPr>
        <w:tabs>
          <w:tab w:val="left" w:pos="1507"/>
        </w:tabs>
        <w:ind w:left="1440" w:hanging="22"/>
        <w:rPr>
          <w:sz w:val="20"/>
          <w:szCs w:val="20"/>
        </w:rPr>
      </w:pPr>
      <w:r w:rsidRPr="005D0DF5">
        <w:rPr>
          <w:sz w:val="20"/>
          <w:szCs w:val="20"/>
        </w:rPr>
        <w:tab/>
      </w:r>
      <w:r w:rsidRPr="005D0DF5">
        <w:rPr>
          <w:sz w:val="20"/>
          <w:szCs w:val="20"/>
        </w:rPr>
        <w:tab/>
      </w:r>
      <w:r w:rsidRPr="005D0DF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5A44">
        <w:rPr>
          <w:b/>
          <w:bCs/>
          <w:sz w:val="20"/>
          <w:szCs w:val="20"/>
        </w:rPr>
        <w:t>Louise Allen</w:t>
      </w:r>
      <w:r w:rsidRPr="005D0DF5">
        <w:rPr>
          <w:sz w:val="20"/>
          <w:szCs w:val="20"/>
        </w:rPr>
        <w:t>, SVN President</w:t>
      </w:r>
    </w:p>
    <w:p w14:paraId="7AF5BF85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40C138DE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1445-1530 KEYNOTE AND INVITED SPEAKERS</w:t>
      </w:r>
    </w:p>
    <w:p w14:paraId="4FAF77B0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9D5A44">
        <w:rPr>
          <w:b/>
          <w:bCs/>
          <w:sz w:val="20"/>
          <w:szCs w:val="20"/>
        </w:rPr>
        <w:t>Prof. Justin Mason,</w:t>
      </w:r>
      <w:r w:rsidRPr="005D0DF5">
        <w:rPr>
          <w:sz w:val="20"/>
          <w:szCs w:val="20"/>
        </w:rPr>
        <w:t xml:space="preserve"> Professor of Vascular Rheumatology, Imperial Collage London</w:t>
      </w:r>
    </w:p>
    <w:p w14:paraId="198F6904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rFonts w:asciiTheme="majorHAnsi" w:eastAsia="Times New Roman" w:hAnsiTheme="majorHAnsi" w:cs="Arial"/>
          <w:sz w:val="20"/>
          <w:szCs w:val="20"/>
          <w:lang w:eastAsia="en-GB"/>
        </w:rPr>
      </w:pPr>
      <w:r w:rsidRPr="005D0DF5">
        <w:rPr>
          <w:rFonts w:asciiTheme="majorHAnsi" w:eastAsia="Times New Roman" w:hAnsiTheme="majorHAnsi" w:cs="Arial"/>
          <w:sz w:val="20"/>
          <w:szCs w:val="20"/>
          <w:lang w:eastAsia="en-GB"/>
        </w:rPr>
        <w:t>“Role of MRA and PET, compared with US, in the management of patients with large vessel vasculitis”</w:t>
      </w:r>
    </w:p>
    <w:p w14:paraId="2DBC7C45" w14:textId="77777777" w:rsidR="00456094" w:rsidRDefault="00456094" w:rsidP="00456094">
      <w:pPr>
        <w:tabs>
          <w:tab w:val="left" w:pos="1507"/>
        </w:tabs>
        <w:ind w:left="1440" w:hanging="144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en-GB"/>
        </w:rPr>
      </w:pPr>
    </w:p>
    <w:p w14:paraId="32F83749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rFonts w:asciiTheme="majorHAnsi" w:eastAsia="Times New Roman" w:hAnsiTheme="majorHAnsi" w:cs="Arial"/>
          <w:sz w:val="20"/>
          <w:szCs w:val="20"/>
          <w:lang w:eastAsia="en-GB"/>
        </w:rPr>
      </w:pPr>
      <w:proofErr w:type="spellStart"/>
      <w:r w:rsidRPr="009D5A44">
        <w:rPr>
          <w:rFonts w:asciiTheme="majorHAnsi" w:eastAsia="Times New Roman" w:hAnsiTheme="majorHAnsi" w:cs="Arial"/>
          <w:b/>
          <w:bCs/>
          <w:sz w:val="20"/>
          <w:szCs w:val="20"/>
          <w:lang w:eastAsia="en-GB"/>
        </w:rPr>
        <w:t>Mr</w:t>
      </w:r>
      <w:proofErr w:type="spellEnd"/>
      <w:r w:rsidRPr="009D5A44">
        <w:rPr>
          <w:rFonts w:asciiTheme="majorHAnsi" w:eastAsia="Times New Roman" w:hAnsiTheme="majorHAnsi" w:cs="Arial"/>
          <w:b/>
          <w:bCs/>
          <w:sz w:val="20"/>
          <w:szCs w:val="20"/>
          <w:lang w:eastAsia="en-GB"/>
        </w:rPr>
        <w:t xml:space="preserve"> Neil Hopper</w:t>
      </w:r>
      <w:r w:rsidRPr="005D0DF5">
        <w:rPr>
          <w:rFonts w:asciiTheme="majorHAnsi" w:eastAsia="Times New Roman" w:hAnsiTheme="majorHAnsi" w:cs="Arial"/>
          <w:sz w:val="20"/>
          <w:szCs w:val="20"/>
          <w:lang w:eastAsia="en-GB"/>
        </w:rPr>
        <w:t>, Consultant Vascular Surgeon, Royal Cornwall NHS FT.</w:t>
      </w:r>
    </w:p>
    <w:p w14:paraId="776DCBA6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rFonts w:asciiTheme="majorHAnsi" w:eastAsia="Times New Roman" w:hAnsiTheme="majorHAnsi" w:cs="Arial"/>
          <w:sz w:val="20"/>
          <w:szCs w:val="20"/>
          <w:lang w:eastAsia="en-GB"/>
        </w:rPr>
      </w:pPr>
      <w:r w:rsidRPr="00703C1B">
        <w:rPr>
          <w:rFonts w:asciiTheme="majorHAnsi" w:eastAsia="Times New Roman" w:hAnsiTheme="majorHAnsi" w:cs="Arial"/>
          <w:sz w:val="20"/>
          <w:szCs w:val="20"/>
          <w:lang w:eastAsia="en-GB"/>
        </w:rPr>
        <w:t>“Being a vascular surgeon and bilateral lower limb amputee; How can my experience help my patients”</w:t>
      </w:r>
    </w:p>
    <w:p w14:paraId="58722B5D" w14:textId="77777777" w:rsidR="002A1AFF" w:rsidRDefault="002A1AFF" w:rsidP="00456094">
      <w:pPr>
        <w:tabs>
          <w:tab w:val="left" w:pos="1507"/>
        </w:tabs>
        <w:ind w:left="1440" w:hanging="1440"/>
        <w:jc w:val="center"/>
      </w:pPr>
    </w:p>
    <w:p w14:paraId="4A2AA13B" w14:textId="468ADDF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15:30-16:00 COFFEE BREAK</w:t>
      </w:r>
    </w:p>
    <w:p w14:paraId="60782D12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5D0DF5">
        <w:rPr>
          <w:sz w:val="20"/>
          <w:szCs w:val="20"/>
        </w:rPr>
        <w:t>Served in the main exhibition hall</w:t>
      </w:r>
    </w:p>
    <w:p w14:paraId="7D66072B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4E2DF195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16:00 - 1620 JACKIE WALTON LECTURE</w:t>
      </w:r>
    </w:p>
    <w:p w14:paraId="5399CFCC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proofErr w:type="spellStart"/>
      <w:r w:rsidRPr="009D5A44">
        <w:rPr>
          <w:b/>
          <w:bCs/>
          <w:sz w:val="20"/>
          <w:szCs w:val="20"/>
        </w:rPr>
        <w:t>Mr</w:t>
      </w:r>
      <w:proofErr w:type="spellEnd"/>
      <w:r w:rsidRPr="009D5A44">
        <w:rPr>
          <w:b/>
          <w:bCs/>
          <w:sz w:val="20"/>
          <w:szCs w:val="20"/>
        </w:rPr>
        <w:t xml:space="preserve"> Gurdeep </w:t>
      </w:r>
      <w:proofErr w:type="spellStart"/>
      <w:r w:rsidRPr="009D5A44">
        <w:rPr>
          <w:b/>
          <w:bCs/>
          <w:sz w:val="20"/>
          <w:szCs w:val="20"/>
        </w:rPr>
        <w:t>Jandu</w:t>
      </w:r>
      <w:proofErr w:type="spellEnd"/>
      <w:r w:rsidRPr="009D5A44">
        <w:rPr>
          <w:b/>
          <w:bCs/>
          <w:sz w:val="20"/>
          <w:szCs w:val="20"/>
        </w:rPr>
        <w:t>,</w:t>
      </w:r>
      <w:r w:rsidRPr="005D0DF5">
        <w:rPr>
          <w:sz w:val="20"/>
          <w:szCs w:val="20"/>
        </w:rPr>
        <w:t xml:space="preserve"> Interventional Vascular Scientist, My Vein Clinic</w:t>
      </w:r>
    </w:p>
    <w:p w14:paraId="4EC5A9D0" w14:textId="77777777" w:rsidR="00456094" w:rsidRDefault="00456094" w:rsidP="00456094">
      <w:pPr>
        <w:tabs>
          <w:tab w:val="left" w:pos="1507"/>
        </w:tabs>
        <w:ind w:left="1440" w:hanging="1440"/>
        <w:jc w:val="center"/>
        <w:rPr>
          <w:rFonts w:asciiTheme="majorHAnsi" w:eastAsia="Times New Roman" w:hAnsiTheme="majorHAnsi" w:cs="Arial"/>
          <w:sz w:val="20"/>
          <w:szCs w:val="20"/>
          <w:lang w:eastAsia="en-GB"/>
        </w:rPr>
      </w:pPr>
      <w:r w:rsidRPr="005D0DF5">
        <w:rPr>
          <w:rFonts w:asciiTheme="majorHAnsi" w:eastAsia="Times New Roman" w:hAnsiTheme="majorHAnsi" w:cs="Arial"/>
          <w:sz w:val="20"/>
          <w:szCs w:val="20"/>
          <w:lang w:eastAsia="en-GB"/>
        </w:rPr>
        <w:t>“The role of an interventional vascular scientist in venous procedures and my journey so far”</w:t>
      </w:r>
    </w:p>
    <w:p w14:paraId="10106F33" w14:textId="77777777" w:rsidR="00456094" w:rsidRDefault="00456094" w:rsidP="00456094">
      <w:pPr>
        <w:tabs>
          <w:tab w:val="left" w:pos="1507"/>
        </w:tabs>
        <w:ind w:left="1440" w:hanging="1440"/>
        <w:jc w:val="center"/>
        <w:rPr>
          <w:rFonts w:asciiTheme="majorHAnsi" w:eastAsia="Times New Roman" w:hAnsiTheme="majorHAnsi" w:cs="Arial"/>
          <w:sz w:val="20"/>
          <w:szCs w:val="20"/>
          <w:lang w:eastAsia="en-GB"/>
        </w:rPr>
      </w:pPr>
    </w:p>
    <w:p w14:paraId="6186BAD0" w14:textId="77777777" w:rsidR="00456094" w:rsidRPr="008C2FD6" w:rsidRDefault="00456094" w:rsidP="00456094">
      <w:pPr>
        <w:tabs>
          <w:tab w:val="left" w:pos="1507"/>
        </w:tabs>
        <w:ind w:left="1440" w:hanging="1440"/>
        <w:jc w:val="center"/>
        <w:rPr>
          <w:rFonts w:asciiTheme="majorHAnsi" w:eastAsia="Times New Roman" w:hAnsiTheme="majorHAnsi" w:cs="Arial"/>
          <w:sz w:val="22"/>
          <w:szCs w:val="22"/>
          <w:lang w:eastAsia="en-GB"/>
        </w:rPr>
      </w:pPr>
      <w:r w:rsidRPr="008C2FD6">
        <w:rPr>
          <w:rFonts w:asciiTheme="majorHAnsi" w:eastAsia="Times New Roman" w:hAnsiTheme="majorHAnsi" w:cs="Arial"/>
          <w:sz w:val="22"/>
          <w:szCs w:val="22"/>
          <w:lang w:eastAsia="en-GB"/>
        </w:rPr>
        <w:t>16:20-16:30 VENOUS RESEARCH PRIORITIES</w:t>
      </w:r>
    </w:p>
    <w:p w14:paraId="08B99BC0" w14:textId="77777777" w:rsidR="00456094" w:rsidRPr="002A1AFF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proofErr w:type="spellStart"/>
      <w:r w:rsidRPr="008C2FD6">
        <w:rPr>
          <w:rFonts w:asciiTheme="majorHAnsi" w:eastAsia="Times New Roman" w:hAnsiTheme="majorHAnsi" w:cs="Arial"/>
          <w:b/>
          <w:bCs/>
          <w:sz w:val="20"/>
          <w:szCs w:val="20"/>
          <w:lang w:eastAsia="en-GB"/>
        </w:rPr>
        <w:t>Mr</w:t>
      </w:r>
      <w:proofErr w:type="spellEnd"/>
      <w:r w:rsidRPr="008C2FD6">
        <w:rPr>
          <w:rFonts w:asciiTheme="majorHAnsi" w:eastAsia="Times New Roman" w:hAnsiTheme="majorHAnsi" w:cs="Arial"/>
          <w:b/>
          <w:bCs/>
          <w:sz w:val="20"/>
          <w:szCs w:val="20"/>
          <w:lang w:eastAsia="en-GB"/>
        </w:rPr>
        <w:t xml:space="preserve"> Dan </w:t>
      </w:r>
      <w:proofErr w:type="spellStart"/>
      <w:r w:rsidRPr="008C2FD6">
        <w:rPr>
          <w:rFonts w:asciiTheme="majorHAnsi" w:eastAsia="Times New Roman" w:hAnsiTheme="majorHAnsi" w:cs="Arial"/>
          <w:b/>
          <w:bCs/>
          <w:sz w:val="20"/>
          <w:szCs w:val="20"/>
          <w:lang w:eastAsia="en-GB"/>
        </w:rPr>
        <w:t>Carridice</w:t>
      </w:r>
      <w:proofErr w:type="spellEnd"/>
      <w:r w:rsidRPr="008C2FD6">
        <w:rPr>
          <w:rFonts w:asciiTheme="majorHAnsi" w:eastAsia="Times New Roman" w:hAnsiTheme="majorHAnsi" w:cs="Arial"/>
          <w:b/>
          <w:bCs/>
          <w:sz w:val="20"/>
          <w:szCs w:val="20"/>
          <w:lang w:eastAsia="en-GB"/>
        </w:rPr>
        <w:t>,</w:t>
      </w:r>
      <w:r>
        <w:rPr>
          <w:rFonts w:asciiTheme="majorHAnsi" w:eastAsia="Times New Roman" w:hAnsiTheme="majorHAnsi" w:cs="Arial"/>
          <w:sz w:val="20"/>
          <w:szCs w:val="20"/>
          <w:lang w:eastAsia="en-GB"/>
        </w:rPr>
        <w:t xml:space="preserve"> </w:t>
      </w:r>
      <w:r w:rsidRPr="002A1AFF">
        <w:rPr>
          <w:sz w:val="20"/>
          <w:szCs w:val="20"/>
        </w:rPr>
        <w:t>Chair, Venous Special Interest Group, Vascular Society GB&amp;I</w:t>
      </w:r>
    </w:p>
    <w:p w14:paraId="5398D497" w14:textId="4A01B2A8" w:rsidR="00456094" w:rsidRPr="008C2FD6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8C2FD6">
        <w:rPr>
          <w:sz w:val="20"/>
          <w:szCs w:val="20"/>
        </w:rPr>
        <w:t>“</w:t>
      </w:r>
      <w:r w:rsidR="00614CCF">
        <w:rPr>
          <w:sz w:val="20"/>
          <w:szCs w:val="20"/>
        </w:rPr>
        <w:t>Patient led prioritization of v</w:t>
      </w:r>
      <w:r w:rsidRPr="008C2FD6">
        <w:rPr>
          <w:sz w:val="20"/>
          <w:szCs w:val="20"/>
        </w:rPr>
        <w:t xml:space="preserve">enous research </w:t>
      </w:r>
      <w:r w:rsidR="00614CCF">
        <w:rPr>
          <w:sz w:val="20"/>
          <w:szCs w:val="20"/>
        </w:rPr>
        <w:t>and national multidisciplinary collaboration</w:t>
      </w:r>
      <w:r w:rsidRPr="008C2FD6">
        <w:rPr>
          <w:sz w:val="20"/>
          <w:szCs w:val="20"/>
        </w:rPr>
        <w:t>”</w:t>
      </w:r>
    </w:p>
    <w:p w14:paraId="29207568" w14:textId="77777777" w:rsidR="00456094" w:rsidRPr="005D0DF5" w:rsidRDefault="00456094" w:rsidP="00456094">
      <w:pPr>
        <w:tabs>
          <w:tab w:val="left" w:pos="1507"/>
        </w:tabs>
        <w:ind w:left="1440" w:hanging="1440"/>
        <w:jc w:val="center"/>
        <w:rPr>
          <w:rFonts w:asciiTheme="majorHAnsi" w:eastAsia="Times New Roman" w:hAnsiTheme="majorHAnsi" w:cs="Arial"/>
          <w:sz w:val="20"/>
          <w:szCs w:val="20"/>
          <w:lang w:eastAsia="en-GB"/>
        </w:rPr>
      </w:pPr>
    </w:p>
    <w:p w14:paraId="5D44D45F" w14:textId="136FA240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16:30 – 17:15 ANNUAL GENERAL MEETING &amp; TRAINEE BREAKOUT SESSION</w:t>
      </w:r>
    </w:p>
    <w:p w14:paraId="3CB0319D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34942631" w14:textId="4E6C2EFF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17:15 – 17:30 ANN DONALD AWARD, PRIZE GIVING &amp; HONORARY MEMBERSHIP</w:t>
      </w:r>
    </w:p>
    <w:p w14:paraId="2753DA1C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</w:p>
    <w:p w14:paraId="3289EBEF" w14:textId="77777777" w:rsidR="00456094" w:rsidRDefault="00456094" w:rsidP="00456094">
      <w:pPr>
        <w:tabs>
          <w:tab w:val="left" w:pos="1507"/>
        </w:tabs>
        <w:ind w:left="1440" w:hanging="1440"/>
        <w:jc w:val="center"/>
      </w:pPr>
      <w:r>
        <w:t>1930-0000 GALA DINNER</w:t>
      </w:r>
    </w:p>
    <w:p w14:paraId="702D0A43" w14:textId="56E3261C" w:rsidR="00456094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  <w:r w:rsidRPr="00ED0A5B">
        <w:rPr>
          <w:sz w:val="20"/>
          <w:szCs w:val="20"/>
        </w:rPr>
        <w:t>Manchester Central Convention Centre</w:t>
      </w:r>
    </w:p>
    <w:p w14:paraId="6339D404" w14:textId="3C87811C" w:rsidR="00456094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</w:p>
    <w:p w14:paraId="3570D8FA" w14:textId="4540C570" w:rsidR="00456094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</w:p>
    <w:p w14:paraId="60E332A0" w14:textId="071A1545" w:rsidR="00456094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</w:p>
    <w:p w14:paraId="0EAEB62F" w14:textId="5F8FF2CD" w:rsidR="00456094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</w:p>
    <w:p w14:paraId="067C6623" w14:textId="6D670B0E" w:rsidR="00456094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</w:p>
    <w:p w14:paraId="251FF6B9" w14:textId="25F08086" w:rsidR="00456094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</w:p>
    <w:p w14:paraId="167F6634" w14:textId="77777777" w:rsidR="00456094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</w:p>
    <w:p w14:paraId="43F5D1D4" w14:textId="487F9419" w:rsidR="00456094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</w:p>
    <w:p w14:paraId="61615401" w14:textId="77777777" w:rsidR="00456094" w:rsidRPr="00ED0A5B" w:rsidRDefault="00456094" w:rsidP="00456094">
      <w:pPr>
        <w:tabs>
          <w:tab w:val="left" w:pos="1507"/>
        </w:tabs>
        <w:ind w:left="1440" w:hanging="1440"/>
        <w:jc w:val="center"/>
        <w:rPr>
          <w:sz w:val="20"/>
          <w:szCs w:val="20"/>
        </w:rPr>
      </w:pPr>
    </w:p>
    <w:tbl>
      <w:tblPr>
        <w:tblW w:w="9553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5790"/>
        <w:gridCol w:w="3763"/>
      </w:tblGrid>
      <w:tr w:rsidR="00456094" w:rsidRPr="00D67E4D" w14:paraId="235CF4A1" w14:textId="77777777" w:rsidTr="00456094">
        <w:trPr>
          <w:trHeight w:val="284"/>
        </w:trPr>
        <w:tc>
          <w:tcPr>
            <w:tcW w:w="9553" w:type="dxa"/>
            <w:gridSpan w:val="2"/>
            <w:shd w:val="clear" w:color="auto" w:fill="808080" w:themeFill="background1" w:themeFillShade="80"/>
          </w:tcPr>
          <w:p w14:paraId="0AEF8F66" w14:textId="77777777" w:rsidR="00456094" w:rsidRPr="00D67E4D" w:rsidRDefault="00456094" w:rsidP="00295793">
            <w:pPr>
              <w:tabs>
                <w:tab w:val="left" w:pos="1507"/>
              </w:tabs>
              <w:jc w:val="center"/>
              <w:rPr>
                <w:rFonts w:asciiTheme="minorHAnsi" w:hAnsiTheme="minorHAnsi"/>
                <w:b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  <w:lang w:val="en-GB"/>
              </w:rPr>
              <w:t>RECENTLY COMPLETED RESEARCH BY NEWLY QUALIFIED CVS</w:t>
            </w:r>
            <w:r w:rsidRPr="00D67E4D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  <w:lang w:val="en-GB"/>
              </w:rPr>
              <w:t xml:space="preserve"> </w:t>
            </w:r>
          </w:p>
        </w:tc>
      </w:tr>
      <w:tr w:rsidR="00456094" w:rsidRPr="00D67E4D" w14:paraId="1B4CC9D3" w14:textId="77777777" w:rsidTr="00456094">
        <w:trPr>
          <w:trHeight w:val="791"/>
        </w:trPr>
        <w:tc>
          <w:tcPr>
            <w:tcW w:w="5790" w:type="dxa"/>
          </w:tcPr>
          <w:p w14:paraId="40217D49" w14:textId="77777777" w:rsidR="00456094" w:rsidRPr="00F5185F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b/>
                <w:iCs/>
                <w:sz w:val="20"/>
                <w:szCs w:val="20"/>
              </w:rPr>
            </w:pPr>
            <w:r w:rsidRPr="00F5185F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Retrospective analysis of abdominal aortic aneurysm growth rate in patients undergoing local ultrasound surveillance</w:t>
            </w:r>
          </w:p>
        </w:tc>
        <w:tc>
          <w:tcPr>
            <w:tcW w:w="3763" w:type="dxa"/>
          </w:tcPr>
          <w:p w14:paraId="5FD02738" w14:textId="77777777" w:rsidR="00456094" w:rsidRPr="002151CA" w:rsidRDefault="00456094" w:rsidP="0029579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</w:pPr>
            <w:proofErr w:type="spellStart"/>
            <w:r w:rsidRPr="002151CA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Mr</w:t>
            </w:r>
            <w:proofErr w:type="spellEnd"/>
            <w:r w:rsidRPr="002151CA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 xml:space="preserve"> Ian Hornby,</w:t>
            </w:r>
          </w:p>
          <w:p w14:paraId="4F7D770B" w14:textId="77777777" w:rsidR="00456094" w:rsidRPr="002151CA" w:rsidRDefault="00456094" w:rsidP="0029579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n-GB"/>
              </w:rPr>
            </w:pPr>
            <w:r w:rsidRPr="002151CA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Junior Vascular Scientist, University Hospitals Bristol</w:t>
            </w:r>
          </w:p>
        </w:tc>
      </w:tr>
      <w:tr w:rsidR="00456094" w:rsidRPr="00D67E4D" w14:paraId="4C901314" w14:textId="77777777" w:rsidTr="00456094">
        <w:trPr>
          <w:trHeight w:hRule="exact" w:val="1111"/>
        </w:trPr>
        <w:tc>
          <w:tcPr>
            <w:tcW w:w="5790" w:type="dxa"/>
          </w:tcPr>
          <w:p w14:paraId="6BE75B8C" w14:textId="77777777" w:rsidR="00456094" w:rsidRPr="00F5185F" w:rsidRDefault="00456094" w:rsidP="00295793">
            <w:pPr>
              <w:rPr>
                <w:rFonts w:ascii="Calibri" w:hAnsi="Calibri" w:cs="Calibri"/>
                <w:sz w:val="20"/>
                <w:szCs w:val="20"/>
              </w:rPr>
            </w:pPr>
            <w:r w:rsidRPr="00F5185F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Prospective evaluation of inpatient treatment for lower limb Deep Venous Thrombosis (DVT)</w:t>
            </w:r>
          </w:p>
        </w:tc>
        <w:tc>
          <w:tcPr>
            <w:tcW w:w="3763" w:type="dxa"/>
          </w:tcPr>
          <w:p w14:paraId="25AFF708" w14:textId="77777777" w:rsidR="00456094" w:rsidRPr="002151CA" w:rsidRDefault="00456094" w:rsidP="00295793">
            <w:pPr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</w:pPr>
            <w:r w:rsidRPr="002151CA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Miss Emily Morgan,</w:t>
            </w:r>
          </w:p>
          <w:p w14:paraId="6AA4BA68" w14:textId="77777777" w:rsidR="00456094" w:rsidRPr="002151CA" w:rsidRDefault="00456094" w:rsidP="00295793">
            <w:pPr>
              <w:rPr>
                <w:rFonts w:ascii="Calibri" w:hAnsi="Calibri" w:cs="Calibri"/>
                <w:sz w:val="20"/>
                <w:szCs w:val="20"/>
              </w:rPr>
            </w:pPr>
            <w:r w:rsidRPr="002151CA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Clinical Vascular Scientist, University Hospitals Bristol</w:t>
            </w:r>
          </w:p>
        </w:tc>
      </w:tr>
      <w:tr w:rsidR="00456094" w:rsidRPr="00D67E4D" w14:paraId="06509F90" w14:textId="77777777" w:rsidTr="00456094">
        <w:trPr>
          <w:trHeight w:hRule="exact" w:val="1116"/>
        </w:trPr>
        <w:tc>
          <w:tcPr>
            <w:tcW w:w="5790" w:type="dxa"/>
          </w:tcPr>
          <w:p w14:paraId="4E38C44D" w14:textId="77777777" w:rsidR="00456094" w:rsidRPr="00F5185F" w:rsidRDefault="00456094" w:rsidP="00295793">
            <w:pPr>
              <w:rPr>
                <w:rFonts w:ascii="Calibri" w:hAnsi="Calibri" w:cs="Arial"/>
                <w:sz w:val="20"/>
                <w:szCs w:val="20"/>
              </w:rPr>
            </w:pPr>
            <w:r w:rsidRPr="00F5185F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The feasibility of assessing Cerebrovascular Reactivity with Carotid Duplex ultrasound (Duplex-CVR)</w:t>
            </w:r>
          </w:p>
        </w:tc>
        <w:tc>
          <w:tcPr>
            <w:tcW w:w="3763" w:type="dxa"/>
          </w:tcPr>
          <w:p w14:paraId="72CF963C" w14:textId="77777777" w:rsidR="00456094" w:rsidRPr="002151CA" w:rsidRDefault="00456094" w:rsidP="00295793">
            <w:pPr>
              <w:tabs>
                <w:tab w:val="left" w:pos="1312"/>
              </w:tabs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</w:pPr>
            <w:r w:rsidRPr="002151CA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 xml:space="preserve">Dr </w:t>
            </w:r>
            <w:proofErr w:type="spellStart"/>
            <w:r w:rsidRPr="002151CA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Osian</w:t>
            </w:r>
            <w:proofErr w:type="spellEnd"/>
            <w:r w:rsidRPr="002151CA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151CA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Llwyd</w:t>
            </w:r>
            <w:proofErr w:type="spellEnd"/>
            <w:r w:rsidRPr="002151CA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,</w:t>
            </w:r>
          </w:p>
          <w:p w14:paraId="20C37AF4" w14:textId="6B7D70A7" w:rsidR="00456094" w:rsidRPr="002151CA" w:rsidRDefault="00614CCF" w:rsidP="00295793">
            <w:pPr>
              <w:tabs>
                <w:tab w:val="left" w:pos="1312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Clinical</w:t>
            </w:r>
            <w:r w:rsidR="00456094" w:rsidRPr="002151CA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 xml:space="preserve"> Vascular Scientist, Oxford University Hospitals NHS FT</w:t>
            </w:r>
          </w:p>
        </w:tc>
      </w:tr>
      <w:tr w:rsidR="00456094" w:rsidRPr="00D67E4D" w14:paraId="1A6EEFB0" w14:textId="77777777" w:rsidTr="00456094">
        <w:trPr>
          <w:trHeight w:hRule="exact" w:val="1070"/>
        </w:trPr>
        <w:tc>
          <w:tcPr>
            <w:tcW w:w="5790" w:type="dxa"/>
          </w:tcPr>
          <w:p w14:paraId="5E05FE46" w14:textId="77777777" w:rsidR="00456094" w:rsidRPr="00F5185F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b/>
                <w:iCs/>
                <w:sz w:val="20"/>
                <w:szCs w:val="20"/>
              </w:rPr>
            </w:pPr>
            <w:r w:rsidRPr="00F5185F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A service evaluation of abdominal aortic aneurysm ultrasound surveillance in a large London teaching hospital</w:t>
            </w:r>
          </w:p>
        </w:tc>
        <w:tc>
          <w:tcPr>
            <w:tcW w:w="3763" w:type="dxa"/>
          </w:tcPr>
          <w:p w14:paraId="26F8AEA7" w14:textId="77777777" w:rsidR="00456094" w:rsidRPr="002151CA" w:rsidRDefault="00456094" w:rsidP="00295793">
            <w:pPr>
              <w:pStyle w:val="Default"/>
              <w:shd w:val="clear" w:color="auto" w:fill="FFFFFF"/>
              <w:rPr>
                <w:rFonts w:eastAsia="Times New Roman"/>
                <w:color w:val="111111"/>
                <w:sz w:val="22"/>
                <w:szCs w:val="22"/>
                <w:lang w:eastAsia="en-GB"/>
              </w:rPr>
            </w:pPr>
            <w:r w:rsidRPr="002151CA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>Miss Hannah Lord,</w:t>
            </w:r>
          </w:p>
          <w:p w14:paraId="2D5113BC" w14:textId="0539BF05" w:rsidR="00456094" w:rsidRPr="002151CA" w:rsidRDefault="00614CCF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iCs/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Clinical</w:t>
            </w:r>
            <w:r w:rsidR="00456094" w:rsidRPr="002151CA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 xml:space="preserve"> Vascular Scientist, King's College Hospital NHS Foundation Trust</w:t>
            </w:r>
          </w:p>
        </w:tc>
      </w:tr>
      <w:tr w:rsidR="00456094" w:rsidRPr="00D67E4D" w14:paraId="358997D2" w14:textId="77777777" w:rsidTr="00456094">
        <w:trPr>
          <w:trHeight w:hRule="exact" w:val="1086"/>
        </w:trPr>
        <w:tc>
          <w:tcPr>
            <w:tcW w:w="5790" w:type="dxa"/>
          </w:tcPr>
          <w:p w14:paraId="2CEDE4FE" w14:textId="77777777" w:rsidR="00456094" w:rsidRPr="00F5185F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b/>
                <w:iCs/>
                <w:sz w:val="20"/>
                <w:szCs w:val="20"/>
              </w:rPr>
            </w:pPr>
            <w:r w:rsidRPr="00F5185F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Should the iliac veins and veins below the knee be scanned routinely as part of the protocol in ultrasound scanning for deep vein thrombosis diagnosis?</w:t>
            </w:r>
          </w:p>
        </w:tc>
        <w:tc>
          <w:tcPr>
            <w:tcW w:w="3763" w:type="dxa"/>
          </w:tcPr>
          <w:p w14:paraId="3D76A4A3" w14:textId="77777777" w:rsidR="00456094" w:rsidRPr="00C11B62" w:rsidRDefault="00456094" w:rsidP="00295793">
            <w:pPr>
              <w:pStyle w:val="Default"/>
              <w:shd w:val="clear" w:color="auto" w:fill="FFFFFF"/>
              <w:rPr>
                <w:rFonts w:eastAsia="Times New Roman"/>
                <w:color w:val="111111"/>
                <w:sz w:val="22"/>
                <w:szCs w:val="22"/>
                <w:lang w:eastAsia="en-GB"/>
              </w:rPr>
            </w:pPr>
            <w:r w:rsidRPr="00C11B62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 xml:space="preserve">Mr Amine </w:t>
            </w:r>
            <w:proofErr w:type="spellStart"/>
            <w:r w:rsidRPr="00C11B62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>Turay</w:t>
            </w:r>
            <w:proofErr w:type="spellEnd"/>
            <w:r w:rsidRPr="00C11B62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>,</w:t>
            </w:r>
          </w:p>
          <w:p w14:paraId="0B96DC2E" w14:textId="24449DF8" w:rsidR="00456094" w:rsidRPr="002151CA" w:rsidRDefault="00614CCF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iCs/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Clinical</w:t>
            </w:r>
            <w:r w:rsidR="00456094" w:rsidRPr="002151CA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 xml:space="preserve"> Vascular Scientist, Imperial College Healthcare NHS Trust</w:t>
            </w:r>
          </w:p>
        </w:tc>
      </w:tr>
      <w:tr w:rsidR="00456094" w:rsidRPr="00D67E4D" w14:paraId="514525EA" w14:textId="77777777" w:rsidTr="00456094">
        <w:trPr>
          <w:trHeight w:val="284"/>
        </w:trPr>
        <w:tc>
          <w:tcPr>
            <w:tcW w:w="9553" w:type="dxa"/>
            <w:gridSpan w:val="2"/>
            <w:shd w:val="clear" w:color="auto" w:fill="808080" w:themeFill="background1" w:themeFillShade="80"/>
          </w:tcPr>
          <w:p w14:paraId="7A921539" w14:textId="77777777" w:rsidR="00456094" w:rsidRPr="00D67E4D" w:rsidRDefault="00456094" w:rsidP="00295793">
            <w:pPr>
              <w:tabs>
                <w:tab w:val="left" w:pos="1507"/>
              </w:tabs>
              <w:jc w:val="center"/>
              <w:rPr>
                <w:rFonts w:asciiTheme="minorHAnsi" w:hAnsiTheme="minorHAnsi"/>
                <w:b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  <w:lang w:val="en-GB"/>
              </w:rPr>
              <w:t>SCIENTIFIC AND CASE STUDY PRESENTATIONS</w:t>
            </w:r>
          </w:p>
        </w:tc>
      </w:tr>
      <w:tr w:rsidR="00456094" w:rsidRPr="00D67E4D" w14:paraId="0920E99B" w14:textId="77777777" w:rsidTr="00456094">
        <w:trPr>
          <w:trHeight w:val="935"/>
        </w:trPr>
        <w:tc>
          <w:tcPr>
            <w:tcW w:w="5790" w:type="dxa"/>
          </w:tcPr>
          <w:p w14:paraId="64CC65BC" w14:textId="77777777" w:rsidR="00456094" w:rsidRPr="00F5185F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b/>
                <w:iCs/>
                <w:sz w:val="20"/>
                <w:szCs w:val="20"/>
              </w:rPr>
            </w:pPr>
            <w:r w:rsidRPr="00F5185F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Case study – Superior Mesenteric Artery (SMA) syndrome</w:t>
            </w:r>
          </w:p>
        </w:tc>
        <w:tc>
          <w:tcPr>
            <w:tcW w:w="3763" w:type="dxa"/>
          </w:tcPr>
          <w:p w14:paraId="1067D470" w14:textId="77777777" w:rsidR="00456094" w:rsidRPr="00911301" w:rsidRDefault="00456094" w:rsidP="0029579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</w:pPr>
            <w:r w:rsidRPr="00911301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Miss Emily Hillier,</w:t>
            </w:r>
          </w:p>
          <w:p w14:paraId="7A4D78D1" w14:textId="77777777" w:rsidR="00456094" w:rsidRPr="00911301" w:rsidRDefault="00456094" w:rsidP="0029579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n-GB"/>
              </w:rPr>
            </w:pPr>
            <w:r w:rsidRPr="00911301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 xml:space="preserve">Vascular Scientist, </w:t>
            </w:r>
            <w:bookmarkStart w:id="0" w:name="_Hlk84874451"/>
            <w:r w:rsidRPr="00911301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King's College Hospital NHS Foundation Trust</w:t>
            </w:r>
            <w:bookmarkEnd w:id="0"/>
          </w:p>
        </w:tc>
      </w:tr>
      <w:tr w:rsidR="00456094" w:rsidRPr="00D67E4D" w14:paraId="10A0D70F" w14:textId="77777777" w:rsidTr="00456094">
        <w:trPr>
          <w:trHeight w:hRule="exact" w:val="703"/>
        </w:trPr>
        <w:tc>
          <w:tcPr>
            <w:tcW w:w="5790" w:type="dxa"/>
          </w:tcPr>
          <w:p w14:paraId="4EAEA691" w14:textId="77777777" w:rsidR="00456094" w:rsidRPr="00F5185F" w:rsidRDefault="00456094" w:rsidP="00295793">
            <w:pPr>
              <w:rPr>
                <w:rFonts w:ascii="Calibri" w:hAnsi="Calibri" w:cs="Calibri"/>
                <w:sz w:val="20"/>
                <w:szCs w:val="20"/>
              </w:rPr>
            </w:pPr>
            <w:r w:rsidRPr="00F5185F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Semi-automatic measurement of carotid plaque volume using 3D ultrasound: a potential new clinical tool</w:t>
            </w:r>
          </w:p>
        </w:tc>
        <w:tc>
          <w:tcPr>
            <w:tcW w:w="3763" w:type="dxa"/>
          </w:tcPr>
          <w:p w14:paraId="1D38D88D" w14:textId="77777777" w:rsidR="00456094" w:rsidRPr="00911301" w:rsidRDefault="00456094" w:rsidP="00295793">
            <w:pPr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</w:pPr>
            <w:r w:rsidRPr="00911301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 xml:space="preserve">Miss Alison </w:t>
            </w:r>
            <w:proofErr w:type="spellStart"/>
            <w:r w:rsidRPr="00911301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Phair</w:t>
            </w:r>
            <w:proofErr w:type="spellEnd"/>
            <w:r w:rsidRPr="00911301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,</w:t>
            </w:r>
          </w:p>
          <w:p w14:paraId="28D864D4" w14:textId="77777777" w:rsidR="00456094" w:rsidRPr="00911301" w:rsidRDefault="00456094" w:rsidP="00295793">
            <w:pPr>
              <w:rPr>
                <w:rFonts w:ascii="Calibri" w:hAnsi="Calibri" w:cs="Calibri"/>
                <w:sz w:val="20"/>
                <w:szCs w:val="20"/>
              </w:rPr>
            </w:pPr>
            <w:r w:rsidRPr="00911301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PhD Student, University of Manchester</w:t>
            </w:r>
          </w:p>
        </w:tc>
      </w:tr>
      <w:tr w:rsidR="00456094" w:rsidRPr="00D67E4D" w14:paraId="2B389298" w14:textId="77777777" w:rsidTr="00456094">
        <w:trPr>
          <w:trHeight w:hRule="exact" w:val="818"/>
        </w:trPr>
        <w:tc>
          <w:tcPr>
            <w:tcW w:w="5790" w:type="dxa"/>
          </w:tcPr>
          <w:p w14:paraId="05671D37" w14:textId="77777777" w:rsidR="00456094" w:rsidRPr="00F5185F" w:rsidRDefault="00456094" w:rsidP="00295793">
            <w:pPr>
              <w:rPr>
                <w:rFonts w:ascii="Calibri" w:hAnsi="Calibri" w:cs="Arial"/>
                <w:sz w:val="20"/>
                <w:szCs w:val="20"/>
              </w:rPr>
            </w:pPr>
            <w:r w:rsidRPr="00F5185F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Persistent Sciatic Artery</w:t>
            </w:r>
          </w:p>
        </w:tc>
        <w:tc>
          <w:tcPr>
            <w:tcW w:w="3763" w:type="dxa"/>
          </w:tcPr>
          <w:p w14:paraId="5FD87463" w14:textId="77777777" w:rsidR="00456094" w:rsidRPr="00911301" w:rsidRDefault="00456094" w:rsidP="00295793">
            <w:pPr>
              <w:tabs>
                <w:tab w:val="left" w:pos="1312"/>
              </w:tabs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</w:pPr>
            <w:proofErr w:type="spellStart"/>
            <w:r w:rsidRPr="00911301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Mrs</w:t>
            </w:r>
            <w:proofErr w:type="spellEnd"/>
            <w:r w:rsidRPr="00911301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 xml:space="preserve"> Nicolette Kelly,</w:t>
            </w:r>
          </w:p>
          <w:p w14:paraId="0DF5D6A8" w14:textId="77777777" w:rsidR="00456094" w:rsidRPr="00911301" w:rsidRDefault="00456094" w:rsidP="00295793">
            <w:pPr>
              <w:tabs>
                <w:tab w:val="left" w:pos="1312"/>
              </w:tabs>
              <w:rPr>
                <w:rFonts w:ascii="Calibri" w:hAnsi="Calibri" w:cs="Arial"/>
                <w:sz w:val="20"/>
                <w:szCs w:val="20"/>
              </w:rPr>
            </w:pPr>
            <w:r w:rsidRPr="00911301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 xml:space="preserve">Vascular Scientist, </w:t>
            </w:r>
            <w:bookmarkStart w:id="1" w:name="_Hlk84874587"/>
            <w:r w:rsidRPr="00911301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>Worcestershire Acute NHS Trust</w:t>
            </w:r>
            <w:bookmarkEnd w:id="1"/>
          </w:p>
        </w:tc>
      </w:tr>
      <w:tr w:rsidR="00456094" w:rsidRPr="00D67E4D" w14:paraId="54AE4129" w14:textId="77777777" w:rsidTr="00456094">
        <w:trPr>
          <w:trHeight w:hRule="exact" w:val="896"/>
        </w:trPr>
        <w:tc>
          <w:tcPr>
            <w:tcW w:w="5790" w:type="dxa"/>
          </w:tcPr>
          <w:p w14:paraId="345CA776" w14:textId="77777777" w:rsidR="00456094" w:rsidRPr="00F5185F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b/>
                <w:iCs/>
                <w:sz w:val="20"/>
                <w:szCs w:val="20"/>
              </w:rPr>
            </w:pPr>
            <w:r w:rsidRPr="00F5185F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Popliteal Artery Entrapment Syndrome – Using Ultrasound to Determine What is Normal vs Pathogenic.</w:t>
            </w:r>
          </w:p>
        </w:tc>
        <w:tc>
          <w:tcPr>
            <w:tcW w:w="3763" w:type="dxa"/>
          </w:tcPr>
          <w:p w14:paraId="61913654" w14:textId="77777777" w:rsidR="00456094" w:rsidRPr="00911301" w:rsidRDefault="00456094" w:rsidP="00295793">
            <w:pPr>
              <w:pStyle w:val="Default"/>
              <w:shd w:val="clear" w:color="auto" w:fill="FFFFFF"/>
              <w:rPr>
                <w:rFonts w:eastAsia="Times New Roman"/>
                <w:color w:val="111111"/>
                <w:sz w:val="22"/>
                <w:szCs w:val="22"/>
                <w:lang w:eastAsia="en-GB"/>
              </w:rPr>
            </w:pPr>
            <w:r w:rsidRPr="00911301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>Dr David Barrett,</w:t>
            </w:r>
          </w:p>
          <w:p w14:paraId="1ADE13E7" w14:textId="77777777" w:rsidR="00456094" w:rsidRPr="00911301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iCs/>
                <w:sz w:val="20"/>
                <w:szCs w:val="20"/>
              </w:rPr>
            </w:pPr>
            <w:r w:rsidRPr="00911301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Trainee Vascular Scientist, Manchester University NHS FT</w:t>
            </w:r>
          </w:p>
        </w:tc>
      </w:tr>
      <w:tr w:rsidR="00456094" w:rsidRPr="00D67E4D" w14:paraId="19E36A54" w14:textId="77777777" w:rsidTr="00456094">
        <w:trPr>
          <w:trHeight w:hRule="exact" w:val="780"/>
        </w:trPr>
        <w:tc>
          <w:tcPr>
            <w:tcW w:w="5790" w:type="dxa"/>
          </w:tcPr>
          <w:p w14:paraId="3C069D3C" w14:textId="77777777" w:rsidR="00456094" w:rsidRPr="00F5185F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b/>
                <w:iCs/>
                <w:sz w:val="20"/>
                <w:szCs w:val="20"/>
              </w:rPr>
            </w:pPr>
            <w:r w:rsidRPr="00F5185F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 xml:space="preserve">Case study - </w:t>
            </w:r>
            <w:r w:rsidRPr="00F5185F">
              <w:rPr>
                <w:sz w:val="20"/>
                <w:szCs w:val="20"/>
              </w:rPr>
              <w:t xml:space="preserve">Transient Perivascular Inflammation of the Carotid artery (TIPIC) </w:t>
            </w:r>
            <w:r w:rsidRPr="00F5185F">
              <w:rPr>
                <w:rFonts w:eastAsia="Times New Roman"/>
                <w:sz w:val="20"/>
                <w:szCs w:val="20"/>
                <w:lang w:eastAsia="en-GB"/>
              </w:rPr>
              <w:t>syndrome</w:t>
            </w:r>
          </w:p>
        </w:tc>
        <w:tc>
          <w:tcPr>
            <w:tcW w:w="3763" w:type="dxa"/>
          </w:tcPr>
          <w:p w14:paraId="64CACA61" w14:textId="77777777" w:rsidR="00456094" w:rsidRPr="00911301" w:rsidRDefault="00456094" w:rsidP="00295793">
            <w:pPr>
              <w:pStyle w:val="Default"/>
              <w:shd w:val="clear" w:color="auto" w:fill="FFFFFF"/>
              <w:rPr>
                <w:rFonts w:eastAsia="Times New Roman"/>
                <w:color w:val="111111"/>
                <w:sz w:val="22"/>
                <w:szCs w:val="22"/>
                <w:lang w:eastAsia="en-GB"/>
              </w:rPr>
            </w:pPr>
            <w:r w:rsidRPr="00911301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>Ms Helen Dixon,</w:t>
            </w:r>
          </w:p>
          <w:p w14:paraId="52C2E54C" w14:textId="77777777" w:rsidR="00456094" w:rsidRPr="00911301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iCs/>
                <w:sz w:val="20"/>
                <w:szCs w:val="20"/>
              </w:rPr>
            </w:pPr>
            <w:r w:rsidRPr="00911301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 xml:space="preserve">Senior AVS, </w:t>
            </w:r>
            <w:bookmarkStart w:id="2" w:name="_Hlk84874682"/>
            <w:r w:rsidRPr="00911301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King's College Hospital NHS Foundation Trust</w:t>
            </w:r>
            <w:bookmarkEnd w:id="2"/>
          </w:p>
        </w:tc>
      </w:tr>
      <w:tr w:rsidR="00456094" w:rsidRPr="00D67E4D" w14:paraId="27C37A4B" w14:textId="77777777" w:rsidTr="00456094">
        <w:trPr>
          <w:trHeight w:hRule="exact" w:val="679"/>
        </w:trPr>
        <w:tc>
          <w:tcPr>
            <w:tcW w:w="5790" w:type="dxa"/>
          </w:tcPr>
          <w:p w14:paraId="4472EA90" w14:textId="77777777" w:rsidR="00456094" w:rsidRPr="00F5185F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b/>
                <w:iCs/>
                <w:sz w:val="20"/>
                <w:szCs w:val="20"/>
              </w:rPr>
            </w:pPr>
            <w:r w:rsidRPr="00F5185F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Measuring carotid plaque content with grey-scale median by 3D ultrasound</w:t>
            </w:r>
          </w:p>
        </w:tc>
        <w:tc>
          <w:tcPr>
            <w:tcW w:w="3763" w:type="dxa"/>
          </w:tcPr>
          <w:p w14:paraId="079D6C2F" w14:textId="77777777" w:rsidR="00456094" w:rsidRPr="00911301" w:rsidRDefault="00456094" w:rsidP="00295793">
            <w:pPr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</w:pPr>
            <w:r w:rsidRPr="00911301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 xml:space="preserve">Miss Alison </w:t>
            </w:r>
            <w:proofErr w:type="spellStart"/>
            <w:r w:rsidRPr="00911301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Phair</w:t>
            </w:r>
            <w:proofErr w:type="spellEnd"/>
            <w:r w:rsidRPr="00911301">
              <w:rPr>
                <w:rFonts w:ascii="Arial" w:eastAsia="Times New Roman" w:hAnsi="Arial" w:cs="Arial"/>
                <w:color w:val="111111"/>
                <w:sz w:val="22"/>
                <w:szCs w:val="22"/>
                <w:lang w:eastAsia="en-GB"/>
              </w:rPr>
              <w:t>,</w:t>
            </w:r>
          </w:p>
          <w:p w14:paraId="3D4C00B2" w14:textId="77777777" w:rsidR="00456094" w:rsidRPr="00911301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iCs/>
                <w:sz w:val="20"/>
                <w:szCs w:val="20"/>
              </w:rPr>
            </w:pPr>
            <w:r w:rsidRPr="00911301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PhD Student, University of Manchester</w:t>
            </w:r>
          </w:p>
        </w:tc>
      </w:tr>
      <w:tr w:rsidR="00456094" w:rsidRPr="00D67E4D" w14:paraId="3249E3DE" w14:textId="77777777" w:rsidTr="00456094">
        <w:trPr>
          <w:trHeight w:hRule="exact" w:val="788"/>
        </w:trPr>
        <w:tc>
          <w:tcPr>
            <w:tcW w:w="5790" w:type="dxa"/>
          </w:tcPr>
          <w:p w14:paraId="1137499E" w14:textId="77777777" w:rsidR="00456094" w:rsidRPr="00F5185F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b/>
                <w:iCs/>
                <w:sz w:val="20"/>
                <w:szCs w:val="20"/>
              </w:rPr>
            </w:pPr>
            <w:r w:rsidRPr="00F5185F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Carotid Web; Missed on Duplex</w:t>
            </w:r>
          </w:p>
        </w:tc>
        <w:tc>
          <w:tcPr>
            <w:tcW w:w="3763" w:type="dxa"/>
          </w:tcPr>
          <w:p w14:paraId="110FF8FC" w14:textId="77777777" w:rsidR="00456094" w:rsidRPr="00911301" w:rsidRDefault="00456094" w:rsidP="00295793">
            <w:pPr>
              <w:pStyle w:val="Default"/>
              <w:shd w:val="clear" w:color="auto" w:fill="FFFFFF"/>
              <w:rPr>
                <w:rFonts w:eastAsia="Times New Roman"/>
                <w:color w:val="111111"/>
                <w:sz w:val="22"/>
                <w:szCs w:val="22"/>
                <w:lang w:eastAsia="en-GB"/>
              </w:rPr>
            </w:pPr>
            <w:r w:rsidRPr="00911301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 xml:space="preserve">Dr </w:t>
            </w:r>
            <w:proofErr w:type="spellStart"/>
            <w:r w:rsidRPr="00911301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>Nazia</w:t>
            </w:r>
            <w:proofErr w:type="spellEnd"/>
            <w:r w:rsidRPr="00911301">
              <w:rPr>
                <w:rFonts w:eastAsia="Times New Roman"/>
                <w:color w:val="111111"/>
                <w:sz w:val="22"/>
                <w:szCs w:val="22"/>
                <w:lang w:eastAsia="en-GB"/>
              </w:rPr>
              <w:t xml:space="preserve"> Saeed,</w:t>
            </w:r>
          </w:p>
          <w:p w14:paraId="2CCF9312" w14:textId="77777777" w:rsidR="00456094" w:rsidRPr="00911301" w:rsidRDefault="00456094" w:rsidP="00295793">
            <w:pPr>
              <w:pStyle w:val="Default"/>
              <w:shd w:val="clear" w:color="auto" w:fill="FFFFFF"/>
              <w:rPr>
                <w:rFonts w:ascii="Calibri" w:hAnsi="Calibri" w:cstheme="minorHAnsi"/>
                <w:iCs/>
                <w:sz w:val="20"/>
                <w:szCs w:val="20"/>
              </w:rPr>
            </w:pPr>
            <w:r w:rsidRPr="00911301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 xml:space="preserve">Senior AVS, </w:t>
            </w:r>
            <w:bookmarkStart w:id="3" w:name="_Hlk84874730"/>
            <w:r w:rsidRPr="00911301">
              <w:rPr>
                <w:rFonts w:eastAsia="Times New Roman"/>
                <w:color w:val="111111"/>
                <w:sz w:val="20"/>
                <w:szCs w:val="20"/>
                <w:lang w:eastAsia="en-GB"/>
              </w:rPr>
              <w:t>London North West University Healthcare NHS Trust</w:t>
            </w:r>
            <w:bookmarkEnd w:id="3"/>
          </w:p>
        </w:tc>
      </w:tr>
    </w:tbl>
    <w:p w14:paraId="57B79CAE" w14:textId="77777777" w:rsidR="00456094" w:rsidRDefault="00456094" w:rsidP="00456094"/>
    <w:p w14:paraId="3A02A1AB" w14:textId="6DE08ACB" w:rsidR="00456094" w:rsidRDefault="00456094" w:rsidP="00456094"/>
    <w:p w14:paraId="5A39852E" w14:textId="6BB7243A" w:rsidR="00456094" w:rsidRDefault="00456094" w:rsidP="00456094"/>
    <w:p w14:paraId="6BF5C233" w14:textId="4E28058E" w:rsidR="00456094" w:rsidRDefault="00456094" w:rsidP="00456094"/>
    <w:p w14:paraId="7069E922" w14:textId="2A21A14F" w:rsidR="00456094" w:rsidRDefault="00456094" w:rsidP="00456094"/>
    <w:p w14:paraId="67361329" w14:textId="208A0654" w:rsidR="00456094" w:rsidRDefault="00456094" w:rsidP="00456094"/>
    <w:p w14:paraId="6A2196B6" w14:textId="259FA7EC" w:rsidR="00456094" w:rsidRDefault="00456094" w:rsidP="00456094"/>
    <w:p w14:paraId="78F9E079" w14:textId="252576B3" w:rsidR="00456094" w:rsidRDefault="00456094" w:rsidP="00456094"/>
    <w:p w14:paraId="29476481" w14:textId="32E77A89" w:rsidR="00456094" w:rsidRDefault="00456094" w:rsidP="00456094"/>
    <w:p w14:paraId="7554B328" w14:textId="4D69FA1F" w:rsidR="00456094" w:rsidRDefault="00456094" w:rsidP="00456094"/>
    <w:p w14:paraId="75AD4303" w14:textId="12F0BC6F" w:rsidR="00456094" w:rsidRDefault="00456094" w:rsidP="00456094"/>
    <w:p w14:paraId="3879A8FE" w14:textId="2E54FABB" w:rsidR="00456094" w:rsidRDefault="00456094" w:rsidP="00456094"/>
    <w:p w14:paraId="0D23A557" w14:textId="2B8AA012" w:rsidR="00456094" w:rsidRDefault="00456094" w:rsidP="00456094"/>
    <w:p w14:paraId="002BA57D" w14:textId="257862CF" w:rsidR="00456094" w:rsidRDefault="00456094" w:rsidP="00456094"/>
    <w:p w14:paraId="16737419" w14:textId="66399D39" w:rsidR="00456094" w:rsidRDefault="00456094" w:rsidP="00456094"/>
    <w:p w14:paraId="4B51921C" w14:textId="135F266C" w:rsidR="00456094" w:rsidRDefault="00456094" w:rsidP="00456094"/>
    <w:p w14:paraId="4451C670" w14:textId="1036A24A" w:rsidR="00456094" w:rsidRDefault="00456094" w:rsidP="00456094"/>
    <w:p w14:paraId="1AFC9E11" w14:textId="6848B9F4" w:rsidR="00456094" w:rsidRDefault="00456094" w:rsidP="00456094"/>
    <w:p w14:paraId="4912C64B" w14:textId="77777777" w:rsidR="00456094" w:rsidRDefault="00456094" w:rsidP="00456094"/>
    <w:p w14:paraId="1200EA86" w14:textId="77777777" w:rsidR="00456094" w:rsidRPr="00F5185F" w:rsidRDefault="00456094" w:rsidP="00456094"/>
    <w:p w14:paraId="4831E282" w14:textId="77777777" w:rsidR="00456094" w:rsidRDefault="00456094" w:rsidP="00456094">
      <w:pPr>
        <w:pStyle w:val="Title"/>
        <w:jc w:val="center"/>
      </w:pPr>
      <w:r>
        <w:t>Trainee Breakout Programme</w:t>
      </w:r>
    </w:p>
    <w:p w14:paraId="3CCB682C" w14:textId="77777777" w:rsidR="00456094" w:rsidRDefault="00456094" w:rsidP="00456094">
      <w:pPr>
        <w:pStyle w:val="Heading1"/>
        <w:jc w:val="center"/>
      </w:pPr>
      <w:r>
        <w:t>Thursday 2</w:t>
      </w:r>
      <w:r w:rsidRPr="000D615B">
        <w:rPr>
          <w:vertAlign w:val="superscript"/>
        </w:rPr>
        <w:t>nd</w:t>
      </w:r>
      <w:r>
        <w:t xml:space="preserve"> December</w:t>
      </w:r>
    </w:p>
    <w:p w14:paraId="62683CBE" w14:textId="77777777" w:rsidR="00456094" w:rsidRPr="007B1D28" w:rsidRDefault="00456094" w:rsidP="00456094">
      <w:pPr>
        <w:tabs>
          <w:tab w:val="left" w:pos="1507"/>
        </w:tabs>
        <w:ind w:left="1440" w:hanging="1440"/>
        <w:jc w:val="center"/>
        <w:rPr>
          <w:b/>
          <w:bCs/>
        </w:rPr>
      </w:pPr>
      <w:r w:rsidRPr="007B1D28">
        <w:rPr>
          <w:b/>
          <w:bCs/>
        </w:rPr>
        <w:t xml:space="preserve">Room – </w:t>
      </w:r>
      <w:r>
        <w:rPr>
          <w:b/>
          <w:bCs/>
        </w:rPr>
        <w:t>Exchange 10</w:t>
      </w:r>
    </w:p>
    <w:p w14:paraId="53EF4048" w14:textId="77777777" w:rsidR="00456094" w:rsidRDefault="00456094" w:rsidP="00456094">
      <w:pPr>
        <w:jc w:val="center"/>
        <w:rPr>
          <w:rFonts w:ascii="Arial" w:hAnsi="Arial" w:cs="Arial"/>
        </w:rPr>
      </w:pPr>
    </w:p>
    <w:p w14:paraId="1C81DC48" w14:textId="77777777" w:rsidR="00456094" w:rsidRPr="00456094" w:rsidRDefault="00456094" w:rsidP="00456094">
      <w:pPr>
        <w:jc w:val="center"/>
        <w:rPr>
          <w:rFonts w:asciiTheme="majorHAnsi" w:hAnsiTheme="majorHAnsi" w:cs="Arial"/>
        </w:rPr>
      </w:pPr>
      <w:r w:rsidRPr="00456094">
        <w:rPr>
          <w:rFonts w:asciiTheme="majorHAnsi" w:hAnsiTheme="majorHAnsi" w:cs="Arial"/>
        </w:rPr>
        <w:t>1630-1645 Review of the SVT training pathway</w:t>
      </w:r>
    </w:p>
    <w:p w14:paraId="3CEC6CA1" w14:textId="77777777" w:rsidR="00456094" w:rsidRPr="00456094" w:rsidRDefault="00456094" w:rsidP="00456094">
      <w:pPr>
        <w:jc w:val="center"/>
        <w:rPr>
          <w:rFonts w:asciiTheme="majorHAnsi" w:hAnsiTheme="majorHAnsi" w:cs="Arial"/>
          <w:sz w:val="20"/>
          <w:szCs w:val="20"/>
        </w:rPr>
      </w:pPr>
      <w:r w:rsidRPr="00456094">
        <w:rPr>
          <w:rFonts w:asciiTheme="majorHAnsi" w:hAnsiTheme="majorHAnsi" w:cs="Arial"/>
          <w:sz w:val="20"/>
          <w:szCs w:val="20"/>
        </w:rPr>
        <w:t>Review of the process of gaining your AVS and maintaining it beyond accreditation (including introduction of CPD and audit)</w:t>
      </w:r>
    </w:p>
    <w:p w14:paraId="55103859" w14:textId="77777777" w:rsidR="00456094" w:rsidRPr="00456094" w:rsidRDefault="00456094" w:rsidP="00456094">
      <w:pPr>
        <w:shd w:val="clear" w:color="auto" w:fill="FFFFFF"/>
        <w:spacing w:before="210"/>
        <w:jc w:val="center"/>
        <w:rPr>
          <w:rFonts w:asciiTheme="majorHAnsi" w:hAnsiTheme="majorHAnsi" w:cs="Arial"/>
        </w:rPr>
      </w:pPr>
      <w:r w:rsidRPr="00456094">
        <w:rPr>
          <w:rFonts w:asciiTheme="majorHAnsi" w:eastAsia="Times New Roman" w:hAnsiTheme="majorHAnsi" w:cs="Arial"/>
          <w:color w:val="111111"/>
          <w:lang w:eastAsia="en-GB"/>
        </w:rPr>
        <w:t xml:space="preserve">1645-1700 </w:t>
      </w:r>
      <w:r w:rsidRPr="00456094">
        <w:rPr>
          <w:rFonts w:asciiTheme="majorHAnsi" w:hAnsiTheme="majorHAnsi" w:cs="Arial"/>
        </w:rPr>
        <w:t>Survey of training experiences</w:t>
      </w:r>
    </w:p>
    <w:p w14:paraId="6A4EA2B2" w14:textId="77777777" w:rsidR="00456094" w:rsidRPr="00456094" w:rsidRDefault="00456094" w:rsidP="00456094">
      <w:pPr>
        <w:shd w:val="clear" w:color="auto" w:fill="FFFFFF"/>
        <w:spacing w:after="210"/>
        <w:jc w:val="center"/>
        <w:rPr>
          <w:rFonts w:asciiTheme="majorHAnsi" w:hAnsiTheme="majorHAnsi" w:cs="Arial"/>
          <w:sz w:val="20"/>
          <w:szCs w:val="20"/>
        </w:rPr>
      </w:pPr>
      <w:r w:rsidRPr="00456094">
        <w:rPr>
          <w:rFonts w:asciiTheme="majorHAnsi" w:hAnsiTheme="majorHAnsi" w:cs="Arial"/>
          <w:sz w:val="20"/>
          <w:szCs w:val="20"/>
        </w:rPr>
        <w:t xml:space="preserve">Interactive session including a PowerPoint to assess the provision of training across </w:t>
      </w:r>
      <w:proofErr w:type="spellStart"/>
      <w:r w:rsidRPr="00456094">
        <w:rPr>
          <w:rFonts w:asciiTheme="majorHAnsi" w:hAnsiTheme="majorHAnsi" w:cs="Arial"/>
          <w:sz w:val="20"/>
          <w:szCs w:val="20"/>
        </w:rPr>
        <w:t>centres</w:t>
      </w:r>
      <w:proofErr w:type="spellEnd"/>
      <w:r w:rsidRPr="00456094">
        <w:rPr>
          <w:rFonts w:asciiTheme="majorHAnsi" w:hAnsiTheme="majorHAnsi" w:cs="Arial"/>
          <w:sz w:val="20"/>
          <w:szCs w:val="20"/>
        </w:rPr>
        <w:t xml:space="preserve"> and to encourage discussion on the experience of trainees</w:t>
      </w:r>
    </w:p>
    <w:p w14:paraId="65C463DF" w14:textId="77777777" w:rsidR="00456094" w:rsidRPr="00456094" w:rsidRDefault="00456094" w:rsidP="00456094">
      <w:pPr>
        <w:jc w:val="center"/>
        <w:rPr>
          <w:rFonts w:asciiTheme="majorHAnsi" w:hAnsiTheme="majorHAnsi" w:cs="Arial"/>
        </w:rPr>
      </w:pPr>
      <w:r w:rsidRPr="00456094">
        <w:rPr>
          <w:rFonts w:asciiTheme="majorHAnsi" w:eastAsia="Times New Roman" w:hAnsiTheme="majorHAnsi" w:cs="Arial"/>
          <w:color w:val="111111"/>
          <w:lang w:eastAsia="en-GB"/>
        </w:rPr>
        <w:t xml:space="preserve">1700-1710 </w:t>
      </w:r>
      <w:r w:rsidRPr="00456094">
        <w:rPr>
          <w:rFonts w:asciiTheme="majorHAnsi" w:hAnsiTheme="majorHAnsi" w:cs="Arial"/>
        </w:rPr>
        <w:t>Trainee discussion and questions</w:t>
      </w:r>
    </w:p>
    <w:p w14:paraId="3A3860B7" w14:textId="77777777" w:rsidR="00456094" w:rsidRPr="00456094" w:rsidRDefault="00456094" w:rsidP="00456094">
      <w:pPr>
        <w:shd w:val="clear" w:color="auto" w:fill="FFFFFF"/>
        <w:spacing w:after="210"/>
        <w:jc w:val="center"/>
        <w:rPr>
          <w:rFonts w:asciiTheme="majorHAnsi" w:hAnsiTheme="majorHAnsi" w:cs="Arial"/>
          <w:sz w:val="20"/>
          <w:szCs w:val="20"/>
        </w:rPr>
      </w:pPr>
      <w:r w:rsidRPr="00456094">
        <w:rPr>
          <w:rFonts w:asciiTheme="majorHAnsi" w:hAnsiTheme="majorHAnsi" w:cs="Arial"/>
          <w:sz w:val="20"/>
          <w:szCs w:val="20"/>
        </w:rPr>
        <w:t>Open discussion regarding training and questions to the education team</w:t>
      </w:r>
    </w:p>
    <w:p w14:paraId="1FE32C3E" w14:textId="77777777" w:rsidR="00456094" w:rsidRPr="00456094" w:rsidRDefault="00456094" w:rsidP="00456094">
      <w:pPr>
        <w:shd w:val="clear" w:color="auto" w:fill="FFFFFF"/>
        <w:spacing w:before="210"/>
        <w:jc w:val="center"/>
        <w:rPr>
          <w:rFonts w:asciiTheme="majorHAnsi" w:hAnsiTheme="majorHAnsi" w:cs="Arial"/>
        </w:rPr>
      </w:pPr>
      <w:r w:rsidRPr="00456094">
        <w:rPr>
          <w:rFonts w:asciiTheme="majorHAnsi" w:eastAsia="Times New Roman" w:hAnsiTheme="majorHAnsi" w:cs="Arial"/>
          <w:color w:val="111111"/>
          <w:lang w:eastAsia="en-GB"/>
        </w:rPr>
        <w:t xml:space="preserve">1710-1715 </w:t>
      </w:r>
      <w:r w:rsidRPr="00456094">
        <w:rPr>
          <w:rFonts w:asciiTheme="majorHAnsi" w:hAnsiTheme="majorHAnsi" w:cs="Arial"/>
        </w:rPr>
        <w:t>Signposting and close</w:t>
      </w:r>
    </w:p>
    <w:p w14:paraId="6924FF3E" w14:textId="77777777" w:rsidR="00456094" w:rsidRPr="00456094" w:rsidRDefault="00456094" w:rsidP="00456094">
      <w:pPr>
        <w:shd w:val="clear" w:color="auto" w:fill="FFFFFF"/>
        <w:spacing w:after="210"/>
        <w:jc w:val="center"/>
        <w:rPr>
          <w:rFonts w:asciiTheme="majorHAnsi" w:hAnsiTheme="majorHAnsi" w:cs="Arial"/>
          <w:sz w:val="20"/>
          <w:szCs w:val="20"/>
        </w:rPr>
      </w:pPr>
      <w:r w:rsidRPr="00456094">
        <w:rPr>
          <w:rFonts w:asciiTheme="majorHAnsi" w:hAnsiTheme="majorHAnsi" w:cs="Arial"/>
          <w:sz w:val="20"/>
          <w:szCs w:val="20"/>
        </w:rPr>
        <w:t>Close of session including contact details for committee and signposts for trainee wellbeing</w:t>
      </w:r>
    </w:p>
    <w:p w14:paraId="4B60DA9E" w14:textId="77777777" w:rsidR="00456094" w:rsidRPr="00456094" w:rsidRDefault="00456094" w:rsidP="00456094">
      <w:pPr>
        <w:shd w:val="clear" w:color="auto" w:fill="FFFFFF"/>
        <w:spacing w:after="210"/>
        <w:jc w:val="center"/>
        <w:rPr>
          <w:rFonts w:asciiTheme="majorHAnsi" w:eastAsia="Times New Roman" w:hAnsiTheme="majorHAnsi" w:cs="Arial"/>
          <w:color w:val="111111"/>
          <w:lang w:eastAsia="en-GB"/>
        </w:rPr>
      </w:pPr>
      <w:r w:rsidRPr="00456094">
        <w:rPr>
          <w:rFonts w:asciiTheme="majorHAnsi" w:hAnsiTheme="majorHAnsi" w:cs="Arial"/>
        </w:rPr>
        <w:t xml:space="preserve">17:15 Trainees to join main </w:t>
      </w:r>
      <w:proofErr w:type="spellStart"/>
      <w:r w:rsidRPr="00456094">
        <w:rPr>
          <w:rFonts w:asciiTheme="majorHAnsi" w:hAnsiTheme="majorHAnsi" w:cs="Arial"/>
        </w:rPr>
        <w:t>programme</w:t>
      </w:r>
      <w:proofErr w:type="spellEnd"/>
      <w:r w:rsidRPr="00456094">
        <w:rPr>
          <w:rFonts w:asciiTheme="majorHAnsi" w:hAnsiTheme="majorHAnsi" w:cs="Arial"/>
        </w:rPr>
        <w:t xml:space="preserve"> in Charter 3 for prize giving</w:t>
      </w:r>
    </w:p>
    <w:p w14:paraId="5DAFCB38" w14:textId="77777777" w:rsidR="00456094" w:rsidRDefault="00456094" w:rsidP="00456094"/>
    <w:p w14:paraId="3C140BCB" w14:textId="77777777" w:rsidR="00456094" w:rsidRDefault="00456094" w:rsidP="00456094"/>
    <w:p w14:paraId="68154C87" w14:textId="77777777" w:rsidR="00456094" w:rsidRDefault="00456094" w:rsidP="00456094"/>
    <w:p w14:paraId="1425B275" w14:textId="77777777" w:rsidR="00456094" w:rsidRDefault="00456094" w:rsidP="00456094"/>
    <w:p w14:paraId="053BFD10" w14:textId="77777777" w:rsidR="00456094" w:rsidRDefault="00456094" w:rsidP="00456094"/>
    <w:p w14:paraId="6967F805" w14:textId="77777777" w:rsidR="00456094" w:rsidRDefault="00456094" w:rsidP="00456094"/>
    <w:p w14:paraId="54A2D445" w14:textId="77777777" w:rsidR="00456094" w:rsidRDefault="00456094" w:rsidP="00456094"/>
    <w:p w14:paraId="05B64FF5" w14:textId="77777777" w:rsidR="00456094" w:rsidRDefault="00456094" w:rsidP="00456094"/>
    <w:p w14:paraId="3E262B44" w14:textId="77777777" w:rsidR="00456094" w:rsidRDefault="00456094" w:rsidP="00456094"/>
    <w:p w14:paraId="5956B18F" w14:textId="77777777" w:rsidR="00456094" w:rsidRDefault="00456094" w:rsidP="00456094"/>
    <w:p w14:paraId="2B9454E1" w14:textId="77777777" w:rsidR="00456094" w:rsidRDefault="00456094" w:rsidP="00C26F62">
      <w:pPr>
        <w:tabs>
          <w:tab w:val="left" w:pos="1507"/>
        </w:tabs>
        <w:ind w:left="1440" w:hanging="1440"/>
        <w:jc w:val="center"/>
        <w:rPr>
          <w:rFonts w:ascii="Arial" w:hAnsi="Arial" w:cs="Arial"/>
          <w:b/>
          <w:color w:val="FF0000"/>
          <w:sz w:val="44"/>
          <w:szCs w:val="44"/>
        </w:rPr>
      </w:pPr>
    </w:p>
    <w:sectPr w:rsidR="00456094" w:rsidSect="005D0DF5">
      <w:pgSz w:w="11900" w:h="16840"/>
      <w:pgMar w:top="709" w:right="1410" w:bottom="993" w:left="1440" w:header="709" w:footer="709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0E25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7A2C3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2B6B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A2E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1287B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A6C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4EC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18D8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7A7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54AFF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97E60"/>
    <w:multiLevelType w:val="hybridMultilevel"/>
    <w:tmpl w:val="509E1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05AE6"/>
    <w:multiLevelType w:val="hybridMultilevel"/>
    <w:tmpl w:val="D21E5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1C"/>
    <w:rsid w:val="00011FF0"/>
    <w:rsid w:val="00016820"/>
    <w:rsid w:val="00016F8D"/>
    <w:rsid w:val="0002462E"/>
    <w:rsid w:val="0002679D"/>
    <w:rsid w:val="000364C7"/>
    <w:rsid w:val="000461FC"/>
    <w:rsid w:val="00046F79"/>
    <w:rsid w:val="000576FA"/>
    <w:rsid w:val="00063D87"/>
    <w:rsid w:val="000707F9"/>
    <w:rsid w:val="00073066"/>
    <w:rsid w:val="0007368E"/>
    <w:rsid w:val="0008625F"/>
    <w:rsid w:val="00087380"/>
    <w:rsid w:val="00092F1C"/>
    <w:rsid w:val="00093D1A"/>
    <w:rsid w:val="0009492B"/>
    <w:rsid w:val="000A4A73"/>
    <w:rsid w:val="000A4A95"/>
    <w:rsid w:val="000C21BD"/>
    <w:rsid w:val="000C407E"/>
    <w:rsid w:val="000D28CE"/>
    <w:rsid w:val="000D6273"/>
    <w:rsid w:val="000E25A8"/>
    <w:rsid w:val="00101A27"/>
    <w:rsid w:val="00106DED"/>
    <w:rsid w:val="001125BA"/>
    <w:rsid w:val="00122E86"/>
    <w:rsid w:val="00131FEA"/>
    <w:rsid w:val="00143F5A"/>
    <w:rsid w:val="00144508"/>
    <w:rsid w:val="001502C6"/>
    <w:rsid w:val="0015173F"/>
    <w:rsid w:val="001521E9"/>
    <w:rsid w:val="0016349E"/>
    <w:rsid w:val="0017620D"/>
    <w:rsid w:val="00183300"/>
    <w:rsid w:val="001864C2"/>
    <w:rsid w:val="00193A22"/>
    <w:rsid w:val="00194F1B"/>
    <w:rsid w:val="001D7E9A"/>
    <w:rsid w:val="001E15DC"/>
    <w:rsid w:val="001E688C"/>
    <w:rsid w:val="001F15BD"/>
    <w:rsid w:val="00211955"/>
    <w:rsid w:val="00214A5C"/>
    <w:rsid w:val="00222C04"/>
    <w:rsid w:val="00224C8B"/>
    <w:rsid w:val="0023024C"/>
    <w:rsid w:val="00251E41"/>
    <w:rsid w:val="002674E8"/>
    <w:rsid w:val="00271AE7"/>
    <w:rsid w:val="002811EF"/>
    <w:rsid w:val="00285DC6"/>
    <w:rsid w:val="002A1AFF"/>
    <w:rsid w:val="002B36C8"/>
    <w:rsid w:val="002D4E01"/>
    <w:rsid w:val="002D5482"/>
    <w:rsid w:val="002E7910"/>
    <w:rsid w:val="002F43E1"/>
    <w:rsid w:val="0031213E"/>
    <w:rsid w:val="0032542A"/>
    <w:rsid w:val="0033430D"/>
    <w:rsid w:val="00336C48"/>
    <w:rsid w:val="003424F2"/>
    <w:rsid w:val="003611B3"/>
    <w:rsid w:val="00361E7F"/>
    <w:rsid w:val="00372B2C"/>
    <w:rsid w:val="00384D37"/>
    <w:rsid w:val="00391FEB"/>
    <w:rsid w:val="00397943"/>
    <w:rsid w:val="003B6CCD"/>
    <w:rsid w:val="003C1619"/>
    <w:rsid w:val="003C295F"/>
    <w:rsid w:val="003C6C39"/>
    <w:rsid w:val="003E2335"/>
    <w:rsid w:val="003E23B6"/>
    <w:rsid w:val="003E2B31"/>
    <w:rsid w:val="004101F2"/>
    <w:rsid w:val="00414E2A"/>
    <w:rsid w:val="00420236"/>
    <w:rsid w:val="00423A2B"/>
    <w:rsid w:val="00431EA8"/>
    <w:rsid w:val="004332B1"/>
    <w:rsid w:val="00434EE0"/>
    <w:rsid w:val="0044258A"/>
    <w:rsid w:val="00444F7B"/>
    <w:rsid w:val="00446C24"/>
    <w:rsid w:val="004471A6"/>
    <w:rsid w:val="00450DE4"/>
    <w:rsid w:val="00450ED5"/>
    <w:rsid w:val="00456094"/>
    <w:rsid w:val="00477780"/>
    <w:rsid w:val="004872D2"/>
    <w:rsid w:val="0049278A"/>
    <w:rsid w:val="00494187"/>
    <w:rsid w:val="004A3CBF"/>
    <w:rsid w:val="004A65EE"/>
    <w:rsid w:val="004A6B3D"/>
    <w:rsid w:val="004B1053"/>
    <w:rsid w:val="004B4495"/>
    <w:rsid w:val="004C489D"/>
    <w:rsid w:val="004D0591"/>
    <w:rsid w:val="004D0B4A"/>
    <w:rsid w:val="004D1522"/>
    <w:rsid w:val="004D21C4"/>
    <w:rsid w:val="004E6ACE"/>
    <w:rsid w:val="004F3251"/>
    <w:rsid w:val="004F4E6D"/>
    <w:rsid w:val="005034C4"/>
    <w:rsid w:val="005206A8"/>
    <w:rsid w:val="00521247"/>
    <w:rsid w:val="00544467"/>
    <w:rsid w:val="00544CE1"/>
    <w:rsid w:val="0054694D"/>
    <w:rsid w:val="005764DD"/>
    <w:rsid w:val="00576B51"/>
    <w:rsid w:val="00595023"/>
    <w:rsid w:val="0059556F"/>
    <w:rsid w:val="005A3AB7"/>
    <w:rsid w:val="005A6FA7"/>
    <w:rsid w:val="005B28E1"/>
    <w:rsid w:val="005C59B9"/>
    <w:rsid w:val="005C7469"/>
    <w:rsid w:val="005D0DF5"/>
    <w:rsid w:val="005D3935"/>
    <w:rsid w:val="005E16D6"/>
    <w:rsid w:val="005E6675"/>
    <w:rsid w:val="005F6286"/>
    <w:rsid w:val="00614CCF"/>
    <w:rsid w:val="0061576F"/>
    <w:rsid w:val="006209B9"/>
    <w:rsid w:val="006211D1"/>
    <w:rsid w:val="006243A8"/>
    <w:rsid w:val="00625254"/>
    <w:rsid w:val="00626604"/>
    <w:rsid w:val="0065399C"/>
    <w:rsid w:val="00663A37"/>
    <w:rsid w:val="006830AF"/>
    <w:rsid w:val="0069171D"/>
    <w:rsid w:val="006B5BE8"/>
    <w:rsid w:val="006C5B2A"/>
    <w:rsid w:val="006D535B"/>
    <w:rsid w:val="006D7E5E"/>
    <w:rsid w:val="006E372F"/>
    <w:rsid w:val="006E6C52"/>
    <w:rsid w:val="006F0EAB"/>
    <w:rsid w:val="006F1B83"/>
    <w:rsid w:val="00700590"/>
    <w:rsid w:val="00734832"/>
    <w:rsid w:val="00764D7A"/>
    <w:rsid w:val="0079199E"/>
    <w:rsid w:val="007A33AC"/>
    <w:rsid w:val="007A6CB6"/>
    <w:rsid w:val="007B1054"/>
    <w:rsid w:val="007B113E"/>
    <w:rsid w:val="007B7994"/>
    <w:rsid w:val="007D6560"/>
    <w:rsid w:val="007E7DEE"/>
    <w:rsid w:val="00800798"/>
    <w:rsid w:val="00807B4A"/>
    <w:rsid w:val="00815A4F"/>
    <w:rsid w:val="00815E03"/>
    <w:rsid w:val="00817CC4"/>
    <w:rsid w:val="00827C8F"/>
    <w:rsid w:val="00833C78"/>
    <w:rsid w:val="008403AA"/>
    <w:rsid w:val="00862E7F"/>
    <w:rsid w:val="008753C0"/>
    <w:rsid w:val="00877B6A"/>
    <w:rsid w:val="00877D25"/>
    <w:rsid w:val="00881201"/>
    <w:rsid w:val="00885398"/>
    <w:rsid w:val="008C1284"/>
    <w:rsid w:val="008C723B"/>
    <w:rsid w:val="008D0AA7"/>
    <w:rsid w:val="008E0019"/>
    <w:rsid w:val="008E5AD4"/>
    <w:rsid w:val="008F2449"/>
    <w:rsid w:val="0090741C"/>
    <w:rsid w:val="00907A4E"/>
    <w:rsid w:val="00917B11"/>
    <w:rsid w:val="00940F87"/>
    <w:rsid w:val="009413D2"/>
    <w:rsid w:val="00950E14"/>
    <w:rsid w:val="009A0C91"/>
    <w:rsid w:val="009A5C22"/>
    <w:rsid w:val="009A63EC"/>
    <w:rsid w:val="009B3FB0"/>
    <w:rsid w:val="009B6628"/>
    <w:rsid w:val="009B7AEF"/>
    <w:rsid w:val="009C493F"/>
    <w:rsid w:val="009D592B"/>
    <w:rsid w:val="009D5A44"/>
    <w:rsid w:val="009E64CA"/>
    <w:rsid w:val="009F0060"/>
    <w:rsid w:val="009F165E"/>
    <w:rsid w:val="00A02B44"/>
    <w:rsid w:val="00A042E8"/>
    <w:rsid w:val="00A04FE5"/>
    <w:rsid w:val="00A22AA0"/>
    <w:rsid w:val="00A31B76"/>
    <w:rsid w:val="00A3365F"/>
    <w:rsid w:val="00A65A67"/>
    <w:rsid w:val="00A67791"/>
    <w:rsid w:val="00A94213"/>
    <w:rsid w:val="00A9725F"/>
    <w:rsid w:val="00AA28BD"/>
    <w:rsid w:val="00AA44A7"/>
    <w:rsid w:val="00AC20ED"/>
    <w:rsid w:val="00AC3A1E"/>
    <w:rsid w:val="00AC5F35"/>
    <w:rsid w:val="00AD7DB2"/>
    <w:rsid w:val="00AF39D5"/>
    <w:rsid w:val="00AF4B22"/>
    <w:rsid w:val="00B03DFB"/>
    <w:rsid w:val="00B1076A"/>
    <w:rsid w:val="00B13C27"/>
    <w:rsid w:val="00B169A6"/>
    <w:rsid w:val="00B170F9"/>
    <w:rsid w:val="00B30B5D"/>
    <w:rsid w:val="00B326DF"/>
    <w:rsid w:val="00B471EE"/>
    <w:rsid w:val="00B56EF2"/>
    <w:rsid w:val="00B574B7"/>
    <w:rsid w:val="00B653FE"/>
    <w:rsid w:val="00B662F0"/>
    <w:rsid w:val="00B70D05"/>
    <w:rsid w:val="00B754F9"/>
    <w:rsid w:val="00B77458"/>
    <w:rsid w:val="00B82B75"/>
    <w:rsid w:val="00BA1B87"/>
    <w:rsid w:val="00BA428A"/>
    <w:rsid w:val="00BB2E07"/>
    <w:rsid w:val="00BC57D1"/>
    <w:rsid w:val="00BD21DB"/>
    <w:rsid w:val="00BD4A28"/>
    <w:rsid w:val="00BE2539"/>
    <w:rsid w:val="00BE3DD1"/>
    <w:rsid w:val="00C0228E"/>
    <w:rsid w:val="00C143E1"/>
    <w:rsid w:val="00C20E7D"/>
    <w:rsid w:val="00C22509"/>
    <w:rsid w:val="00C243DE"/>
    <w:rsid w:val="00C26F62"/>
    <w:rsid w:val="00C46347"/>
    <w:rsid w:val="00C5535B"/>
    <w:rsid w:val="00C57281"/>
    <w:rsid w:val="00C62304"/>
    <w:rsid w:val="00C7393F"/>
    <w:rsid w:val="00C7515C"/>
    <w:rsid w:val="00C756F2"/>
    <w:rsid w:val="00C84471"/>
    <w:rsid w:val="00C94779"/>
    <w:rsid w:val="00C958DD"/>
    <w:rsid w:val="00C976E2"/>
    <w:rsid w:val="00CA46A0"/>
    <w:rsid w:val="00CA6EF3"/>
    <w:rsid w:val="00CB53DB"/>
    <w:rsid w:val="00CB66ED"/>
    <w:rsid w:val="00CB67E3"/>
    <w:rsid w:val="00CD713A"/>
    <w:rsid w:val="00CE3B14"/>
    <w:rsid w:val="00CF08C0"/>
    <w:rsid w:val="00CF4AC5"/>
    <w:rsid w:val="00D16687"/>
    <w:rsid w:val="00D344C5"/>
    <w:rsid w:val="00D415E0"/>
    <w:rsid w:val="00D428A3"/>
    <w:rsid w:val="00D6492B"/>
    <w:rsid w:val="00D67E4D"/>
    <w:rsid w:val="00D731EE"/>
    <w:rsid w:val="00D86A1B"/>
    <w:rsid w:val="00D94235"/>
    <w:rsid w:val="00D94356"/>
    <w:rsid w:val="00D95784"/>
    <w:rsid w:val="00D97047"/>
    <w:rsid w:val="00DA059D"/>
    <w:rsid w:val="00DA44AB"/>
    <w:rsid w:val="00DB2D4C"/>
    <w:rsid w:val="00DC59F4"/>
    <w:rsid w:val="00DC7C8D"/>
    <w:rsid w:val="00DD62F6"/>
    <w:rsid w:val="00DD7F2F"/>
    <w:rsid w:val="00DF7840"/>
    <w:rsid w:val="00E04955"/>
    <w:rsid w:val="00E14E4F"/>
    <w:rsid w:val="00E26A32"/>
    <w:rsid w:val="00E37B94"/>
    <w:rsid w:val="00E54BB6"/>
    <w:rsid w:val="00E55622"/>
    <w:rsid w:val="00EA6F79"/>
    <w:rsid w:val="00EB18AF"/>
    <w:rsid w:val="00ED0A5B"/>
    <w:rsid w:val="00EE0FB6"/>
    <w:rsid w:val="00EE53E1"/>
    <w:rsid w:val="00EE6DA1"/>
    <w:rsid w:val="00EE7074"/>
    <w:rsid w:val="00EF4866"/>
    <w:rsid w:val="00F11C94"/>
    <w:rsid w:val="00F231DE"/>
    <w:rsid w:val="00F249B1"/>
    <w:rsid w:val="00F32B13"/>
    <w:rsid w:val="00F34734"/>
    <w:rsid w:val="00F34B99"/>
    <w:rsid w:val="00F35D84"/>
    <w:rsid w:val="00F47140"/>
    <w:rsid w:val="00F60FA5"/>
    <w:rsid w:val="00F63261"/>
    <w:rsid w:val="00F74B6A"/>
    <w:rsid w:val="00F75708"/>
    <w:rsid w:val="00F85EBA"/>
    <w:rsid w:val="00F96F12"/>
    <w:rsid w:val="00FA1CA8"/>
    <w:rsid w:val="00FB0C31"/>
    <w:rsid w:val="00FB32D1"/>
    <w:rsid w:val="00FD561C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2C516"/>
  <w15:docId w15:val="{DEFADF16-AC8D-45FC-A953-C404F2D2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8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560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674E8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DB2"/>
    <w:rPr>
      <w:rFonts w:ascii="Times New Roman" w:hAnsi="Times New Roman" w:cs="Times New Roman"/>
      <w:sz w:val="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2674E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67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D7DB2"/>
    <w:rPr>
      <w:rFonts w:cs="Times New Roman"/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D7DB2"/>
    <w:rPr>
      <w:rFonts w:cs="Times New Roman"/>
      <w:b/>
      <w:sz w:val="20"/>
      <w:lang w:val="en-US" w:eastAsia="en-US"/>
    </w:rPr>
  </w:style>
  <w:style w:type="character" w:customStyle="1" w:styleId="apple-converted-space">
    <w:name w:val="apple-converted-space"/>
    <w:uiPriority w:val="99"/>
    <w:rsid w:val="00FB0C31"/>
  </w:style>
  <w:style w:type="character" w:styleId="Hyperlink">
    <w:name w:val="Hyperlink"/>
    <w:basedOn w:val="DefaultParagraphFont"/>
    <w:uiPriority w:val="99"/>
    <w:rsid w:val="00372B2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36C48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336C4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FA1CA8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02679D"/>
    <w:rPr>
      <w:rFonts w:cs="Times New Roman"/>
      <w:i/>
      <w:iCs/>
    </w:rPr>
  </w:style>
  <w:style w:type="character" w:customStyle="1" w:styleId="st1">
    <w:name w:val="st1"/>
    <w:basedOn w:val="DefaultParagraphFont"/>
    <w:uiPriority w:val="99"/>
    <w:rsid w:val="001521E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5784"/>
    <w:rPr>
      <w:rFonts w:ascii="Comic Sans MS" w:eastAsia="Times New Roman" w:hAnsi="Comic Sans MS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5784"/>
    <w:rPr>
      <w:rFonts w:ascii="Comic Sans MS" w:hAnsi="Comic Sans MS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D65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D39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60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4560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5609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Default">
    <w:name w:val="Default"/>
    <w:rsid w:val="0045609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1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210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210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210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211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211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211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211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211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1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manahatta.co.uk/bars/deansgate/private-hire-manche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a/nihr.ac.uk/crn-learn-help/accessing-nihr-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Society GBI 2013</vt:lpstr>
    </vt:vector>
  </TitlesOfParts>
  <Company>University of Leeds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Society GBI 2013</dc:title>
  <dc:creator>Julian Scott</dc:creator>
  <cp:lastModifiedBy>Steven Rogers</cp:lastModifiedBy>
  <cp:revision>2</cp:revision>
  <cp:lastPrinted>2021-10-13T14:36:00Z</cp:lastPrinted>
  <dcterms:created xsi:type="dcterms:W3CDTF">2021-11-03T13:22:00Z</dcterms:created>
  <dcterms:modified xsi:type="dcterms:W3CDTF">2021-11-03T13:22:00Z</dcterms:modified>
</cp:coreProperties>
</file>