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743" w:rsidRPr="00507743" w:rsidRDefault="00507743" w:rsidP="00507743">
      <w:pPr>
        <w:spacing w:after="0" w:line="240" w:lineRule="auto"/>
        <w:textAlignment w:val="center"/>
        <w:rPr>
          <w:rFonts w:ascii="&amp;quot" w:eastAsia="Times New Roman" w:hAnsi="&amp;quot" w:cs="Times New Roman"/>
          <w:color w:val="000000"/>
          <w:sz w:val="24"/>
          <w:szCs w:val="24"/>
          <w:lang w:eastAsia="en-GB"/>
        </w:rPr>
      </w:pPr>
      <w:r w:rsidRPr="00507743">
        <w:rPr>
          <w:rFonts w:ascii="&amp;quot" w:eastAsia="Times New Roman" w:hAnsi="&amp;quot" w:cs="Times New Roman"/>
          <w:noProof/>
          <w:color w:val="000000"/>
          <w:sz w:val="24"/>
          <w:szCs w:val="24"/>
          <w:lang w:eastAsia="en-GB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angle 1" descr="https://email.nhs.net/owa/service.svc/s/GetPersonaPhoto?email=carolinedainty%40nhs.net&amp;UA=0&amp;size=HR96x96&amp;sc=15866824428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4F82F3" id="Rectangle 1" o:spid="_x0000_s1026" alt="https://email.nhs.net/owa/service.svc/s/GetPersonaPhoto?email=carolinedainty%40nhs.net&amp;UA=0&amp;size=HR96x96&amp;sc=158668244284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CBcT/ERAwAARQYAAA4AAAAAAAAAAAAAAAAALgIAAGRycy9lMm9E&#10;b2MueG1sUEsBAi0AFAAGAAgAAAAhAEyg6SzYAAAAAwEAAA8AAAAAAAAAAAAAAAAAawUAAGRycy9k&#10;b3ducmV2LnhtbFBLBQYAAAAABAAEAPMAAABwBgAAAAA=&#10;" filled="f" stroked="f">
                <o:lock v:ext="edit" aspectratio="t"/>
                <w10:anchorlock/>
              </v:rect>
            </w:pict>
          </mc:Fallback>
        </mc:AlternateContent>
      </w:r>
    </w:p>
    <w:p w:rsidR="00507743" w:rsidRPr="00507743" w:rsidRDefault="00507743" w:rsidP="00507743">
      <w:pPr>
        <w:spacing w:after="75" w:line="240" w:lineRule="auto"/>
        <w:textAlignment w:val="center"/>
        <w:rPr>
          <w:rFonts w:ascii="&amp;quot" w:eastAsia="Times New Roman" w:hAnsi="&amp;quot" w:cs="Times New Roman"/>
          <w:color w:val="333333"/>
          <w:sz w:val="26"/>
          <w:szCs w:val="26"/>
          <w:lang w:eastAsia="en-GB"/>
        </w:rPr>
      </w:pPr>
      <w:r w:rsidRPr="00507743">
        <w:rPr>
          <w:rFonts w:ascii="&amp;quot" w:eastAsia="Times New Roman" w:hAnsi="&amp;quot" w:cs="Times New Roman"/>
          <w:color w:val="333333"/>
          <w:sz w:val="26"/>
          <w:szCs w:val="26"/>
          <w:lang w:eastAsia="en-GB"/>
        </w:rPr>
        <w:t xml:space="preserve">DAINTY, Caroline (KING'S COLLEGE HOSPITAL NHS FOUNDATION TRUST) </w:t>
      </w:r>
    </w:p>
    <w:p w:rsidR="00507743" w:rsidRPr="00507743" w:rsidRDefault="00507743" w:rsidP="00507743">
      <w:pPr>
        <w:spacing w:after="0" w:line="240" w:lineRule="auto"/>
        <w:rPr>
          <w:rFonts w:ascii="&amp;quot" w:eastAsia="Times New Roman" w:hAnsi="&amp;quot" w:cs="Times New Roman"/>
          <w:color w:val="666666"/>
          <w:sz w:val="17"/>
          <w:szCs w:val="17"/>
          <w:lang w:eastAsia="en-GB"/>
        </w:rPr>
      </w:pPr>
      <w:r w:rsidRPr="00507743">
        <w:rPr>
          <w:rFonts w:ascii="&amp;quot" w:eastAsia="Times New Roman" w:hAnsi="&amp;quot" w:cs="Times New Roman"/>
          <w:color w:val="666666"/>
          <w:sz w:val="17"/>
          <w:szCs w:val="17"/>
          <w:lang w:eastAsia="en-GB"/>
        </w:rPr>
        <w:t>Wed 04/03/2020 10:02</w:t>
      </w:r>
    </w:p>
    <w:p w:rsidR="00507743" w:rsidRPr="00507743" w:rsidRDefault="00507743" w:rsidP="00507743">
      <w:pPr>
        <w:spacing w:after="0" w:line="240" w:lineRule="auto"/>
        <w:rPr>
          <w:rFonts w:ascii="&amp;quot" w:eastAsia="Times New Roman" w:hAnsi="&amp;quot" w:cs="Times New Roman"/>
          <w:color w:val="666666"/>
          <w:sz w:val="17"/>
          <w:szCs w:val="17"/>
          <w:lang w:eastAsia="en-GB"/>
        </w:rPr>
      </w:pPr>
      <w:r w:rsidRPr="00507743">
        <w:rPr>
          <w:rFonts w:ascii="&amp;quot" w:eastAsia="Times New Roman" w:hAnsi="&amp;quot" w:cs="Times New Roman"/>
          <w:color w:val="666666"/>
          <w:sz w:val="17"/>
          <w:szCs w:val="17"/>
          <w:lang w:eastAsia="en-GB"/>
        </w:rPr>
        <w:t>Sent Items</w:t>
      </w:r>
    </w:p>
    <w:p w:rsidR="00507743" w:rsidRPr="00507743" w:rsidRDefault="00507743" w:rsidP="005077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en-GB"/>
        </w:rPr>
      </w:pPr>
      <w:r w:rsidRPr="00507743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en-GB"/>
        </w:rPr>
        <w:t>Dear Hannah, </w:t>
      </w:r>
    </w:p>
    <w:p w:rsidR="00507743" w:rsidRPr="00507743" w:rsidRDefault="00507743" w:rsidP="005077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en-GB"/>
        </w:rPr>
      </w:pPr>
    </w:p>
    <w:p w:rsidR="00507743" w:rsidRPr="00507743" w:rsidRDefault="00507743" w:rsidP="005077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en-GB"/>
        </w:rPr>
      </w:pPr>
      <w:r w:rsidRPr="00507743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en-GB"/>
        </w:rPr>
        <w:t>We spoke previously about my maternity leave in regard to receiving </w:t>
      </w:r>
      <w:r w:rsidRPr="00507743">
        <w:rPr>
          <w:rFonts w:ascii="Calibri" w:eastAsia="Times New Roman" w:hAnsi="Calibri" w:cs="Calibri"/>
          <w:color w:val="000000"/>
          <w:sz w:val="24"/>
          <w:szCs w:val="24"/>
          <w:shd w:val="clear" w:color="auto" w:fill="FFEE94"/>
          <w:lang w:eastAsia="en-GB"/>
        </w:rPr>
        <w:t>CPD</w:t>
      </w:r>
      <w:r w:rsidRPr="00507743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en-GB"/>
        </w:rPr>
        <w:t xml:space="preserve"> points against my name, so I am emailing to provide dates of my maternity leave. I was on leave for 12 months, from 1.4.2018 to 31.3.2019.</w:t>
      </w:r>
    </w:p>
    <w:p w:rsidR="00507743" w:rsidRPr="00507743" w:rsidRDefault="00507743" w:rsidP="005077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en-GB"/>
        </w:rPr>
      </w:pPr>
    </w:p>
    <w:p w:rsidR="00507743" w:rsidRPr="00507743" w:rsidRDefault="00507743" w:rsidP="005077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en-GB"/>
        </w:rPr>
      </w:pPr>
      <w:r w:rsidRPr="00507743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en-GB"/>
        </w:rPr>
        <w:t>Ben could you please confirm that this was the case?</w:t>
      </w:r>
    </w:p>
    <w:p w:rsidR="00507743" w:rsidRPr="00507743" w:rsidRDefault="00507743" w:rsidP="005077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en-GB"/>
        </w:rPr>
      </w:pPr>
    </w:p>
    <w:p w:rsidR="00507743" w:rsidRPr="00507743" w:rsidRDefault="00507743" w:rsidP="005077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en-GB"/>
        </w:rPr>
      </w:pPr>
      <w:r w:rsidRPr="00507743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en-GB"/>
        </w:rPr>
        <w:t>Many thanks</w:t>
      </w:r>
    </w:p>
    <w:p w:rsidR="00507743" w:rsidRPr="00507743" w:rsidRDefault="00507743" w:rsidP="005077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en-GB"/>
        </w:rPr>
      </w:pPr>
    </w:p>
    <w:p w:rsidR="00507743" w:rsidRPr="00507743" w:rsidRDefault="00507743" w:rsidP="005077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en-GB"/>
        </w:rPr>
      </w:pPr>
      <w:r w:rsidRPr="00507743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en-GB"/>
        </w:rPr>
        <w:t>Caroline</w:t>
      </w:r>
    </w:p>
    <w:p w:rsidR="006F0796" w:rsidRDefault="006F0796">
      <w:pPr>
        <w:pBdr>
          <w:bottom w:val="single" w:sz="12" w:space="1" w:color="auto"/>
        </w:pBdr>
      </w:pPr>
    </w:p>
    <w:p w:rsidR="00507743" w:rsidRDefault="00507743"/>
    <w:p w:rsidR="00507743" w:rsidRDefault="00507743"/>
    <w:p w:rsidR="00507743" w:rsidRPr="00507743" w:rsidRDefault="00507743" w:rsidP="00507743">
      <w:pPr>
        <w:spacing w:after="75" w:line="240" w:lineRule="auto"/>
        <w:textAlignment w:val="center"/>
        <w:rPr>
          <w:rFonts w:ascii="&amp;quot" w:eastAsia="Times New Roman" w:hAnsi="&amp;quot" w:cs="Times New Roman"/>
          <w:color w:val="333333"/>
          <w:sz w:val="26"/>
          <w:szCs w:val="26"/>
          <w:lang w:eastAsia="en-GB"/>
        </w:rPr>
      </w:pPr>
      <w:r w:rsidRPr="00507743">
        <w:rPr>
          <w:rFonts w:ascii="&amp;quot" w:eastAsia="Times New Roman" w:hAnsi="&amp;quot" w:cs="Times New Roman"/>
          <w:color w:val="333333"/>
          <w:sz w:val="26"/>
          <w:szCs w:val="26"/>
          <w:lang w:eastAsia="en-GB"/>
        </w:rPr>
        <w:t xml:space="preserve">FREEDMAN, Ben (KING'S COLLEGE HOSPITAL NHS FOUNDATION TRUST) </w:t>
      </w:r>
    </w:p>
    <w:p w:rsidR="00507743" w:rsidRPr="00507743" w:rsidRDefault="00507743" w:rsidP="00507743">
      <w:pPr>
        <w:spacing w:after="0" w:line="240" w:lineRule="auto"/>
        <w:rPr>
          <w:rFonts w:ascii="&amp;quot" w:eastAsia="Times New Roman" w:hAnsi="&amp;quot" w:cs="Times New Roman"/>
          <w:color w:val="666666"/>
          <w:sz w:val="17"/>
          <w:szCs w:val="17"/>
          <w:lang w:eastAsia="en-GB"/>
        </w:rPr>
      </w:pPr>
      <w:r w:rsidRPr="00507743">
        <w:rPr>
          <w:rFonts w:ascii="&amp;quot" w:eastAsia="Times New Roman" w:hAnsi="&amp;quot" w:cs="Times New Roman"/>
          <w:color w:val="666666"/>
          <w:sz w:val="17"/>
          <w:szCs w:val="17"/>
          <w:lang w:eastAsia="en-GB"/>
        </w:rPr>
        <w:t>Wed 04/03/2020 11:02</w:t>
      </w:r>
    </w:p>
    <w:p w:rsidR="00507743" w:rsidRPr="00507743" w:rsidRDefault="00507743" w:rsidP="00507743">
      <w:pPr>
        <w:spacing w:after="0" w:line="240" w:lineRule="auto"/>
        <w:rPr>
          <w:rFonts w:ascii="&amp;quot" w:eastAsia="Times New Roman" w:hAnsi="&amp;quot" w:cs="Times New Roman"/>
          <w:color w:val="666666"/>
          <w:sz w:val="17"/>
          <w:szCs w:val="17"/>
          <w:lang w:eastAsia="en-GB"/>
        </w:rPr>
      </w:pPr>
      <w:r w:rsidRPr="00507743">
        <w:rPr>
          <w:rFonts w:ascii="&amp;quot" w:eastAsia="Times New Roman" w:hAnsi="&amp;quot" w:cs="Times New Roman"/>
          <w:color w:val="666666"/>
          <w:sz w:val="17"/>
          <w:szCs w:val="17"/>
          <w:lang w:eastAsia="en-GB"/>
        </w:rPr>
        <w:t>Inbox</w:t>
      </w:r>
    </w:p>
    <w:p w:rsidR="00507743" w:rsidRPr="00507743" w:rsidRDefault="00507743" w:rsidP="00507743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en-GB"/>
        </w:rPr>
      </w:pPr>
      <w:r w:rsidRPr="00507743">
        <w:rPr>
          <w:rFonts w:ascii="&amp;quot" w:eastAsia="Times New Roman" w:hAnsi="&amp;quot" w:cs="Times New Roman"/>
          <w:b/>
          <w:bCs/>
          <w:color w:val="000000"/>
          <w:sz w:val="18"/>
          <w:szCs w:val="18"/>
          <w:lang w:eastAsia="en-GB"/>
        </w:rPr>
        <w:t>To:</w:t>
      </w:r>
    </w:p>
    <w:p w:rsidR="00507743" w:rsidRPr="00507743" w:rsidRDefault="00507743" w:rsidP="00507743">
      <w:pPr>
        <w:spacing w:after="0" w:line="270" w:lineRule="atLeast"/>
        <w:textAlignment w:val="center"/>
        <w:rPr>
          <w:rFonts w:ascii="&amp;quot" w:eastAsia="Times New Roman" w:hAnsi="&amp;quot" w:cs="Times New Roman"/>
          <w:color w:val="000000"/>
          <w:sz w:val="2"/>
          <w:szCs w:val="2"/>
          <w:bdr w:val="none" w:sz="0" w:space="0" w:color="auto" w:frame="1"/>
          <w:lang w:eastAsia="en-GB"/>
        </w:rPr>
      </w:pPr>
      <w:r w:rsidRPr="00507743">
        <w:rPr>
          <w:rFonts w:ascii="&amp;quot" w:eastAsia="Times New Roman" w:hAnsi="&amp;quot" w:cs="Times New Roman"/>
          <w:color w:val="000000"/>
          <w:sz w:val="18"/>
          <w:szCs w:val="18"/>
          <w:bdr w:val="none" w:sz="0" w:space="0" w:color="auto" w:frame="1"/>
          <w:lang w:eastAsia="en-GB"/>
        </w:rPr>
        <w:t>DAINTY, Caroline (KING'S COLLEGE HOSPITAL NHS FOUNDATION TRUST);</w:t>
      </w:r>
      <w:r w:rsidRPr="00507743">
        <w:rPr>
          <w:rFonts w:ascii="&amp;quot" w:eastAsia="Times New Roman" w:hAnsi="&amp;quot" w:cs="Times New Roman"/>
          <w:color w:val="000000"/>
          <w:sz w:val="2"/>
          <w:szCs w:val="2"/>
          <w:bdr w:val="none" w:sz="0" w:space="0" w:color="auto" w:frame="1"/>
          <w:lang w:eastAsia="en-GB"/>
        </w:rPr>
        <w:t xml:space="preserve"> </w:t>
      </w:r>
    </w:p>
    <w:p w:rsidR="00507743" w:rsidRPr="00507743" w:rsidRDefault="00507743" w:rsidP="00507743">
      <w:pPr>
        <w:spacing w:after="90" w:line="270" w:lineRule="atLeast"/>
        <w:textAlignment w:val="center"/>
        <w:rPr>
          <w:rFonts w:ascii="&amp;quot" w:eastAsia="Times New Roman" w:hAnsi="&amp;quot" w:cs="Times New Roman"/>
          <w:color w:val="000000"/>
          <w:sz w:val="2"/>
          <w:szCs w:val="2"/>
          <w:bdr w:val="none" w:sz="0" w:space="0" w:color="auto" w:frame="1"/>
          <w:lang w:eastAsia="en-GB"/>
        </w:rPr>
      </w:pPr>
      <w:r w:rsidRPr="00507743">
        <w:rPr>
          <w:rFonts w:ascii="&amp;quot" w:eastAsia="Times New Roman" w:hAnsi="&amp;quot" w:cs="Times New Roman"/>
          <w:color w:val="000000"/>
          <w:sz w:val="18"/>
          <w:szCs w:val="18"/>
          <w:bdr w:val="none" w:sz="0" w:space="0" w:color="auto" w:frame="1"/>
          <w:lang w:eastAsia="en-GB"/>
        </w:rPr>
        <w:t>LINES, Hannah (UNIVERSITY HOSPITALS OF LEICESTER NHS TRUST);</w:t>
      </w:r>
      <w:r w:rsidRPr="00507743">
        <w:rPr>
          <w:rFonts w:ascii="&amp;quot" w:eastAsia="Times New Roman" w:hAnsi="&amp;quot" w:cs="Times New Roman"/>
          <w:color w:val="000000"/>
          <w:sz w:val="2"/>
          <w:szCs w:val="2"/>
          <w:bdr w:val="none" w:sz="0" w:space="0" w:color="auto" w:frame="1"/>
          <w:lang w:eastAsia="en-GB"/>
        </w:rPr>
        <w:t xml:space="preserve"> </w:t>
      </w:r>
    </w:p>
    <w:p w:rsidR="00507743" w:rsidRPr="00507743" w:rsidRDefault="00507743" w:rsidP="00507743">
      <w:pPr>
        <w:spacing w:after="0" w:line="240" w:lineRule="auto"/>
        <w:rPr>
          <w:rFonts w:ascii="&amp;quot" w:eastAsia="Times New Roman" w:hAnsi="&amp;quot" w:cs="Times New Roman"/>
          <w:color w:val="767676"/>
          <w:sz w:val="18"/>
          <w:szCs w:val="18"/>
          <w:lang w:eastAsia="en-GB"/>
        </w:rPr>
      </w:pPr>
      <w:r w:rsidRPr="00507743">
        <w:rPr>
          <w:rFonts w:ascii="&amp;quot" w:eastAsia="Times New Roman" w:hAnsi="&amp;quot" w:cs="Times New Roman"/>
          <w:color w:val="767676"/>
          <w:sz w:val="18"/>
          <w:szCs w:val="18"/>
          <w:lang w:eastAsia="en-GB"/>
        </w:rPr>
        <w:t xml:space="preserve">To help protect your privacy, some content in this message has been blocked. To re-enable the blocked features, click here. </w:t>
      </w:r>
    </w:p>
    <w:p w:rsidR="00507743" w:rsidRPr="00507743" w:rsidRDefault="00507743" w:rsidP="00507743">
      <w:pPr>
        <w:spacing w:after="0" w:line="240" w:lineRule="auto"/>
        <w:rPr>
          <w:rFonts w:ascii="&amp;quot" w:eastAsia="Times New Roman" w:hAnsi="&amp;quot" w:cs="Times New Roman"/>
          <w:color w:val="767676"/>
          <w:sz w:val="18"/>
          <w:szCs w:val="18"/>
          <w:lang w:eastAsia="en-GB"/>
        </w:rPr>
      </w:pPr>
      <w:r w:rsidRPr="00507743">
        <w:rPr>
          <w:rFonts w:ascii="&amp;quot" w:eastAsia="Times New Roman" w:hAnsi="&amp;quot" w:cs="Times New Roman"/>
          <w:color w:val="767676"/>
          <w:sz w:val="18"/>
          <w:szCs w:val="18"/>
          <w:lang w:eastAsia="en-GB"/>
        </w:rPr>
        <w:t xml:space="preserve">To always show content from this sender, click here. </w:t>
      </w:r>
    </w:p>
    <w:p w:rsidR="00507743" w:rsidRPr="00507743" w:rsidRDefault="00507743" w:rsidP="005077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en-GB"/>
        </w:rPr>
      </w:pPr>
      <w:r w:rsidRPr="00507743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en-GB"/>
        </w:rPr>
        <w:t>​Yes Caroline did have maternity as stated.</w:t>
      </w:r>
    </w:p>
    <w:p w:rsidR="00507743" w:rsidRPr="00507743" w:rsidRDefault="00507743" w:rsidP="005077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en-GB"/>
        </w:rPr>
      </w:pPr>
      <w:r w:rsidRPr="00507743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en-GB"/>
        </w:rPr>
        <w:t>Ben</w:t>
      </w:r>
    </w:p>
    <w:p w:rsidR="00507743" w:rsidRPr="00507743" w:rsidRDefault="00507743" w:rsidP="005077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en-GB"/>
        </w:rPr>
      </w:pPr>
    </w:p>
    <w:p w:rsidR="00507743" w:rsidRPr="00507743" w:rsidRDefault="00507743" w:rsidP="005077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en-GB"/>
        </w:rPr>
      </w:pPr>
      <w:r w:rsidRPr="00507743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en-GB"/>
        </w:rPr>
        <w:t>Ben Freedman</w:t>
      </w:r>
    </w:p>
    <w:p w:rsidR="00507743" w:rsidRPr="00507743" w:rsidRDefault="00507743" w:rsidP="005077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en-GB"/>
        </w:rPr>
      </w:pPr>
      <w:r w:rsidRPr="00507743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en-GB"/>
        </w:rPr>
        <w:t>Clinical Scientist</w:t>
      </w:r>
    </w:p>
    <w:p w:rsidR="00507743" w:rsidRPr="00507743" w:rsidRDefault="00507743" w:rsidP="005077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en-GB"/>
        </w:rPr>
      </w:pPr>
      <w:r w:rsidRPr="00507743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en-GB"/>
        </w:rPr>
        <w:t>Head of service for Vascular Laboratory</w:t>
      </w:r>
    </w:p>
    <w:p w:rsidR="00507743" w:rsidRPr="00507743" w:rsidRDefault="00507743" w:rsidP="00507743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en-GB"/>
        </w:rPr>
      </w:pPr>
      <w:r w:rsidRPr="00507743">
        <w:rPr>
          <w:rFonts w:ascii="&amp;quot" w:eastAsia="Times New Roman" w:hAnsi="&amp;quot" w:cs="Times New Roman"/>
          <w:color w:val="000000"/>
          <w:sz w:val="24"/>
          <w:szCs w:val="24"/>
          <w:lang w:eastAsia="en-GB"/>
        </w:rPr>
        <w:t>Mark as unread</w:t>
      </w:r>
    </w:p>
    <w:p w:rsidR="00507743" w:rsidRDefault="00507743">
      <w:bookmarkStart w:id="0" w:name="_GoBack"/>
      <w:bookmarkEnd w:id="0"/>
    </w:p>
    <w:sectPr w:rsidR="005077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743"/>
    <w:rsid w:val="00507743"/>
    <w:rsid w:val="006F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AA047"/>
  <w15:chartTrackingRefBased/>
  <w15:docId w15:val="{7E748E8D-1358-4F06-A9B7-1BD6B3EB5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b">
    <w:name w:val="_pe_b"/>
    <w:basedOn w:val="DefaultParagraphFont"/>
    <w:rsid w:val="00507743"/>
  </w:style>
  <w:style w:type="character" w:customStyle="1" w:styleId="bidi">
    <w:name w:val="bidi"/>
    <w:basedOn w:val="DefaultParagraphFont"/>
    <w:rsid w:val="00507743"/>
  </w:style>
  <w:style w:type="character" w:customStyle="1" w:styleId="rpd1">
    <w:name w:val="_rp_d1"/>
    <w:basedOn w:val="DefaultParagraphFont"/>
    <w:rsid w:val="00507743"/>
  </w:style>
  <w:style w:type="character" w:customStyle="1" w:styleId="bw">
    <w:name w:val="_b_w"/>
    <w:basedOn w:val="DefaultParagraphFont"/>
    <w:rsid w:val="00507743"/>
  </w:style>
  <w:style w:type="character" w:customStyle="1" w:styleId="bs">
    <w:name w:val="_b_s"/>
    <w:basedOn w:val="DefaultParagraphFont"/>
    <w:rsid w:val="00507743"/>
  </w:style>
  <w:style w:type="character" w:customStyle="1" w:styleId="fc4">
    <w:name w:val="_fc_4"/>
    <w:basedOn w:val="DefaultParagraphFont"/>
    <w:rsid w:val="00507743"/>
  </w:style>
  <w:style w:type="character" w:customStyle="1" w:styleId="highlight">
    <w:name w:val="highlight"/>
    <w:basedOn w:val="DefaultParagraphFont"/>
    <w:rsid w:val="00507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9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19466">
              <w:marLeft w:val="0"/>
              <w:marRight w:val="0"/>
              <w:marTop w:val="0"/>
              <w:marBottom w:val="0"/>
              <w:divBdr>
                <w:top w:val="none" w:sz="0" w:space="0" w:color="EAEAEA"/>
                <w:left w:val="none" w:sz="0" w:space="0" w:color="EAEAEA"/>
                <w:bottom w:val="single" w:sz="6" w:space="23" w:color="EAEAEA"/>
                <w:right w:val="none" w:sz="0" w:space="0" w:color="EAEAEA"/>
              </w:divBdr>
              <w:divsChild>
                <w:div w:id="94334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86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06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1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19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978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975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42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773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100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617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606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8168991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181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8247422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17870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37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104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040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567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8274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660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685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703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20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70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695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29432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236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946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65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23500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519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296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1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98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17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32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37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2476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2886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72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323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516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5014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6071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51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95800">
              <w:marLeft w:val="0"/>
              <w:marRight w:val="0"/>
              <w:marTop w:val="0"/>
              <w:marBottom w:val="0"/>
              <w:divBdr>
                <w:top w:val="none" w:sz="0" w:space="0" w:color="EAEAEA"/>
                <w:left w:val="none" w:sz="0" w:space="0" w:color="EAEAEA"/>
                <w:bottom w:val="single" w:sz="6" w:space="23" w:color="EAEAEA"/>
                <w:right w:val="none" w:sz="0" w:space="0" w:color="EAEAEA"/>
              </w:divBdr>
              <w:divsChild>
                <w:div w:id="24615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29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2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65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991618">
                                      <w:marLeft w:val="0"/>
                                      <w:marRight w:val="15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199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64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637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861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547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999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991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6765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5165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98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158443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833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39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4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0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277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50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111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285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447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511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8725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575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4004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7682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0320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6787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54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Hospital NHS Foundation Trust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Dainty, Caroline</dc:creator>
  <cp:keywords/>
  <dc:description/>
  <cp:lastModifiedBy>Dainty, Caroline</cp:lastModifiedBy>
  <cp:revision>1</cp:revision>
  <dcterms:created xsi:type="dcterms:W3CDTF">2020-04-12T09:09:00Z</dcterms:created>
  <dcterms:modified xsi:type="dcterms:W3CDTF">2020-04-12T09:14:00Z</dcterms:modified>
</cp:coreProperties>
</file>