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1617" w14:textId="230B8AF3" w:rsidR="001C018A" w:rsidRPr="007E6C89" w:rsidRDefault="2FE90C1F" w:rsidP="67F513B0">
      <w:pPr>
        <w:pStyle w:val="Title"/>
        <w:rPr>
          <w:rFonts w:asciiTheme="minorHAnsi" w:hAnsiTheme="minorHAnsi" w:cstheme="minorBidi"/>
        </w:rPr>
      </w:pPr>
      <w:r w:rsidRPr="67F513B0">
        <w:rPr>
          <w:rFonts w:asciiTheme="minorHAnsi" w:hAnsiTheme="minorHAnsi" w:cstheme="minorBidi"/>
        </w:rPr>
        <w:t>Minutes</w:t>
      </w:r>
      <w:r w:rsidR="006A75D8" w:rsidRPr="67F513B0">
        <w:rPr>
          <w:rFonts w:asciiTheme="minorHAnsi" w:hAnsiTheme="minorHAnsi" w:cstheme="minorBidi"/>
        </w:rPr>
        <w:t xml:space="preserve"> </w:t>
      </w:r>
      <w:r w:rsidR="001C018A" w:rsidRPr="67F513B0">
        <w:rPr>
          <w:rFonts w:asciiTheme="minorHAnsi" w:hAnsiTheme="minorHAnsi" w:cstheme="minorBidi"/>
        </w:rPr>
        <w:t>Vascular Scientist Clinical Meeting</w:t>
      </w:r>
    </w:p>
    <w:p w14:paraId="4C6A2FF8" w14:textId="7D555925" w:rsidR="001C018A" w:rsidRPr="007E6C89" w:rsidRDefault="00A46E6E" w:rsidP="112FB0E0">
      <w:pPr>
        <w:pStyle w:val="Title"/>
        <w:rPr>
          <w:rFonts w:asciiTheme="minorHAnsi" w:hAnsiTheme="minorHAnsi" w:cstheme="minorBidi"/>
          <w:sz w:val="28"/>
          <w:szCs w:val="28"/>
        </w:rPr>
      </w:pPr>
      <w:r w:rsidRPr="112FB0E0">
        <w:rPr>
          <w:rFonts w:asciiTheme="minorHAnsi" w:hAnsiTheme="minorHAnsi" w:cstheme="minorBidi"/>
          <w:sz w:val="28"/>
          <w:szCs w:val="28"/>
        </w:rPr>
        <w:t xml:space="preserve">Date: </w:t>
      </w:r>
      <w:r>
        <w:tab/>
      </w:r>
      <w:r w:rsidR="114A11CA" w:rsidRPr="112FB0E0">
        <w:rPr>
          <w:rFonts w:asciiTheme="minorHAnsi" w:hAnsiTheme="minorHAnsi" w:cstheme="minorBidi"/>
          <w:sz w:val="28"/>
          <w:szCs w:val="28"/>
        </w:rPr>
        <w:t>17 January 2024</w:t>
      </w:r>
      <w:r>
        <w:tab/>
      </w:r>
      <w:r w:rsidR="4EA57ADE" w:rsidRPr="112FB0E0">
        <w:rPr>
          <w:rFonts w:asciiTheme="minorHAnsi" w:hAnsiTheme="minorHAnsi" w:cstheme="minorBidi"/>
          <w:sz w:val="28"/>
          <w:szCs w:val="28"/>
        </w:rPr>
        <w:t>12:30-14:00</w:t>
      </w:r>
      <w:r>
        <w:tab/>
      </w:r>
      <w:r>
        <w:tab/>
      </w:r>
      <w:r w:rsidR="007E6C89" w:rsidRPr="112FB0E0">
        <w:rPr>
          <w:rFonts w:asciiTheme="minorHAnsi" w:hAnsiTheme="minorHAnsi" w:cstheme="minorBidi"/>
          <w:sz w:val="28"/>
          <w:szCs w:val="28"/>
        </w:rPr>
        <w:t xml:space="preserve"> </w:t>
      </w:r>
      <w:r>
        <w:tab/>
      </w:r>
      <w:r w:rsidR="5E30FC47" w:rsidRPr="112FB0E0">
        <w:rPr>
          <w:rFonts w:asciiTheme="minorHAnsi" w:hAnsiTheme="minorHAnsi" w:cstheme="minorBidi"/>
          <w:sz w:val="28"/>
          <w:szCs w:val="28"/>
        </w:rPr>
        <w:t xml:space="preserve">Winford </w:t>
      </w:r>
      <w:proofErr w:type="gramStart"/>
      <w:r w:rsidR="001C018A" w:rsidRPr="112FB0E0">
        <w:rPr>
          <w:rFonts w:asciiTheme="minorHAnsi" w:hAnsiTheme="minorHAnsi" w:cstheme="minorBidi"/>
          <w:sz w:val="28"/>
          <w:szCs w:val="28"/>
        </w:rPr>
        <w:t xml:space="preserve">Room </w:t>
      </w:r>
      <w:r w:rsidR="009A6FB9" w:rsidRPr="112FB0E0">
        <w:rPr>
          <w:rFonts w:asciiTheme="minorHAnsi" w:hAnsiTheme="minorHAnsi" w:cstheme="minorBidi"/>
          <w:sz w:val="28"/>
          <w:szCs w:val="28"/>
        </w:rPr>
        <w:t>,</w:t>
      </w:r>
      <w:proofErr w:type="gramEnd"/>
      <w:r w:rsidR="009A6FB9" w:rsidRPr="112FB0E0">
        <w:rPr>
          <w:rFonts w:asciiTheme="minorHAnsi" w:hAnsiTheme="minorHAnsi" w:cstheme="minorBidi"/>
          <w:sz w:val="28"/>
          <w:szCs w:val="28"/>
        </w:rPr>
        <w:t xml:space="preserve"> </w:t>
      </w:r>
      <w:r w:rsidR="001C018A" w:rsidRPr="112FB0E0">
        <w:rPr>
          <w:rFonts w:asciiTheme="minorHAnsi" w:hAnsiTheme="minorHAnsi" w:cstheme="minorBidi"/>
          <w:sz w:val="28"/>
          <w:szCs w:val="28"/>
        </w:rPr>
        <w:t xml:space="preserve">Brunel Building </w:t>
      </w:r>
    </w:p>
    <w:p w14:paraId="20BF1F1A" w14:textId="77777777" w:rsidR="007E6C89" w:rsidRPr="00A726C5" w:rsidRDefault="007E6C89" w:rsidP="007E6C89">
      <w:pPr>
        <w:rPr>
          <w:b/>
          <w:sz w:val="24"/>
          <w:szCs w:val="24"/>
        </w:rPr>
      </w:pPr>
    </w:p>
    <w:p w14:paraId="7118B3B8" w14:textId="4CFD031A" w:rsidR="007E6C89" w:rsidRDefault="007E6C89" w:rsidP="67F513B0">
      <w:pPr>
        <w:pStyle w:val="ListParagraph"/>
        <w:rPr>
          <w:b/>
          <w:bCs/>
          <w:sz w:val="28"/>
          <w:szCs w:val="28"/>
        </w:rPr>
      </w:pPr>
      <w:r w:rsidRPr="67F513B0">
        <w:rPr>
          <w:b/>
          <w:bCs/>
          <w:sz w:val="28"/>
          <w:szCs w:val="28"/>
        </w:rPr>
        <w:t xml:space="preserve">1. </w:t>
      </w:r>
      <w:r>
        <w:tab/>
      </w:r>
      <w:r w:rsidR="3BCE6D29" w:rsidRPr="67F513B0">
        <w:rPr>
          <w:sz w:val="28"/>
          <w:szCs w:val="28"/>
        </w:rPr>
        <w:t>VS highlight</w:t>
      </w:r>
      <w:r>
        <w:tab/>
      </w:r>
      <w:r w:rsidR="009A6FB9" w:rsidRPr="67F513B0">
        <w:rPr>
          <w:sz w:val="28"/>
          <w:szCs w:val="28"/>
        </w:rPr>
        <w:t>(</w:t>
      </w:r>
      <w:r w:rsidR="2A048ABE" w:rsidRPr="67F513B0">
        <w:rPr>
          <w:sz w:val="28"/>
          <w:szCs w:val="28"/>
        </w:rPr>
        <w:t>5</w:t>
      </w:r>
      <w:r w:rsidR="009A6FB9" w:rsidRPr="67F513B0">
        <w:rPr>
          <w:sz w:val="28"/>
          <w:szCs w:val="28"/>
        </w:rPr>
        <w:t xml:space="preserve"> min</w:t>
      </w:r>
      <w:r w:rsidR="6BE58131" w:rsidRPr="67F513B0">
        <w:rPr>
          <w:sz w:val="28"/>
          <w:szCs w:val="28"/>
        </w:rPr>
        <w:t>s</w:t>
      </w:r>
      <w:r w:rsidR="009A6FB9" w:rsidRPr="67F513B0">
        <w:rPr>
          <w:sz w:val="28"/>
          <w:szCs w:val="28"/>
        </w:rPr>
        <w:t>)</w:t>
      </w:r>
    </w:p>
    <w:p w14:paraId="5F18F266" w14:textId="26EC3748" w:rsidR="007E6C89" w:rsidRDefault="3CD183FC" w:rsidP="67F513B0">
      <w:pPr>
        <w:pStyle w:val="ListParagraph"/>
        <w:ind w:firstLine="720"/>
        <w:rPr>
          <w:b/>
          <w:bCs/>
          <w:sz w:val="28"/>
          <w:szCs w:val="28"/>
        </w:rPr>
      </w:pPr>
      <w:r w:rsidRPr="67F513B0">
        <w:rPr>
          <w:sz w:val="28"/>
          <w:szCs w:val="28"/>
        </w:rPr>
        <w:t>Carotids AI and 3D</w:t>
      </w:r>
      <w:r w:rsidR="007E6C89">
        <w:tab/>
      </w:r>
      <w:r w:rsidR="007E6C89">
        <w:tab/>
      </w:r>
      <w:r w:rsidR="007E6C89">
        <w:tab/>
      </w:r>
      <w:r w:rsidR="007E6C89">
        <w:tab/>
      </w:r>
      <w:r w:rsidR="05B3E8BD" w:rsidRPr="67F513B0">
        <w:rPr>
          <w:b/>
          <w:bCs/>
          <w:sz w:val="28"/>
          <w:szCs w:val="28"/>
        </w:rPr>
        <w:t xml:space="preserve">Will </w:t>
      </w:r>
      <w:r w:rsidR="007E6C89">
        <w:tab/>
      </w:r>
      <w:r w:rsidR="007E6C89">
        <w:tab/>
      </w:r>
      <w:r w:rsidR="00C820A6" w:rsidRPr="67F513B0">
        <w:rPr>
          <w:b/>
          <w:bCs/>
          <w:sz w:val="28"/>
          <w:szCs w:val="28"/>
        </w:rPr>
        <w:t xml:space="preserve"> </w:t>
      </w:r>
    </w:p>
    <w:p w14:paraId="464E8C5F" w14:textId="1A5AD611" w:rsidR="00A46E6E" w:rsidRDefault="007E6C89" w:rsidP="67F513B0">
      <w:pPr>
        <w:spacing w:after="0" w:afterAutospacing="1"/>
        <w:ind w:left="1440" w:hanging="720"/>
        <w:rPr>
          <w:b/>
          <w:bCs/>
          <w:sz w:val="28"/>
          <w:szCs w:val="28"/>
        </w:rPr>
      </w:pPr>
      <w:r w:rsidRPr="67F513B0">
        <w:rPr>
          <w:b/>
          <w:bCs/>
          <w:sz w:val="28"/>
          <w:szCs w:val="28"/>
        </w:rPr>
        <w:t>2.</w:t>
      </w:r>
      <w:r>
        <w:tab/>
      </w:r>
      <w:r w:rsidR="24BF0087" w:rsidRPr="67F513B0">
        <w:rPr>
          <w:sz w:val="28"/>
          <w:szCs w:val="28"/>
        </w:rPr>
        <w:t>VS highlight</w:t>
      </w:r>
      <w:r>
        <w:tab/>
      </w:r>
      <w:r w:rsidR="009A6FB9" w:rsidRPr="67F513B0">
        <w:rPr>
          <w:sz w:val="28"/>
          <w:szCs w:val="28"/>
        </w:rPr>
        <w:t>(</w:t>
      </w:r>
      <w:r w:rsidR="262EFA7F" w:rsidRPr="67F513B0">
        <w:rPr>
          <w:sz w:val="28"/>
          <w:szCs w:val="28"/>
        </w:rPr>
        <w:t>5</w:t>
      </w:r>
      <w:r w:rsidR="009A6FB9" w:rsidRPr="67F513B0">
        <w:rPr>
          <w:sz w:val="28"/>
          <w:szCs w:val="28"/>
        </w:rPr>
        <w:t xml:space="preserve"> min</w:t>
      </w:r>
      <w:r w:rsidR="3B312053" w:rsidRPr="67F513B0">
        <w:rPr>
          <w:sz w:val="28"/>
          <w:szCs w:val="28"/>
        </w:rPr>
        <w:t>s</w:t>
      </w:r>
      <w:r w:rsidR="009A6FB9" w:rsidRPr="67F513B0">
        <w:rPr>
          <w:sz w:val="28"/>
          <w:szCs w:val="28"/>
        </w:rPr>
        <w:t>)</w:t>
      </w:r>
      <w:r>
        <w:tab/>
      </w:r>
      <w:r>
        <w:tab/>
      </w:r>
      <w:r>
        <w:tab/>
      </w:r>
      <w:r w:rsidR="0C6DF1DC" w:rsidRPr="67F513B0">
        <w:rPr>
          <w:b/>
          <w:bCs/>
          <w:sz w:val="28"/>
          <w:szCs w:val="28"/>
        </w:rPr>
        <w:t>H</w:t>
      </w:r>
      <w:r w:rsidR="61A07EF1" w:rsidRPr="67F513B0">
        <w:rPr>
          <w:b/>
          <w:bCs/>
          <w:sz w:val="28"/>
          <w:szCs w:val="28"/>
        </w:rPr>
        <w:t xml:space="preserve">arriet </w:t>
      </w:r>
    </w:p>
    <w:p w14:paraId="4210EAFB" w14:textId="0E531CAB" w:rsidR="0CBAB0A1" w:rsidRDefault="6BFE9C7C" w:rsidP="67F513B0">
      <w:pPr>
        <w:ind w:left="720"/>
        <w:rPr>
          <w:sz w:val="28"/>
          <w:szCs w:val="28"/>
        </w:rPr>
      </w:pPr>
      <w:r w:rsidRPr="67F513B0">
        <w:rPr>
          <w:sz w:val="28"/>
          <w:szCs w:val="28"/>
        </w:rPr>
        <w:t>GCA or Temporal a</w:t>
      </w:r>
      <w:r w:rsidR="579A09BB" w:rsidRPr="67F513B0">
        <w:rPr>
          <w:sz w:val="28"/>
          <w:szCs w:val="28"/>
        </w:rPr>
        <w:t>r</w:t>
      </w:r>
      <w:r w:rsidRPr="67F513B0">
        <w:rPr>
          <w:sz w:val="28"/>
          <w:szCs w:val="28"/>
        </w:rPr>
        <w:t>teritis</w:t>
      </w:r>
      <w:r w:rsidR="3C934521" w:rsidRPr="67F513B0">
        <w:rPr>
          <w:sz w:val="28"/>
          <w:szCs w:val="28"/>
        </w:rPr>
        <w:t xml:space="preserve">/occipital </w:t>
      </w:r>
    </w:p>
    <w:p w14:paraId="73AA7BED" w14:textId="238F210D" w:rsidR="007E6C89" w:rsidRPr="007E6C89" w:rsidRDefault="009A47D6" w:rsidP="67F513B0">
      <w:pPr>
        <w:spacing w:after="0" w:afterAutospacing="1"/>
        <w:ind w:left="1440" w:hanging="720"/>
        <w:rPr>
          <w:b/>
          <w:bCs/>
          <w:sz w:val="28"/>
          <w:szCs w:val="28"/>
        </w:rPr>
      </w:pPr>
      <w:r w:rsidRPr="67F513B0">
        <w:rPr>
          <w:b/>
          <w:bCs/>
          <w:sz w:val="28"/>
          <w:szCs w:val="28"/>
        </w:rPr>
        <w:t xml:space="preserve">3. </w:t>
      </w:r>
      <w:r>
        <w:tab/>
      </w:r>
      <w:r w:rsidR="25DBAD74" w:rsidRPr="67F513B0">
        <w:rPr>
          <w:sz w:val="28"/>
          <w:szCs w:val="28"/>
        </w:rPr>
        <w:t>VS highlight</w:t>
      </w:r>
      <w:r>
        <w:tab/>
      </w:r>
      <w:r w:rsidR="009A6FB9" w:rsidRPr="67F513B0">
        <w:rPr>
          <w:sz w:val="28"/>
          <w:szCs w:val="28"/>
        </w:rPr>
        <w:t>(</w:t>
      </w:r>
      <w:r w:rsidR="3616EA2F" w:rsidRPr="67F513B0">
        <w:rPr>
          <w:sz w:val="28"/>
          <w:szCs w:val="28"/>
        </w:rPr>
        <w:t>5mins</w:t>
      </w:r>
      <w:r w:rsidR="009A6FB9" w:rsidRPr="67F513B0">
        <w:rPr>
          <w:sz w:val="28"/>
          <w:szCs w:val="28"/>
        </w:rPr>
        <w:t>)</w:t>
      </w:r>
    </w:p>
    <w:p w14:paraId="1C183112" w14:textId="7C9FC9E9" w:rsidR="007E6C89" w:rsidRPr="007E6C89" w:rsidRDefault="15B57CD2" w:rsidP="67F513B0">
      <w:pPr>
        <w:spacing w:after="0"/>
        <w:ind w:left="1440"/>
        <w:rPr>
          <w:b/>
          <w:bCs/>
          <w:sz w:val="28"/>
          <w:szCs w:val="28"/>
        </w:rPr>
      </w:pPr>
      <w:r w:rsidRPr="67F513B0">
        <w:rPr>
          <w:sz w:val="28"/>
          <w:szCs w:val="28"/>
        </w:rPr>
        <w:t>Renal Artery imaging</w:t>
      </w:r>
      <w:r w:rsidR="009A47D6">
        <w:tab/>
      </w:r>
      <w:r w:rsidR="009A47D6">
        <w:tab/>
      </w:r>
      <w:r w:rsidR="009A47D6">
        <w:tab/>
      </w:r>
      <w:r w:rsidR="535F2E8F" w:rsidRPr="67F513B0">
        <w:rPr>
          <w:b/>
          <w:bCs/>
          <w:sz w:val="28"/>
          <w:szCs w:val="28"/>
        </w:rPr>
        <w:t xml:space="preserve">Amy </w:t>
      </w:r>
    </w:p>
    <w:p w14:paraId="6EA30E98" w14:textId="553CBDC6" w:rsidR="67F513B0" w:rsidRDefault="67F513B0" w:rsidP="67F513B0">
      <w:pPr>
        <w:spacing w:after="0"/>
        <w:ind w:left="1440"/>
        <w:rPr>
          <w:b/>
          <w:bCs/>
          <w:sz w:val="28"/>
          <w:szCs w:val="28"/>
        </w:rPr>
      </w:pPr>
    </w:p>
    <w:p w14:paraId="0087C11A" w14:textId="152B2790" w:rsidR="007E6C89" w:rsidRDefault="009A47D6" w:rsidP="112FB0E0">
      <w:pPr>
        <w:pStyle w:val="ListParagraph"/>
        <w:rPr>
          <w:sz w:val="28"/>
          <w:szCs w:val="28"/>
        </w:rPr>
      </w:pPr>
      <w:r w:rsidRPr="112FB0E0">
        <w:rPr>
          <w:b/>
          <w:bCs/>
          <w:sz w:val="28"/>
          <w:szCs w:val="28"/>
        </w:rPr>
        <w:t>4</w:t>
      </w:r>
      <w:r w:rsidR="007E6C89" w:rsidRPr="112FB0E0">
        <w:rPr>
          <w:b/>
          <w:bCs/>
          <w:sz w:val="28"/>
          <w:szCs w:val="28"/>
        </w:rPr>
        <w:t>.</w:t>
      </w:r>
      <w:r w:rsidR="0C7C8BCE" w:rsidRPr="112FB0E0">
        <w:rPr>
          <w:b/>
          <w:bCs/>
          <w:sz w:val="28"/>
          <w:szCs w:val="28"/>
        </w:rPr>
        <w:t xml:space="preserve"> </w:t>
      </w:r>
      <w:r w:rsidR="2D434403" w:rsidRPr="112FB0E0">
        <w:rPr>
          <w:b/>
          <w:bCs/>
          <w:sz w:val="28"/>
          <w:szCs w:val="28"/>
        </w:rPr>
        <w:t xml:space="preserve">       </w:t>
      </w:r>
      <w:r w:rsidR="59C5C4F3" w:rsidRPr="112FB0E0">
        <w:rPr>
          <w:sz w:val="28"/>
          <w:szCs w:val="28"/>
        </w:rPr>
        <w:t>VS highlight</w:t>
      </w:r>
      <w:r>
        <w:tab/>
      </w:r>
      <w:r w:rsidR="59C5C4F3" w:rsidRPr="112FB0E0">
        <w:rPr>
          <w:sz w:val="28"/>
          <w:szCs w:val="28"/>
        </w:rPr>
        <w:t>(5mins)</w:t>
      </w:r>
      <w:r>
        <w:tab/>
      </w:r>
      <w:r>
        <w:tab/>
      </w:r>
      <w:r>
        <w:tab/>
      </w:r>
      <w:r w:rsidR="59C5C4F3" w:rsidRPr="112FB0E0">
        <w:rPr>
          <w:b/>
          <w:bCs/>
          <w:sz w:val="28"/>
          <w:szCs w:val="28"/>
        </w:rPr>
        <w:t xml:space="preserve">Ella </w:t>
      </w:r>
    </w:p>
    <w:p w14:paraId="759CC01C" w14:textId="7B19C9F4" w:rsidR="007E6C89" w:rsidRDefault="177C0D8C" w:rsidP="112FB0E0">
      <w:pPr>
        <w:pStyle w:val="ListParagraph"/>
        <w:rPr>
          <w:b/>
          <w:bCs/>
          <w:sz w:val="28"/>
          <w:szCs w:val="28"/>
        </w:rPr>
      </w:pPr>
      <w:r w:rsidRPr="67F513B0">
        <w:rPr>
          <w:sz w:val="28"/>
          <w:szCs w:val="28"/>
        </w:rPr>
        <w:t>Diabetic foot</w:t>
      </w:r>
    </w:p>
    <w:p w14:paraId="4A24D955" w14:textId="3729AED4" w:rsidR="67F513B0" w:rsidRDefault="67F513B0" w:rsidP="67F513B0">
      <w:pPr>
        <w:pStyle w:val="ListParagraph"/>
        <w:rPr>
          <w:sz w:val="28"/>
          <w:szCs w:val="28"/>
        </w:rPr>
      </w:pPr>
    </w:p>
    <w:p w14:paraId="19869BD1" w14:textId="5970A9CE" w:rsidR="007E6C89" w:rsidRDefault="59C5C4F3" w:rsidP="112FB0E0">
      <w:pPr>
        <w:pStyle w:val="ListParagraph"/>
        <w:rPr>
          <w:b/>
          <w:bCs/>
          <w:sz w:val="28"/>
          <w:szCs w:val="28"/>
        </w:rPr>
      </w:pPr>
      <w:r w:rsidRPr="112FB0E0">
        <w:rPr>
          <w:b/>
          <w:bCs/>
          <w:sz w:val="28"/>
          <w:szCs w:val="28"/>
        </w:rPr>
        <w:t xml:space="preserve">5. </w:t>
      </w:r>
      <w:r w:rsidR="009A47D6">
        <w:tab/>
      </w:r>
      <w:r w:rsidRPr="112FB0E0">
        <w:rPr>
          <w:sz w:val="28"/>
          <w:szCs w:val="28"/>
        </w:rPr>
        <w:t>VASBI (5-10mins)</w:t>
      </w:r>
      <w:r w:rsidR="009A47D6">
        <w:tab/>
      </w:r>
      <w:r w:rsidR="009A47D6">
        <w:tab/>
      </w:r>
      <w:r w:rsidR="009A47D6">
        <w:tab/>
      </w:r>
      <w:r w:rsidR="009A47D6">
        <w:tab/>
      </w:r>
      <w:r w:rsidRPr="112FB0E0">
        <w:rPr>
          <w:b/>
          <w:bCs/>
          <w:sz w:val="28"/>
          <w:szCs w:val="28"/>
        </w:rPr>
        <w:t>Simon/Kay</w:t>
      </w:r>
    </w:p>
    <w:p w14:paraId="67D504CA" w14:textId="16AE3900" w:rsidR="007E6C89" w:rsidRDefault="05C0AE5D" w:rsidP="67F513B0">
      <w:pPr>
        <w:pStyle w:val="ListParagraph"/>
        <w:ind w:firstLine="720"/>
        <w:rPr>
          <w:sz w:val="28"/>
          <w:szCs w:val="28"/>
        </w:rPr>
      </w:pPr>
      <w:r w:rsidRPr="67F513B0">
        <w:rPr>
          <w:sz w:val="28"/>
          <w:szCs w:val="28"/>
        </w:rPr>
        <w:t>Overview</w:t>
      </w:r>
      <w:r w:rsidR="009A47D6">
        <w:tab/>
      </w:r>
    </w:p>
    <w:p w14:paraId="08C93CC7" w14:textId="562D659E" w:rsidR="67F513B0" w:rsidRDefault="67F513B0" w:rsidP="67F513B0">
      <w:pPr>
        <w:pStyle w:val="ListParagraph"/>
        <w:ind w:firstLine="720"/>
        <w:rPr>
          <w:b/>
          <w:bCs/>
          <w:sz w:val="28"/>
          <w:szCs w:val="28"/>
        </w:rPr>
      </w:pPr>
    </w:p>
    <w:p w14:paraId="239D9D5A" w14:textId="731072AC" w:rsidR="007E6C89" w:rsidRDefault="205B6D53" w:rsidP="112FB0E0">
      <w:pPr>
        <w:pStyle w:val="ListParagraph"/>
        <w:rPr>
          <w:b/>
          <w:bCs/>
          <w:sz w:val="28"/>
          <w:szCs w:val="28"/>
        </w:rPr>
      </w:pPr>
      <w:r w:rsidRPr="112FB0E0">
        <w:rPr>
          <w:b/>
          <w:bCs/>
          <w:sz w:val="28"/>
          <w:szCs w:val="28"/>
        </w:rPr>
        <w:t xml:space="preserve">6. </w:t>
      </w:r>
      <w:r w:rsidR="009A47D6">
        <w:tab/>
      </w:r>
      <w:r w:rsidRPr="112FB0E0">
        <w:rPr>
          <w:sz w:val="28"/>
          <w:szCs w:val="28"/>
        </w:rPr>
        <w:t>Image QA</w:t>
      </w:r>
      <w:r w:rsidR="009A47D6">
        <w:tab/>
      </w:r>
      <w:r w:rsidR="472F4961" w:rsidRPr="112FB0E0">
        <w:rPr>
          <w:sz w:val="28"/>
          <w:szCs w:val="28"/>
        </w:rPr>
        <w:t>(60mins)</w:t>
      </w:r>
      <w:r w:rsidR="009A47D6">
        <w:tab/>
      </w:r>
      <w:r w:rsidR="009A47D6">
        <w:tab/>
      </w:r>
      <w:r w:rsidR="009A47D6">
        <w:tab/>
      </w:r>
      <w:r w:rsidR="69ED8222" w:rsidRPr="112FB0E0">
        <w:rPr>
          <w:b/>
          <w:bCs/>
          <w:sz w:val="28"/>
          <w:szCs w:val="28"/>
        </w:rPr>
        <w:t>Ellie</w:t>
      </w:r>
    </w:p>
    <w:p w14:paraId="4D0D2C6C" w14:textId="09F33696" w:rsidR="007E6C89" w:rsidRDefault="007E6C89" w:rsidP="112FB0E0">
      <w:pPr>
        <w:pStyle w:val="ListParagraph"/>
        <w:rPr>
          <w:b/>
          <w:bCs/>
          <w:sz w:val="28"/>
          <w:szCs w:val="28"/>
        </w:rPr>
      </w:pPr>
    </w:p>
    <w:p w14:paraId="35DD70A1" w14:textId="41E59FC5" w:rsidR="007E6C89" w:rsidRDefault="007E6C89" w:rsidP="112FB0E0">
      <w:pPr>
        <w:pStyle w:val="ListParagraph"/>
        <w:ind w:left="0"/>
        <w:rPr>
          <w:sz w:val="28"/>
          <w:szCs w:val="28"/>
        </w:rPr>
      </w:pPr>
      <w:r w:rsidRPr="112FB0E0">
        <w:rPr>
          <w:sz w:val="28"/>
          <w:szCs w:val="28"/>
        </w:rPr>
        <w:t>Any other business</w:t>
      </w:r>
    </w:p>
    <w:p w14:paraId="0B36B0B3" w14:textId="77777777" w:rsidR="007E6C89" w:rsidRPr="007E6C89" w:rsidRDefault="007E6C89" w:rsidP="007E6C89">
      <w:pPr>
        <w:pStyle w:val="ListParagraph"/>
        <w:rPr>
          <w:b/>
          <w:sz w:val="28"/>
          <w:szCs w:val="28"/>
        </w:rPr>
      </w:pPr>
      <w:r w:rsidRPr="007E6C89">
        <w:rPr>
          <w:b/>
          <w:sz w:val="28"/>
          <w:szCs w:val="28"/>
        </w:rPr>
        <w:tab/>
      </w:r>
    </w:p>
    <w:p w14:paraId="2EE2D07A" w14:textId="4D93E63B" w:rsidR="007E6C89" w:rsidRDefault="66DBA2E2" w:rsidP="112FB0E0">
      <w:pPr>
        <w:pStyle w:val="ListParagraph"/>
        <w:rPr>
          <w:sz w:val="24"/>
          <w:szCs w:val="24"/>
        </w:rPr>
      </w:pPr>
      <w:r w:rsidRPr="67F513B0">
        <w:rPr>
          <w:sz w:val="24"/>
          <w:szCs w:val="24"/>
        </w:rPr>
        <w:t>Volunteer to organise next meeting</w:t>
      </w:r>
      <w:r w:rsidR="016A47FA" w:rsidRPr="67F513B0">
        <w:rPr>
          <w:sz w:val="24"/>
          <w:szCs w:val="24"/>
        </w:rPr>
        <w:t xml:space="preserve"> </w:t>
      </w:r>
      <w:proofErr w:type="gramStart"/>
      <w:r w:rsidR="016A47FA" w:rsidRPr="67F513B0">
        <w:rPr>
          <w:sz w:val="24"/>
          <w:szCs w:val="24"/>
        </w:rPr>
        <w:t>Ella</w:t>
      </w:r>
      <w:proofErr w:type="gramEnd"/>
    </w:p>
    <w:p w14:paraId="4E64ABA4" w14:textId="77777777" w:rsidR="007E6C89" w:rsidRDefault="007E6C89" w:rsidP="007E6C89">
      <w:pPr>
        <w:pStyle w:val="ListParagraph"/>
        <w:rPr>
          <w:b/>
          <w:sz w:val="24"/>
          <w:szCs w:val="24"/>
        </w:rPr>
      </w:pPr>
    </w:p>
    <w:p w14:paraId="07198BD2" w14:textId="35790177" w:rsidR="007E6C89" w:rsidRDefault="1123A96F" w:rsidP="67F513B0">
      <w:pPr>
        <w:pStyle w:val="ListParagraph"/>
        <w:rPr>
          <w:sz w:val="24"/>
          <w:szCs w:val="24"/>
        </w:rPr>
      </w:pPr>
      <w:r w:rsidRPr="67F513B0">
        <w:rPr>
          <w:sz w:val="24"/>
          <w:szCs w:val="24"/>
        </w:rPr>
        <w:t xml:space="preserve">Agreed to second DVT study – </w:t>
      </w:r>
      <w:proofErr w:type="gramStart"/>
      <w:r w:rsidRPr="67F513B0">
        <w:rPr>
          <w:sz w:val="24"/>
          <w:szCs w:val="24"/>
        </w:rPr>
        <w:t>colorectal</w:t>
      </w:r>
      <w:proofErr w:type="gramEnd"/>
      <w:r w:rsidRPr="67F513B0">
        <w:rPr>
          <w:sz w:val="24"/>
          <w:szCs w:val="24"/>
        </w:rPr>
        <w:t xml:space="preserve"> </w:t>
      </w:r>
    </w:p>
    <w:p w14:paraId="7A15B793" w14:textId="38C04BDD" w:rsidR="007E6C89" w:rsidRDefault="1123A96F" w:rsidP="67F513B0">
      <w:pPr>
        <w:pStyle w:val="ListParagraph"/>
        <w:rPr>
          <w:sz w:val="24"/>
          <w:szCs w:val="24"/>
        </w:rPr>
      </w:pPr>
      <w:r w:rsidRPr="67F513B0">
        <w:rPr>
          <w:sz w:val="24"/>
          <w:szCs w:val="24"/>
        </w:rPr>
        <w:t>Victoria</w:t>
      </w:r>
    </w:p>
    <w:p w14:paraId="28B992C4" w14:textId="0A1C3440" w:rsidR="67F513B0" w:rsidRDefault="67F513B0" w:rsidP="67F513B0">
      <w:pPr>
        <w:pStyle w:val="ListParagraph"/>
        <w:rPr>
          <w:b/>
          <w:bCs/>
          <w:sz w:val="24"/>
          <w:szCs w:val="24"/>
        </w:rPr>
      </w:pPr>
    </w:p>
    <w:p w14:paraId="2E307CC3" w14:textId="4CCF38F6" w:rsidR="0053112E" w:rsidRDefault="007E6C89" w:rsidP="112FB0E0">
      <w:pPr>
        <w:pStyle w:val="ListParagraph"/>
        <w:rPr>
          <w:b/>
          <w:bCs/>
          <w:sz w:val="24"/>
          <w:szCs w:val="24"/>
        </w:rPr>
      </w:pPr>
      <w:r w:rsidRPr="112FB0E0">
        <w:rPr>
          <w:b/>
          <w:bCs/>
          <w:sz w:val="24"/>
          <w:szCs w:val="24"/>
        </w:rPr>
        <w:t>Next meeting:</w:t>
      </w:r>
      <w:proofErr w:type="gramStart"/>
      <w:r>
        <w:tab/>
      </w:r>
      <w:r w:rsidR="009A47D6" w:rsidRPr="112FB0E0">
        <w:rPr>
          <w:sz w:val="24"/>
          <w:szCs w:val="24"/>
        </w:rPr>
        <w:t xml:space="preserve"> </w:t>
      </w:r>
      <w:r w:rsidR="00A46E6E" w:rsidRPr="112FB0E0">
        <w:rPr>
          <w:sz w:val="24"/>
          <w:szCs w:val="24"/>
        </w:rPr>
        <w:t xml:space="preserve"> </w:t>
      </w:r>
      <w:r w:rsidR="00C820A6" w:rsidRPr="112FB0E0">
        <w:rPr>
          <w:sz w:val="24"/>
          <w:szCs w:val="24"/>
        </w:rPr>
        <w:t>Tbc</w:t>
      </w:r>
      <w:proofErr w:type="gramEnd"/>
      <w:r w:rsidR="00C820A6" w:rsidRPr="112FB0E0">
        <w:rPr>
          <w:sz w:val="24"/>
          <w:szCs w:val="24"/>
        </w:rPr>
        <w:t xml:space="preserve"> </w:t>
      </w:r>
      <w:r w:rsidR="18CC37AE" w:rsidRPr="112FB0E0">
        <w:rPr>
          <w:sz w:val="24"/>
          <w:szCs w:val="24"/>
        </w:rPr>
        <w:t>April/May 2024</w:t>
      </w:r>
      <w:r>
        <w:tab/>
      </w:r>
    </w:p>
    <w:p w14:paraId="152F1025" w14:textId="77777777" w:rsidR="001C018A" w:rsidRPr="0053112E" w:rsidRDefault="001C018A" w:rsidP="00184AD3">
      <w:pPr>
        <w:pStyle w:val="ListParagraph"/>
        <w:rPr>
          <w:sz w:val="24"/>
          <w:szCs w:val="24"/>
        </w:rPr>
      </w:pPr>
    </w:p>
    <w:p w14:paraId="498B23F9" w14:textId="77777777" w:rsidR="00E45A39" w:rsidRDefault="001C018A" w:rsidP="001C018A">
      <w:pPr>
        <w:pStyle w:val="ListParagraph"/>
        <w:rPr>
          <w:b/>
          <w:sz w:val="24"/>
          <w:szCs w:val="24"/>
        </w:rPr>
      </w:pPr>
      <w:r w:rsidRPr="0053112E">
        <w:rPr>
          <w:b/>
          <w:sz w:val="24"/>
          <w:szCs w:val="24"/>
        </w:rPr>
        <w:tab/>
      </w:r>
    </w:p>
    <w:p w14:paraId="79EFDAB3" w14:textId="77777777" w:rsidR="00E45A39" w:rsidRDefault="00E45A39" w:rsidP="001C018A">
      <w:pPr>
        <w:pStyle w:val="ListParagraph"/>
        <w:rPr>
          <w:b/>
          <w:sz w:val="24"/>
          <w:szCs w:val="24"/>
        </w:rPr>
      </w:pPr>
    </w:p>
    <w:sectPr w:rsidR="00E45A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976A9"/>
    <w:multiLevelType w:val="hybridMultilevel"/>
    <w:tmpl w:val="0660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53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87"/>
    <w:rsid w:val="00095E2D"/>
    <w:rsid w:val="000F78F5"/>
    <w:rsid w:val="001768A6"/>
    <w:rsid w:val="00184AD3"/>
    <w:rsid w:val="001C018A"/>
    <w:rsid w:val="003A79F5"/>
    <w:rsid w:val="004F627C"/>
    <w:rsid w:val="0053112E"/>
    <w:rsid w:val="00552B87"/>
    <w:rsid w:val="00564A6F"/>
    <w:rsid w:val="006A75D8"/>
    <w:rsid w:val="007637BE"/>
    <w:rsid w:val="007E6C89"/>
    <w:rsid w:val="009515CA"/>
    <w:rsid w:val="009A47D6"/>
    <w:rsid w:val="009A6FB9"/>
    <w:rsid w:val="009E3F1E"/>
    <w:rsid w:val="00A45BD8"/>
    <w:rsid w:val="00A46E6E"/>
    <w:rsid w:val="00BC5B6D"/>
    <w:rsid w:val="00C820A6"/>
    <w:rsid w:val="00CA06F1"/>
    <w:rsid w:val="00D01D72"/>
    <w:rsid w:val="00D902BC"/>
    <w:rsid w:val="00E45A39"/>
    <w:rsid w:val="00E82868"/>
    <w:rsid w:val="00F06CF2"/>
    <w:rsid w:val="00F34E35"/>
    <w:rsid w:val="016A47FA"/>
    <w:rsid w:val="05B3E8BD"/>
    <w:rsid w:val="05C0AE5D"/>
    <w:rsid w:val="08A82D4E"/>
    <w:rsid w:val="0C6DF1DC"/>
    <w:rsid w:val="0C7C8BCE"/>
    <w:rsid w:val="0CBAB0A1"/>
    <w:rsid w:val="0DF8B16D"/>
    <w:rsid w:val="1123A96F"/>
    <w:rsid w:val="112FB0E0"/>
    <w:rsid w:val="114A11CA"/>
    <w:rsid w:val="139E2E51"/>
    <w:rsid w:val="15B57CD2"/>
    <w:rsid w:val="16E7820E"/>
    <w:rsid w:val="177C0D8C"/>
    <w:rsid w:val="18CC37AE"/>
    <w:rsid w:val="1CD5E179"/>
    <w:rsid w:val="1E24D666"/>
    <w:rsid w:val="205B6D53"/>
    <w:rsid w:val="24BF0087"/>
    <w:rsid w:val="24DB9E55"/>
    <w:rsid w:val="252104BD"/>
    <w:rsid w:val="25DBAD74"/>
    <w:rsid w:val="262EFA7F"/>
    <w:rsid w:val="2668501B"/>
    <w:rsid w:val="26BCD51E"/>
    <w:rsid w:val="28905213"/>
    <w:rsid w:val="2A048ABE"/>
    <w:rsid w:val="2A2C2274"/>
    <w:rsid w:val="2C4F783B"/>
    <w:rsid w:val="2D434403"/>
    <w:rsid w:val="2DFC1ECC"/>
    <w:rsid w:val="2FE90C1F"/>
    <w:rsid w:val="316170E1"/>
    <w:rsid w:val="3616EA2F"/>
    <w:rsid w:val="36EC7C54"/>
    <w:rsid w:val="3B312053"/>
    <w:rsid w:val="3B68F129"/>
    <w:rsid w:val="3B83E8CA"/>
    <w:rsid w:val="3BCE6D29"/>
    <w:rsid w:val="3C934521"/>
    <w:rsid w:val="3CD183FC"/>
    <w:rsid w:val="3D1FB92B"/>
    <w:rsid w:val="3DFEFD2A"/>
    <w:rsid w:val="472F4961"/>
    <w:rsid w:val="49923234"/>
    <w:rsid w:val="4A42628E"/>
    <w:rsid w:val="4ADDF730"/>
    <w:rsid w:val="4DF57FEA"/>
    <w:rsid w:val="4E97F41D"/>
    <w:rsid w:val="4EA57ADE"/>
    <w:rsid w:val="51DD1BA0"/>
    <w:rsid w:val="535F2E8F"/>
    <w:rsid w:val="56F454C2"/>
    <w:rsid w:val="578339D3"/>
    <w:rsid w:val="579A09BB"/>
    <w:rsid w:val="57AF6D46"/>
    <w:rsid w:val="57E4257D"/>
    <w:rsid w:val="594192D1"/>
    <w:rsid w:val="59C5C4F3"/>
    <w:rsid w:val="5B88FFC4"/>
    <w:rsid w:val="5C56AAF6"/>
    <w:rsid w:val="5E30FC47"/>
    <w:rsid w:val="61A07EF1"/>
    <w:rsid w:val="64B7C6A2"/>
    <w:rsid w:val="66DBA2E2"/>
    <w:rsid w:val="67F513B0"/>
    <w:rsid w:val="69ED8222"/>
    <w:rsid w:val="6BE58131"/>
    <w:rsid w:val="6BFE9C7C"/>
    <w:rsid w:val="6E717851"/>
    <w:rsid w:val="761B9E8C"/>
    <w:rsid w:val="76CE8024"/>
    <w:rsid w:val="7A671A49"/>
    <w:rsid w:val="7E72FBB2"/>
    <w:rsid w:val="7E96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2751"/>
  <w15:docId w15:val="{FE349420-B987-4F35-85CA-5B9848C3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A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E6C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6C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D7116338DA84F8A3DE70D74AAA39C" ma:contentTypeVersion="14" ma:contentTypeDescription="Create a new document." ma:contentTypeScope="" ma:versionID="63422c989a6f3432a44f614ef4fccbc2">
  <xsd:schema xmlns:xsd="http://www.w3.org/2001/XMLSchema" xmlns:xs="http://www.w3.org/2001/XMLSchema" xmlns:p="http://schemas.microsoft.com/office/2006/metadata/properties" xmlns:ns2="64c937cf-fd02-4a42-84b0-0da5d221646a" xmlns:ns3="751a449e-61c5-43d1-a346-bdbadfe0f7e3" targetNamespace="http://schemas.microsoft.com/office/2006/metadata/properties" ma:root="true" ma:fieldsID="e8f74871a0ea8cf3bc57eceb32352bcf" ns2:_="" ns3:_="">
    <xsd:import namespace="64c937cf-fd02-4a42-84b0-0da5d221646a"/>
    <xsd:import namespace="751a449e-61c5-43d1-a346-bdbadfe0f7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37cf-fd02-4a42-84b0-0da5d2216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449e-61c5-43d1-a346-bdbadfe0f7e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e74aafc-c8b6-4f78-ac23-b96ae1cdcf05}" ma:internalName="TaxCatchAll" ma:showField="CatchAllData" ma:web="751a449e-61c5-43d1-a346-bdbadfe0f7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a449e-61c5-43d1-a346-bdbadfe0f7e3" xsi:nil="true"/>
    <lcf76f155ced4ddcb4097134ff3c332f xmlns="64c937cf-fd02-4a42-84b0-0da5d22164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2B7485-60E7-4923-BFDA-AA490A83F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37cf-fd02-4a42-84b0-0da5d221646a"/>
    <ds:schemaRef ds:uri="751a449e-61c5-43d1-a346-bdbadfe0f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5CA91-D316-4AA9-9E51-EFA8EE26F5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EE175-EE2F-4130-BDFF-B2E2ECF59DB2}">
  <ds:schemaRefs>
    <ds:schemaRef ds:uri="http://schemas.microsoft.com/office/2006/metadata/properties"/>
    <ds:schemaRef ds:uri="http://schemas.microsoft.com/office/infopath/2007/PartnerControls"/>
    <ds:schemaRef ds:uri="751a449e-61c5-43d1-a346-bdbadfe0f7e3"/>
    <ds:schemaRef ds:uri="64c937cf-fd02-4a42-84b0-0da5d2216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NBT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 Walker</dc:creator>
  <cp:lastModifiedBy>Maria Morgan</cp:lastModifiedBy>
  <cp:revision>2</cp:revision>
  <dcterms:created xsi:type="dcterms:W3CDTF">2024-01-19T17:00:00Z</dcterms:created>
  <dcterms:modified xsi:type="dcterms:W3CDTF">2024-01-19T17:00:00Z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0x010100FFFD7116338DA84F8A3DE70D74AAA39C</vt:lpwstr>
  </property>
  <property fmtid="{D5CDD505-2E9C-101B-9397-08002B2CF9AE}" pid="3" name="MediaServiceImageTags">
    <vt:lpwstr/>
  </property>
</Properties>
</file>