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E5" w:rsidRDefault="00171BE5" w:rsidP="00171BE5">
      <w:pPr>
        <w:pStyle w:val="xmsonormal"/>
        <w:shd w:val="clear" w:color="auto" w:fill="FFFFFF"/>
        <w:spacing w:before="0" w:beforeAutospacing="0" w:after="0" w:afterAutospacing="0"/>
        <w:rPr>
          <w:color w:val="212121"/>
        </w:rPr>
      </w:pPr>
      <w:r>
        <w:rPr>
          <w:rFonts w:ascii="Calibri" w:hAnsi="Calibri"/>
          <w:b/>
          <w:bCs/>
          <w:color w:val="000000"/>
          <w:sz w:val="22"/>
          <w:szCs w:val="22"/>
        </w:rPr>
        <w:t>From:</w:t>
      </w:r>
      <w:r>
        <w:rPr>
          <w:rFonts w:ascii="Calibri" w:hAnsi="Calibri"/>
          <w:color w:val="000000"/>
          <w:sz w:val="22"/>
          <w:szCs w:val="22"/>
        </w:rPr>
        <w:t> </w:t>
      </w:r>
      <w:r>
        <w:rPr>
          <w:rStyle w:val="highlight"/>
          <w:rFonts w:ascii="Calibri" w:hAnsi="Calibri"/>
          <w:color w:val="000000"/>
          <w:sz w:val="22"/>
          <w:szCs w:val="22"/>
          <w:shd w:val="clear" w:color="auto" w:fill="FFEE94"/>
        </w:rPr>
        <w:t>May</w:t>
      </w:r>
      <w:r>
        <w:rPr>
          <w:rFonts w:ascii="Calibri" w:hAnsi="Calibri"/>
          <w:color w:val="000000"/>
          <w:sz w:val="22"/>
          <w:szCs w:val="22"/>
        </w:rPr>
        <w:t> </w:t>
      </w:r>
      <w:proofErr w:type="spellStart"/>
      <w:r>
        <w:rPr>
          <w:rStyle w:val="highlight"/>
          <w:rFonts w:ascii="Calibri" w:hAnsi="Calibri"/>
          <w:color w:val="000000"/>
          <w:sz w:val="22"/>
          <w:szCs w:val="22"/>
          <w:shd w:val="clear" w:color="auto" w:fill="FFEE94"/>
        </w:rPr>
        <w:t>Azzawi</w:t>
      </w:r>
      <w:proofErr w:type="spellEnd"/>
      <w:r>
        <w:rPr>
          <w:rFonts w:ascii="Calibri" w:hAnsi="Calibri"/>
          <w:color w:val="000000"/>
          <w:sz w:val="22"/>
          <w:szCs w:val="22"/>
        </w:rPr>
        <w:t> &lt;</w:t>
      </w:r>
      <w:hyperlink r:id="rId4" w:tgtFrame="_blank" w:history="1">
        <w:r>
          <w:rPr>
            <w:rStyle w:val="Hyperlink"/>
            <w:rFonts w:ascii="Calibri" w:hAnsi="Calibri"/>
            <w:sz w:val="22"/>
            <w:szCs w:val="22"/>
          </w:rPr>
          <w:t>M.</w:t>
        </w:r>
        <w:r>
          <w:rPr>
            <w:rStyle w:val="highlight"/>
            <w:rFonts w:ascii="Calibri" w:hAnsi="Calibri"/>
            <w:color w:val="0000FF"/>
            <w:sz w:val="22"/>
            <w:szCs w:val="22"/>
            <w:u w:val="single"/>
            <w:shd w:val="clear" w:color="auto" w:fill="FFEE94"/>
          </w:rPr>
          <w:t>Azzawi</w:t>
        </w:r>
        <w:r>
          <w:rPr>
            <w:rStyle w:val="Hyperlink"/>
            <w:rFonts w:ascii="Calibri" w:hAnsi="Calibri"/>
            <w:sz w:val="22"/>
            <w:szCs w:val="22"/>
          </w:rPr>
          <w:t>@mmu.ac.uk</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Sent:</w:t>
      </w:r>
      <w:r>
        <w:rPr>
          <w:rFonts w:ascii="Calibri" w:hAnsi="Calibri"/>
          <w:color w:val="000000"/>
          <w:sz w:val="22"/>
          <w:szCs w:val="22"/>
        </w:rPr>
        <w:t> 13 November 2017 14:54:24</w:t>
      </w:r>
      <w:r>
        <w:rPr>
          <w:rFonts w:ascii="Calibri" w:hAnsi="Calibri"/>
          <w:color w:val="000000"/>
          <w:sz w:val="22"/>
          <w:szCs w:val="22"/>
        </w:rPr>
        <w:br/>
      </w:r>
      <w:r>
        <w:rPr>
          <w:rFonts w:ascii="Calibri" w:hAnsi="Calibri"/>
          <w:b/>
          <w:bCs/>
          <w:color w:val="000000"/>
          <w:sz w:val="22"/>
          <w:szCs w:val="22"/>
        </w:rPr>
        <w:t>To:</w:t>
      </w:r>
      <w:r>
        <w:rPr>
          <w:rFonts w:ascii="Calibri" w:hAnsi="Calibri"/>
          <w:color w:val="000000"/>
          <w:sz w:val="22"/>
          <w:szCs w:val="22"/>
        </w:rPr>
        <w:t> </w:t>
      </w:r>
      <w:proofErr w:type="spellStart"/>
      <w:r>
        <w:rPr>
          <w:rFonts w:ascii="Calibri" w:hAnsi="Calibri"/>
          <w:color w:val="000000"/>
          <w:sz w:val="22"/>
          <w:szCs w:val="22"/>
        </w:rPr>
        <w:t>Edlin</w:t>
      </w:r>
      <w:proofErr w:type="spellEnd"/>
      <w:r>
        <w:rPr>
          <w:rFonts w:ascii="Calibri" w:hAnsi="Calibri"/>
          <w:color w:val="000000"/>
          <w:sz w:val="22"/>
          <w:szCs w:val="22"/>
        </w:rPr>
        <w:t xml:space="preserve"> Helena (R0A) Manchester University NHS FT; Ian Kay</w:t>
      </w:r>
      <w:r>
        <w:rPr>
          <w:rFonts w:ascii="Calibri" w:hAnsi="Calibri"/>
          <w:color w:val="000000"/>
          <w:sz w:val="22"/>
          <w:szCs w:val="22"/>
        </w:rPr>
        <w:br/>
      </w:r>
      <w:r>
        <w:rPr>
          <w:rFonts w:ascii="Calibri" w:hAnsi="Calibri"/>
          <w:b/>
          <w:bCs/>
          <w:color w:val="000000"/>
          <w:sz w:val="22"/>
          <w:szCs w:val="22"/>
        </w:rPr>
        <w:t>Cc:</w:t>
      </w:r>
      <w:r>
        <w:rPr>
          <w:rFonts w:ascii="Calibri" w:hAnsi="Calibri"/>
          <w:color w:val="000000"/>
          <w:sz w:val="22"/>
          <w:szCs w:val="22"/>
        </w:rPr>
        <w:t> Hannah Buggey; Nicola Hughes</w:t>
      </w:r>
      <w:r>
        <w:rPr>
          <w:rFonts w:ascii="Calibri" w:hAnsi="Calibri"/>
          <w:color w:val="000000"/>
          <w:sz w:val="22"/>
          <w:szCs w:val="22"/>
        </w:rPr>
        <w:br/>
      </w:r>
      <w:r>
        <w:rPr>
          <w:rFonts w:ascii="Calibri" w:hAnsi="Calibri"/>
          <w:b/>
          <w:bCs/>
          <w:color w:val="000000"/>
          <w:sz w:val="22"/>
          <w:szCs w:val="22"/>
        </w:rPr>
        <w:t>Subject:</w:t>
      </w:r>
      <w:r>
        <w:rPr>
          <w:rFonts w:ascii="Calibri" w:hAnsi="Calibri"/>
          <w:color w:val="000000"/>
          <w:sz w:val="22"/>
          <w:szCs w:val="22"/>
        </w:rPr>
        <w:t> RE: Specialist teaching 2017</w:t>
      </w:r>
    </w:p>
    <w:p w:rsidR="00171BE5" w:rsidRDefault="00171BE5" w:rsidP="00171BE5">
      <w:pPr>
        <w:pStyle w:val="xmsonormal"/>
        <w:shd w:val="clear" w:color="auto" w:fill="FFFFFF"/>
        <w:spacing w:before="0" w:beforeAutospacing="0" w:after="0" w:afterAutospacing="0"/>
        <w:rPr>
          <w:color w:val="212121"/>
        </w:rPr>
      </w:pPr>
      <w:r>
        <w:rPr>
          <w:rFonts w:ascii="Calibri" w:hAnsi="Calibri"/>
          <w:color w:val="000000"/>
        </w:rPr>
        <w:t> </w:t>
      </w:r>
    </w:p>
    <w:p w:rsidR="00171BE5" w:rsidRDefault="00171BE5" w:rsidP="00171BE5">
      <w:pPr>
        <w:pStyle w:val="xmsonormal"/>
        <w:shd w:val="clear" w:color="auto" w:fill="FFFFFF"/>
        <w:spacing w:before="0" w:beforeAutospacing="0" w:after="0" w:afterAutospacing="0"/>
        <w:rPr>
          <w:color w:val="212121"/>
        </w:rPr>
      </w:pPr>
      <w:r>
        <w:rPr>
          <w:rFonts w:ascii="Calibri" w:hAnsi="Calibri"/>
          <w:color w:val="000000"/>
          <w:sz w:val="20"/>
          <w:szCs w:val="20"/>
        </w:rPr>
        <w:t>Hi Helena</w:t>
      </w:r>
      <w:proofErr w:type="gramStart"/>
      <w:r>
        <w:rPr>
          <w:rFonts w:ascii="Calibri" w:hAnsi="Calibri"/>
          <w:color w:val="000000"/>
          <w:sz w:val="20"/>
          <w:szCs w:val="20"/>
        </w:rPr>
        <w:t>,</w:t>
      </w:r>
      <w:proofErr w:type="gramEnd"/>
      <w:r>
        <w:rPr>
          <w:rFonts w:ascii="Calibri" w:hAnsi="Calibri"/>
          <w:color w:val="000000"/>
          <w:sz w:val="20"/>
          <w:szCs w:val="20"/>
        </w:rPr>
        <w:br/>
        <w:t>Thanks for letting me know, and many thanks to Hannah for stepping in at short notice. </w:t>
      </w:r>
      <w:r>
        <w:rPr>
          <w:rFonts w:ascii="Calibri" w:hAnsi="Calibri"/>
          <w:color w:val="000000"/>
          <w:sz w:val="20"/>
          <w:szCs w:val="20"/>
        </w:rPr>
        <w:br/>
      </w:r>
      <w:r>
        <w:rPr>
          <w:rFonts w:ascii="Calibri" w:hAnsi="Calibri"/>
          <w:color w:val="000000"/>
          <w:sz w:val="20"/>
          <w:szCs w:val="20"/>
        </w:rPr>
        <w:br/>
        <w:t>Also, I have copied in Dr Ian Kay, our head of division, as I understand that he would need to set up a contract for Hannah. This will be for the following hours</w:t>
      </w:r>
      <w:proofErr w:type="gramStart"/>
      <w:r>
        <w:rPr>
          <w:rFonts w:ascii="Calibri" w:hAnsi="Calibri"/>
          <w:color w:val="000000"/>
          <w:sz w:val="20"/>
          <w:szCs w:val="20"/>
        </w:rPr>
        <w:t>:</w:t>
      </w:r>
      <w:proofErr w:type="gramEnd"/>
      <w:r>
        <w:rPr>
          <w:rFonts w:ascii="Calibri" w:hAnsi="Calibri"/>
          <w:color w:val="000000"/>
          <w:sz w:val="20"/>
          <w:szCs w:val="20"/>
        </w:rPr>
        <w:br/>
        <w:t>Teaching on two days:   Thursdays 1st Feb and 8th Feb 2017, JD E412, 10 am, till 4pm.</w:t>
      </w:r>
      <w:r>
        <w:rPr>
          <w:rFonts w:ascii="Calibri" w:hAnsi="Calibri"/>
          <w:color w:val="000000"/>
          <w:sz w:val="20"/>
          <w:szCs w:val="20"/>
        </w:rPr>
        <w:br/>
      </w:r>
      <w:r>
        <w:rPr>
          <w:rFonts w:ascii="Calibri" w:hAnsi="Calibri"/>
          <w:color w:val="000000"/>
          <w:sz w:val="20"/>
          <w:szCs w:val="20"/>
        </w:rPr>
        <w:br/>
        <w:t>Hannah, please let me know if there is any other information that you require.</w:t>
      </w:r>
      <w:r>
        <w:rPr>
          <w:rFonts w:ascii="Calibri" w:hAnsi="Calibri"/>
          <w:color w:val="000000"/>
          <w:sz w:val="20"/>
          <w:szCs w:val="20"/>
        </w:rPr>
        <w:br/>
      </w:r>
      <w:r>
        <w:rPr>
          <w:rFonts w:ascii="Calibri" w:hAnsi="Calibri"/>
          <w:color w:val="000000"/>
          <w:sz w:val="20"/>
          <w:szCs w:val="20"/>
        </w:rPr>
        <w:br/>
        <w:t>Regards,</w:t>
      </w:r>
      <w:r>
        <w:rPr>
          <w:rFonts w:ascii="Calibri" w:hAnsi="Calibri"/>
          <w:color w:val="000000"/>
          <w:sz w:val="20"/>
          <w:szCs w:val="20"/>
        </w:rPr>
        <w:br/>
      </w:r>
      <w:r>
        <w:rPr>
          <w:rStyle w:val="highlight"/>
          <w:rFonts w:ascii="Calibri" w:hAnsi="Calibri"/>
          <w:color w:val="000000"/>
          <w:sz w:val="20"/>
          <w:szCs w:val="20"/>
          <w:shd w:val="clear" w:color="auto" w:fill="FFEE94"/>
        </w:rPr>
        <w:t>May</w:t>
      </w:r>
      <w:r>
        <w:rPr>
          <w:rFonts w:ascii="Calibri" w:hAnsi="Calibri"/>
          <w:color w:val="000000"/>
          <w:sz w:val="20"/>
          <w:szCs w:val="20"/>
        </w:rPr>
        <w:t> </w:t>
      </w:r>
      <w:r>
        <w:rPr>
          <w:rFonts w:ascii="Calibri" w:hAnsi="Calibri"/>
          <w:color w:val="000000"/>
          <w:sz w:val="20"/>
          <w:szCs w:val="20"/>
        </w:rPr>
        <w:br/>
      </w:r>
      <w:r>
        <w:rPr>
          <w:rFonts w:ascii="Calibri" w:hAnsi="Calibri"/>
          <w:color w:val="000000"/>
          <w:sz w:val="20"/>
          <w:szCs w:val="20"/>
        </w:rPr>
        <w:br/>
      </w:r>
      <w:r>
        <w:rPr>
          <w:rFonts w:ascii="Calibri" w:hAnsi="Calibri"/>
          <w:color w:val="000000"/>
          <w:sz w:val="20"/>
          <w:szCs w:val="20"/>
        </w:rPr>
        <w:br/>
        <w:t>-----Original Message-----</w:t>
      </w:r>
      <w:r>
        <w:rPr>
          <w:rFonts w:ascii="Calibri" w:hAnsi="Calibri"/>
          <w:color w:val="000000"/>
          <w:sz w:val="20"/>
          <w:szCs w:val="20"/>
        </w:rPr>
        <w:br/>
        <w:t xml:space="preserve">From: </w:t>
      </w:r>
      <w:proofErr w:type="spellStart"/>
      <w:r>
        <w:rPr>
          <w:rFonts w:ascii="Calibri" w:hAnsi="Calibri"/>
          <w:color w:val="000000"/>
          <w:sz w:val="20"/>
          <w:szCs w:val="20"/>
        </w:rPr>
        <w:t>Edlin</w:t>
      </w:r>
      <w:proofErr w:type="spellEnd"/>
      <w:r>
        <w:rPr>
          <w:rFonts w:ascii="Calibri" w:hAnsi="Calibri"/>
          <w:color w:val="000000"/>
          <w:sz w:val="20"/>
          <w:szCs w:val="20"/>
        </w:rPr>
        <w:t xml:space="preserve"> Helena (R0A) Manchester University NHS FT [</w:t>
      </w:r>
      <w:hyperlink r:id="rId5" w:tgtFrame="_blank" w:history="1">
        <w:r>
          <w:rPr>
            <w:rStyle w:val="Hyperlink"/>
            <w:rFonts w:ascii="Calibri" w:hAnsi="Calibri"/>
            <w:sz w:val="20"/>
            <w:szCs w:val="20"/>
          </w:rPr>
          <w:t>mailto:Helena.Edlin@mft.nhs.uk</w:t>
        </w:r>
      </w:hyperlink>
      <w:r>
        <w:rPr>
          <w:rFonts w:ascii="Calibri" w:hAnsi="Calibri"/>
          <w:color w:val="000000"/>
          <w:sz w:val="20"/>
          <w:szCs w:val="20"/>
        </w:rPr>
        <w:t>] </w:t>
      </w:r>
      <w:r>
        <w:rPr>
          <w:rFonts w:ascii="Calibri" w:hAnsi="Calibri"/>
          <w:color w:val="000000"/>
          <w:sz w:val="20"/>
          <w:szCs w:val="20"/>
        </w:rPr>
        <w:br/>
        <w:t>Sent: 13 November 2017 13:47</w:t>
      </w:r>
      <w:r>
        <w:rPr>
          <w:rFonts w:ascii="Calibri" w:hAnsi="Calibri"/>
          <w:color w:val="000000"/>
          <w:sz w:val="20"/>
          <w:szCs w:val="20"/>
        </w:rPr>
        <w:br/>
        <w:t>To: </w:t>
      </w:r>
      <w:r>
        <w:rPr>
          <w:rStyle w:val="highlight"/>
          <w:rFonts w:ascii="Calibri" w:hAnsi="Calibri"/>
          <w:color w:val="000000"/>
          <w:sz w:val="20"/>
          <w:szCs w:val="20"/>
          <w:shd w:val="clear" w:color="auto" w:fill="FFEE94"/>
        </w:rPr>
        <w:t>May</w:t>
      </w:r>
      <w:r>
        <w:rPr>
          <w:rFonts w:ascii="Calibri" w:hAnsi="Calibri"/>
          <w:color w:val="000000"/>
          <w:sz w:val="20"/>
          <w:szCs w:val="20"/>
        </w:rPr>
        <w:t> </w:t>
      </w:r>
      <w:proofErr w:type="spellStart"/>
      <w:r>
        <w:rPr>
          <w:rStyle w:val="highlight"/>
          <w:rFonts w:ascii="Calibri" w:hAnsi="Calibri"/>
          <w:color w:val="000000"/>
          <w:sz w:val="20"/>
          <w:szCs w:val="20"/>
          <w:shd w:val="clear" w:color="auto" w:fill="FFEE94"/>
        </w:rPr>
        <w:t>Azzawi</w:t>
      </w:r>
      <w:proofErr w:type="spellEnd"/>
      <w:r>
        <w:rPr>
          <w:rFonts w:ascii="Calibri" w:hAnsi="Calibri"/>
          <w:color w:val="000000"/>
          <w:sz w:val="20"/>
          <w:szCs w:val="20"/>
        </w:rPr>
        <w:t> &lt;</w:t>
      </w:r>
      <w:hyperlink r:id="rId6" w:tgtFrame="_blank" w:history="1">
        <w:r>
          <w:rPr>
            <w:rStyle w:val="Hyperlink"/>
            <w:rFonts w:ascii="Calibri" w:hAnsi="Calibri"/>
            <w:sz w:val="20"/>
            <w:szCs w:val="20"/>
          </w:rPr>
          <w:t>M.</w:t>
        </w:r>
        <w:r>
          <w:rPr>
            <w:rStyle w:val="highlight"/>
            <w:rFonts w:ascii="Calibri" w:hAnsi="Calibri"/>
            <w:color w:val="0000FF"/>
            <w:sz w:val="20"/>
            <w:szCs w:val="20"/>
            <w:u w:val="single"/>
            <w:shd w:val="clear" w:color="auto" w:fill="FFEE94"/>
          </w:rPr>
          <w:t>Azzawi</w:t>
        </w:r>
        <w:r>
          <w:rPr>
            <w:rStyle w:val="Hyperlink"/>
            <w:rFonts w:ascii="Calibri" w:hAnsi="Calibri"/>
            <w:sz w:val="20"/>
            <w:szCs w:val="20"/>
          </w:rPr>
          <w:t>@mmu.ac.uk</w:t>
        </w:r>
      </w:hyperlink>
      <w:r>
        <w:rPr>
          <w:rFonts w:ascii="Calibri" w:hAnsi="Calibri"/>
          <w:color w:val="000000"/>
          <w:sz w:val="20"/>
          <w:szCs w:val="20"/>
        </w:rPr>
        <w:t>&gt;</w:t>
      </w:r>
      <w:r>
        <w:rPr>
          <w:rFonts w:ascii="Calibri" w:hAnsi="Calibri"/>
          <w:color w:val="000000"/>
          <w:sz w:val="20"/>
          <w:szCs w:val="20"/>
        </w:rPr>
        <w:br/>
        <w:t>Cc: Hannah Buggey &lt;</w:t>
      </w:r>
      <w:hyperlink r:id="rId7" w:tgtFrame="_blank" w:history="1">
        <w:r>
          <w:rPr>
            <w:rStyle w:val="Hyperlink"/>
            <w:rFonts w:ascii="Calibri" w:hAnsi="Calibri"/>
            <w:sz w:val="20"/>
            <w:szCs w:val="20"/>
          </w:rPr>
          <w:t>hannah.buggey@ivs-online.co.uk</w:t>
        </w:r>
      </w:hyperlink>
      <w:r>
        <w:rPr>
          <w:rFonts w:ascii="Calibri" w:hAnsi="Calibri"/>
          <w:color w:val="000000"/>
          <w:sz w:val="20"/>
          <w:szCs w:val="20"/>
        </w:rPr>
        <w:t>&gt;</w:t>
      </w:r>
      <w:r>
        <w:rPr>
          <w:rFonts w:ascii="Calibri" w:hAnsi="Calibri"/>
          <w:color w:val="000000"/>
          <w:sz w:val="20"/>
          <w:szCs w:val="20"/>
        </w:rPr>
        <w:br/>
        <w:t>Subject: RE: Specialist teaching 2017</w:t>
      </w:r>
      <w:r>
        <w:rPr>
          <w:rFonts w:ascii="Calibri" w:hAnsi="Calibri"/>
          <w:color w:val="000000"/>
          <w:sz w:val="20"/>
          <w:szCs w:val="20"/>
        </w:rPr>
        <w:br/>
      </w:r>
      <w:r>
        <w:rPr>
          <w:rFonts w:ascii="Calibri" w:hAnsi="Calibri"/>
          <w:color w:val="000000"/>
          <w:sz w:val="20"/>
          <w:szCs w:val="20"/>
        </w:rPr>
        <w:br/>
        <w:t>Hi </w:t>
      </w:r>
      <w:r>
        <w:rPr>
          <w:rStyle w:val="highlight"/>
          <w:rFonts w:ascii="Calibri" w:hAnsi="Calibri"/>
          <w:color w:val="000000"/>
          <w:sz w:val="20"/>
          <w:szCs w:val="20"/>
          <w:shd w:val="clear" w:color="auto" w:fill="FFEE94"/>
        </w:rPr>
        <w:t>May</w:t>
      </w:r>
      <w:r>
        <w:rPr>
          <w:rFonts w:ascii="Calibri" w:hAnsi="Calibri"/>
          <w:color w:val="000000"/>
          <w:sz w:val="20"/>
          <w:szCs w:val="20"/>
        </w:rPr>
        <w:br/>
      </w:r>
      <w:r>
        <w:rPr>
          <w:rFonts w:ascii="Calibri" w:hAnsi="Calibri"/>
          <w:color w:val="000000"/>
          <w:sz w:val="20"/>
          <w:szCs w:val="20"/>
        </w:rPr>
        <w:br/>
        <w:t xml:space="preserve">I'm afraid I am unable to give the lectures to the PTP </w:t>
      </w:r>
      <w:proofErr w:type="spellStart"/>
      <w:r>
        <w:rPr>
          <w:rFonts w:ascii="Calibri" w:hAnsi="Calibri"/>
          <w:color w:val="000000"/>
          <w:sz w:val="20"/>
          <w:szCs w:val="20"/>
        </w:rPr>
        <w:t>yr</w:t>
      </w:r>
      <w:proofErr w:type="spellEnd"/>
      <w:r>
        <w:rPr>
          <w:rFonts w:ascii="Calibri" w:hAnsi="Calibri"/>
          <w:color w:val="000000"/>
          <w:sz w:val="20"/>
          <w:szCs w:val="20"/>
        </w:rPr>
        <w:t>  1 group in Feb, this falls at the same time as the mock OSFA's for the STP final year, of which I am the lead station writer, so will be involved in that.</w:t>
      </w:r>
      <w:r>
        <w:rPr>
          <w:rFonts w:ascii="Calibri" w:hAnsi="Calibri"/>
          <w:color w:val="000000"/>
          <w:sz w:val="20"/>
          <w:szCs w:val="20"/>
        </w:rPr>
        <w:br/>
      </w:r>
      <w:r>
        <w:rPr>
          <w:rFonts w:ascii="Calibri" w:hAnsi="Calibri"/>
          <w:color w:val="000000"/>
          <w:sz w:val="20"/>
          <w:szCs w:val="20"/>
        </w:rPr>
        <w:br/>
        <w:t>I have asked Dr Hannah Buggey, a qualified vascular scientist who works at Wythenshawe hospital, if she is free and willing to take this on. She has replied to say that she would be happy to do this, I have therefore copied her in to the email so that you have her contact details. She lectures on the STP and the foundation degree, so has plenty of experience. I have forwarded her the power points and handbook too.</w:t>
      </w:r>
      <w:r>
        <w:rPr>
          <w:rFonts w:ascii="Calibri" w:hAnsi="Calibri"/>
          <w:color w:val="000000"/>
          <w:sz w:val="20"/>
          <w:szCs w:val="20"/>
        </w:rPr>
        <w:br/>
      </w:r>
      <w:r>
        <w:rPr>
          <w:rFonts w:ascii="Calibri" w:hAnsi="Calibri"/>
          <w:color w:val="000000"/>
          <w:sz w:val="20"/>
          <w:szCs w:val="20"/>
        </w:rPr>
        <w:br/>
        <w:t>I hope this is ok with you, and I apologise for having to cancel.</w:t>
      </w:r>
      <w:r>
        <w:rPr>
          <w:rFonts w:ascii="Calibri" w:hAnsi="Calibri"/>
          <w:color w:val="000000"/>
          <w:sz w:val="20"/>
          <w:szCs w:val="20"/>
        </w:rPr>
        <w:br/>
      </w:r>
      <w:r>
        <w:rPr>
          <w:rFonts w:ascii="Calibri" w:hAnsi="Calibri"/>
          <w:color w:val="000000"/>
          <w:sz w:val="20"/>
          <w:szCs w:val="20"/>
        </w:rPr>
        <w:br/>
        <w:t>Kind regards</w:t>
      </w:r>
      <w:r>
        <w:rPr>
          <w:rFonts w:ascii="Calibri" w:hAnsi="Calibri"/>
          <w:color w:val="000000"/>
          <w:sz w:val="20"/>
          <w:szCs w:val="20"/>
        </w:rPr>
        <w:br/>
        <w:t>Helena</w:t>
      </w:r>
      <w:r>
        <w:rPr>
          <w:rFonts w:ascii="Calibri" w:hAnsi="Calibri"/>
          <w:color w:val="000000"/>
          <w:sz w:val="20"/>
          <w:szCs w:val="20"/>
        </w:rPr>
        <w:br/>
      </w:r>
      <w:r>
        <w:rPr>
          <w:rFonts w:ascii="Calibri" w:hAnsi="Calibri"/>
          <w:color w:val="000000"/>
          <w:sz w:val="20"/>
          <w:szCs w:val="20"/>
        </w:rPr>
        <w:br/>
      </w:r>
      <w:proofErr w:type="spellStart"/>
      <w:r>
        <w:rPr>
          <w:rFonts w:ascii="Calibri" w:hAnsi="Calibri"/>
          <w:color w:val="000000"/>
          <w:sz w:val="20"/>
          <w:szCs w:val="20"/>
        </w:rPr>
        <w:t>Helena</w:t>
      </w:r>
      <w:proofErr w:type="spellEnd"/>
      <w:r>
        <w:rPr>
          <w:rFonts w:ascii="Calibri" w:hAnsi="Calibri"/>
          <w:color w:val="000000"/>
          <w:sz w:val="20"/>
          <w:szCs w:val="20"/>
        </w:rPr>
        <w:t xml:space="preserve"> </w:t>
      </w:r>
      <w:proofErr w:type="spellStart"/>
      <w:r>
        <w:rPr>
          <w:rFonts w:ascii="Calibri" w:hAnsi="Calibri"/>
          <w:color w:val="000000"/>
          <w:sz w:val="20"/>
          <w:szCs w:val="20"/>
        </w:rPr>
        <w:t>Edlin</w:t>
      </w:r>
      <w:proofErr w:type="spellEnd"/>
      <w:r>
        <w:rPr>
          <w:rFonts w:ascii="Calibri" w:hAnsi="Calibri"/>
          <w:color w:val="000000"/>
          <w:sz w:val="20"/>
          <w:szCs w:val="20"/>
        </w:rPr>
        <w:t xml:space="preserve"> BSc (</w:t>
      </w:r>
      <w:proofErr w:type="spellStart"/>
      <w:r>
        <w:rPr>
          <w:rFonts w:ascii="Calibri" w:hAnsi="Calibri"/>
          <w:color w:val="000000"/>
          <w:sz w:val="20"/>
          <w:szCs w:val="20"/>
        </w:rPr>
        <w:t>Hons</w:t>
      </w:r>
      <w:proofErr w:type="spellEnd"/>
      <w:r>
        <w:rPr>
          <w:rFonts w:ascii="Calibri" w:hAnsi="Calibri"/>
          <w:color w:val="000000"/>
          <w:sz w:val="20"/>
          <w:szCs w:val="20"/>
        </w:rPr>
        <w:t>) AVS</w:t>
      </w:r>
      <w:r>
        <w:rPr>
          <w:rFonts w:ascii="Calibri" w:hAnsi="Calibri"/>
          <w:color w:val="000000"/>
          <w:sz w:val="20"/>
          <w:szCs w:val="20"/>
        </w:rPr>
        <w:br/>
        <w:t>Lead Clinical Vascular Scientist/ Lab Manager</w:t>
      </w:r>
      <w:r>
        <w:rPr>
          <w:rFonts w:ascii="Calibri" w:hAnsi="Calibri"/>
          <w:color w:val="000000"/>
          <w:sz w:val="20"/>
          <w:szCs w:val="20"/>
        </w:rPr>
        <w:br/>
      </w:r>
      <w:r>
        <w:rPr>
          <w:rFonts w:ascii="Calibri" w:hAnsi="Calibri"/>
          <w:color w:val="000000"/>
          <w:sz w:val="20"/>
          <w:szCs w:val="20"/>
        </w:rPr>
        <w:br/>
        <w:t>Manchester Royal Infirmary</w:t>
      </w:r>
      <w:r>
        <w:rPr>
          <w:rFonts w:ascii="Calibri" w:hAnsi="Calibri"/>
          <w:color w:val="000000"/>
          <w:sz w:val="20"/>
          <w:szCs w:val="20"/>
        </w:rPr>
        <w:br/>
        <w:t>Oxford Road</w:t>
      </w:r>
      <w:r>
        <w:rPr>
          <w:rFonts w:ascii="Calibri" w:hAnsi="Calibri"/>
          <w:color w:val="000000"/>
          <w:sz w:val="20"/>
          <w:szCs w:val="20"/>
        </w:rPr>
        <w:br/>
        <w:t>Manchester, M13 9WL</w:t>
      </w:r>
      <w:r>
        <w:rPr>
          <w:rFonts w:ascii="Calibri" w:hAnsi="Calibri"/>
          <w:color w:val="000000"/>
          <w:sz w:val="20"/>
          <w:szCs w:val="20"/>
        </w:rPr>
        <w:br/>
        <w:t>Tel: 0161 2766872</w:t>
      </w:r>
      <w:r>
        <w:rPr>
          <w:rFonts w:ascii="Calibri" w:hAnsi="Calibri"/>
          <w:color w:val="000000"/>
          <w:sz w:val="20"/>
          <w:szCs w:val="20"/>
        </w:rPr>
        <w:br/>
        <w:t>Manchester University NHS Foundation Trust</w:t>
      </w:r>
    </w:p>
    <w:p w:rsidR="00306171" w:rsidRDefault="00306171">
      <w:bookmarkStart w:id="0" w:name="_GoBack"/>
      <w:bookmarkEnd w:id="0"/>
    </w:p>
    <w:sectPr w:rsidR="00306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E5"/>
    <w:rsid w:val="00001B02"/>
    <w:rsid w:val="000067AB"/>
    <w:rsid w:val="000109CF"/>
    <w:rsid w:val="000161D7"/>
    <w:rsid w:val="00017A47"/>
    <w:rsid w:val="000379FA"/>
    <w:rsid w:val="00050573"/>
    <w:rsid w:val="000647CB"/>
    <w:rsid w:val="00095242"/>
    <w:rsid w:val="00097968"/>
    <w:rsid w:val="000A75F6"/>
    <w:rsid w:val="000B2982"/>
    <w:rsid w:val="000B4D3E"/>
    <w:rsid w:val="000D4231"/>
    <w:rsid w:val="000F224E"/>
    <w:rsid w:val="00100F72"/>
    <w:rsid w:val="00115038"/>
    <w:rsid w:val="00141483"/>
    <w:rsid w:val="00141BDA"/>
    <w:rsid w:val="00143A9F"/>
    <w:rsid w:val="00146CD5"/>
    <w:rsid w:val="00157BE6"/>
    <w:rsid w:val="00171BE5"/>
    <w:rsid w:val="00173AFC"/>
    <w:rsid w:val="00195090"/>
    <w:rsid w:val="001C1CC2"/>
    <w:rsid w:val="001E4015"/>
    <w:rsid w:val="001F2B27"/>
    <w:rsid w:val="001F47AA"/>
    <w:rsid w:val="00210E62"/>
    <w:rsid w:val="002263B1"/>
    <w:rsid w:val="002275A3"/>
    <w:rsid w:val="00232DEA"/>
    <w:rsid w:val="00236D35"/>
    <w:rsid w:val="00272011"/>
    <w:rsid w:val="0028590A"/>
    <w:rsid w:val="00290B45"/>
    <w:rsid w:val="002A0EF3"/>
    <w:rsid w:val="002A5240"/>
    <w:rsid w:val="002A60B3"/>
    <w:rsid w:val="002A7955"/>
    <w:rsid w:val="002B456F"/>
    <w:rsid w:val="002B586B"/>
    <w:rsid w:val="002C1517"/>
    <w:rsid w:val="002D11E7"/>
    <w:rsid w:val="002D5DDC"/>
    <w:rsid w:val="002E4360"/>
    <w:rsid w:val="00306171"/>
    <w:rsid w:val="003068F5"/>
    <w:rsid w:val="00322D27"/>
    <w:rsid w:val="003266A6"/>
    <w:rsid w:val="00335AA1"/>
    <w:rsid w:val="00337542"/>
    <w:rsid w:val="00342140"/>
    <w:rsid w:val="00344F18"/>
    <w:rsid w:val="003523B1"/>
    <w:rsid w:val="00384568"/>
    <w:rsid w:val="003856D5"/>
    <w:rsid w:val="003874EF"/>
    <w:rsid w:val="00393827"/>
    <w:rsid w:val="003D6A0D"/>
    <w:rsid w:val="003E41C5"/>
    <w:rsid w:val="003F3A77"/>
    <w:rsid w:val="0040087F"/>
    <w:rsid w:val="0040325C"/>
    <w:rsid w:val="00417C6C"/>
    <w:rsid w:val="00437DE2"/>
    <w:rsid w:val="00445C12"/>
    <w:rsid w:val="00451014"/>
    <w:rsid w:val="00455A0E"/>
    <w:rsid w:val="00461164"/>
    <w:rsid w:val="004749AE"/>
    <w:rsid w:val="0048203E"/>
    <w:rsid w:val="00485D87"/>
    <w:rsid w:val="00490AF3"/>
    <w:rsid w:val="00491A47"/>
    <w:rsid w:val="0049233C"/>
    <w:rsid w:val="0049456D"/>
    <w:rsid w:val="00497DAF"/>
    <w:rsid w:val="004A07ED"/>
    <w:rsid w:val="004A39CA"/>
    <w:rsid w:val="004A4E57"/>
    <w:rsid w:val="004A75AC"/>
    <w:rsid w:val="004B2E00"/>
    <w:rsid w:val="004C0B52"/>
    <w:rsid w:val="004C4FA3"/>
    <w:rsid w:val="004C6732"/>
    <w:rsid w:val="004D3BD4"/>
    <w:rsid w:val="004E43B3"/>
    <w:rsid w:val="004F1B81"/>
    <w:rsid w:val="004F264B"/>
    <w:rsid w:val="004F3668"/>
    <w:rsid w:val="004F6C5B"/>
    <w:rsid w:val="00505F8B"/>
    <w:rsid w:val="00513AC8"/>
    <w:rsid w:val="0053247D"/>
    <w:rsid w:val="005348B9"/>
    <w:rsid w:val="005405B9"/>
    <w:rsid w:val="00541E87"/>
    <w:rsid w:val="0054221E"/>
    <w:rsid w:val="00551165"/>
    <w:rsid w:val="00567D46"/>
    <w:rsid w:val="00592434"/>
    <w:rsid w:val="005A002E"/>
    <w:rsid w:val="005A3E2D"/>
    <w:rsid w:val="005B1645"/>
    <w:rsid w:val="005B6D0F"/>
    <w:rsid w:val="005D0B47"/>
    <w:rsid w:val="005E1573"/>
    <w:rsid w:val="005E606B"/>
    <w:rsid w:val="005F166A"/>
    <w:rsid w:val="006015C4"/>
    <w:rsid w:val="00617E92"/>
    <w:rsid w:val="006248D6"/>
    <w:rsid w:val="0063257A"/>
    <w:rsid w:val="00637946"/>
    <w:rsid w:val="006424BA"/>
    <w:rsid w:val="00650312"/>
    <w:rsid w:val="006554EC"/>
    <w:rsid w:val="00655ADE"/>
    <w:rsid w:val="006665EC"/>
    <w:rsid w:val="00667AE7"/>
    <w:rsid w:val="006817C6"/>
    <w:rsid w:val="00692A06"/>
    <w:rsid w:val="00692A5E"/>
    <w:rsid w:val="006E0967"/>
    <w:rsid w:val="006F169D"/>
    <w:rsid w:val="006F5081"/>
    <w:rsid w:val="007001F4"/>
    <w:rsid w:val="00702629"/>
    <w:rsid w:val="00707170"/>
    <w:rsid w:val="00727B64"/>
    <w:rsid w:val="0075787A"/>
    <w:rsid w:val="00761D79"/>
    <w:rsid w:val="00766163"/>
    <w:rsid w:val="00773B77"/>
    <w:rsid w:val="0078262B"/>
    <w:rsid w:val="0078330F"/>
    <w:rsid w:val="007A6AF5"/>
    <w:rsid w:val="007A6DC1"/>
    <w:rsid w:val="007B5EFE"/>
    <w:rsid w:val="007C1AF8"/>
    <w:rsid w:val="007C3272"/>
    <w:rsid w:val="007E5DBF"/>
    <w:rsid w:val="007F62FD"/>
    <w:rsid w:val="007F63CF"/>
    <w:rsid w:val="008012EC"/>
    <w:rsid w:val="00810E41"/>
    <w:rsid w:val="00811F2F"/>
    <w:rsid w:val="00815474"/>
    <w:rsid w:val="00826568"/>
    <w:rsid w:val="0082721E"/>
    <w:rsid w:val="00835F56"/>
    <w:rsid w:val="008433C9"/>
    <w:rsid w:val="00844148"/>
    <w:rsid w:val="00851A40"/>
    <w:rsid w:val="00853B9B"/>
    <w:rsid w:val="00857577"/>
    <w:rsid w:val="00866ED6"/>
    <w:rsid w:val="00884E3C"/>
    <w:rsid w:val="008908D1"/>
    <w:rsid w:val="0089596A"/>
    <w:rsid w:val="008A0749"/>
    <w:rsid w:val="008B282D"/>
    <w:rsid w:val="008D60E2"/>
    <w:rsid w:val="008D74F5"/>
    <w:rsid w:val="008E5026"/>
    <w:rsid w:val="008F1399"/>
    <w:rsid w:val="00901625"/>
    <w:rsid w:val="009145BB"/>
    <w:rsid w:val="00933927"/>
    <w:rsid w:val="00935784"/>
    <w:rsid w:val="00941932"/>
    <w:rsid w:val="009504D8"/>
    <w:rsid w:val="00950BB7"/>
    <w:rsid w:val="0096775E"/>
    <w:rsid w:val="00975EAE"/>
    <w:rsid w:val="00984394"/>
    <w:rsid w:val="00985759"/>
    <w:rsid w:val="009B0931"/>
    <w:rsid w:val="009B3AAA"/>
    <w:rsid w:val="009B52E3"/>
    <w:rsid w:val="009C65E6"/>
    <w:rsid w:val="009C7C5D"/>
    <w:rsid w:val="009F35EB"/>
    <w:rsid w:val="00A04980"/>
    <w:rsid w:val="00A16A8D"/>
    <w:rsid w:val="00A221B4"/>
    <w:rsid w:val="00A22F91"/>
    <w:rsid w:val="00A26FF9"/>
    <w:rsid w:val="00A276A9"/>
    <w:rsid w:val="00A27ED5"/>
    <w:rsid w:val="00A310E4"/>
    <w:rsid w:val="00A41FC3"/>
    <w:rsid w:val="00A459CE"/>
    <w:rsid w:val="00A47DB1"/>
    <w:rsid w:val="00A71E2C"/>
    <w:rsid w:val="00A74CFA"/>
    <w:rsid w:val="00A7724B"/>
    <w:rsid w:val="00A86CF8"/>
    <w:rsid w:val="00A91BFD"/>
    <w:rsid w:val="00A94927"/>
    <w:rsid w:val="00AB732E"/>
    <w:rsid w:val="00AC25C0"/>
    <w:rsid w:val="00AD068B"/>
    <w:rsid w:val="00AD41A1"/>
    <w:rsid w:val="00AE57A2"/>
    <w:rsid w:val="00AF7562"/>
    <w:rsid w:val="00B07B8E"/>
    <w:rsid w:val="00B2272E"/>
    <w:rsid w:val="00B235FB"/>
    <w:rsid w:val="00B247AE"/>
    <w:rsid w:val="00B25CF7"/>
    <w:rsid w:val="00B320C9"/>
    <w:rsid w:val="00B33E45"/>
    <w:rsid w:val="00B43F47"/>
    <w:rsid w:val="00B464CA"/>
    <w:rsid w:val="00B51A35"/>
    <w:rsid w:val="00B543D7"/>
    <w:rsid w:val="00B74948"/>
    <w:rsid w:val="00B843C5"/>
    <w:rsid w:val="00B95190"/>
    <w:rsid w:val="00BA2C31"/>
    <w:rsid w:val="00BA4409"/>
    <w:rsid w:val="00BB2126"/>
    <w:rsid w:val="00BC00A3"/>
    <w:rsid w:val="00BD106B"/>
    <w:rsid w:val="00BF029F"/>
    <w:rsid w:val="00BF27A6"/>
    <w:rsid w:val="00C04A03"/>
    <w:rsid w:val="00C273E6"/>
    <w:rsid w:val="00C31686"/>
    <w:rsid w:val="00C45CD7"/>
    <w:rsid w:val="00C461C1"/>
    <w:rsid w:val="00C4672E"/>
    <w:rsid w:val="00C57E0B"/>
    <w:rsid w:val="00C7442F"/>
    <w:rsid w:val="00C843F4"/>
    <w:rsid w:val="00CA47D9"/>
    <w:rsid w:val="00CB5682"/>
    <w:rsid w:val="00CC17A8"/>
    <w:rsid w:val="00CC4BC4"/>
    <w:rsid w:val="00CE587C"/>
    <w:rsid w:val="00CF23C8"/>
    <w:rsid w:val="00D2016E"/>
    <w:rsid w:val="00D20DCC"/>
    <w:rsid w:val="00D22F60"/>
    <w:rsid w:val="00D315B6"/>
    <w:rsid w:val="00D35203"/>
    <w:rsid w:val="00D531AB"/>
    <w:rsid w:val="00D713E4"/>
    <w:rsid w:val="00D718A0"/>
    <w:rsid w:val="00D72925"/>
    <w:rsid w:val="00D93589"/>
    <w:rsid w:val="00D93D03"/>
    <w:rsid w:val="00DA4AAC"/>
    <w:rsid w:val="00DB41BB"/>
    <w:rsid w:val="00DC370E"/>
    <w:rsid w:val="00DD2B44"/>
    <w:rsid w:val="00DD5C6C"/>
    <w:rsid w:val="00DD6D17"/>
    <w:rsid w:val="00DE0A0D"/>
    <w:rsid w:val="00DE72F2"/>
    <w:rsid w:val="00DF6E03"/>
    <w:rsid w:val="00E02E1B"/>
    <w:rsid w:val="00E17A42"/>
    <w:rsid w:val="00E26A61"/>
    <w:rsid w:val="00E26DCB"/>
    <w:rsid w:val="00E32D4E"/>
    <w:rsid w:val="00E53291"/>
    <w:rsid w:val="00E55BFE"/>
    <w:rsid w:val="00E6674C"/>
    <w:rsid w:val="00E7309D"/>
    <w:rsid w:val="00E76778"/>
    <w:rsid w:val="00E8081A"/>
    <w:rsid w:val="00E836B8"/>
    <w:rsid w:val="00EA3716"/>
    <w:rsid w:val="00EB3184"/>
    <w:rsid w:val="00EB4757"/>
    <w:rsid w:val="00EC1BEB"/>
    <w:rsid w:val="00ED01C1"/>
    <w:rsid w:val="00ED7221"/>
    <w:rsid w:val="00EE0049"/>
    <w:rsid w:val="00EE1E1E"/>
    <w:rsid w:val="00EE3889"/>
    <w:rsid w:val="00EE3F3B"/>
    <w:rsid w:val="00F14018"/>
    <w:rsid w:val="00F15362"/>
    <w:rsid w:val="00F165AC"/>
    <w:rsid w:val="00F26328"/>
    <w:rsid w:val="00F40EAF"/>
    <w:rsid w:val="00F50FFE"/>
    <w:rsid w:val="00F512D3"/>
    <w:rsid w:val="00F52DA3"/>
    <w:rsid w:val="00F70EE8"/>
    <w:rsid w:val="00F73DA4"/>
    <w:rsid w:val="00F833CB"/>
    <w:rsid w:val="00F90C0C"/>
    <w:rsid w:val="00F91055"/>
    <w:rsid w:val="00F92F51"/>
    <w:rsid w:val="00FA0249"/>
    <w:rsid w:val="00FA3255"/>
    <w:rsid w:val="00FC1AAA"/>
    <w:rsid w:val="00FC42A6"/>
    <w:rsid w:val="00FC447E"/>
    <w:rsid w:val="00FD57F4"/>
    <w:rsid w:val="00FE2D1D"/>
    <w:rsid w:val="00FF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3AE39-657E-4943-8178-9B79B34F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71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71BE5"/>
  </w:style>
  <w:style w:type="character" w:styleId="Hyperlink">
    <w:name w:val="Hyperlink"/>
    <w:basedOn w:val="DefaultParagraphFont"/>
    <w:uiPriority w:val="99"/>
    <w:semiHidden/>
    <w:unhideWhenUsed/>
    <w:rsid w:val="00171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80527">
      <w:bodyDiv w:val="1"/>
      <w:marLeft w:val="0"/>
      <w:marRight w:val="0"/>
      <w:marTop w:val="0"/>
      <w:marBottom w:val="0"/>
      <w:divBdr>
        <w:top w:val="none" w:sz="0" w:space="0" w:color="auto"/>
        <w:left w:val="none" w:sz="0" w:space="0" w:color="auto"/>
        <w:bottom w:val="none" w:sz="0" w:space="0" w:color="auto"/>
        <w:right w:val="none" w:sz="0" w:space="0" w:color="auto"/>
      </w:divBdr>
      <w:divsChild>
        <w:div w:id="932470127">
          <w:marLeft w:val="0"/>
          <w:marRight w:val="0"/>
          <w:marTop w:val="0"/>
          <w:marBottom w:val="0"/>
          <w:divBdr>
            <w:top w:val="none" w:sz="0" w:space="0" w:color="auto"/>
            <w:left w:val="none" w:sz="0" w:space="0" w:color="auto"/>
            <w:bottom w:val="none" w:sz="0" w:space="0" w:color="auto"/>
            <w:right w:val="none" w:sz="0" w:space="0" w:color="auto"/>
          </w:divBdr>
          <w:divsChild>
            <w:div w:id="17706008">
              <w:marLeft w:val="0"/>
              <w:marRight w:val="0"/>
              <w:marTop w:val="0"/>
              <w:marBottom w:val="0"/>
              <w:divBdr>
                <w:top w:val="none" w:sz="0" w:space="0" w:color="auto"/>
                <w:left w:val="none" w:sz="0" w:space="0" w:color="auto"/>
                <w:bottom w:val="none" w:sz="0" w:space="0" w:color="auto"/>
                <w:right w:val="none" w:sz="0" w:space="0" w:color="auto"/>
              </w:divBdr>
            </w:div>
          </w:divsChild>
        </w:div>
        <w:div w:id="1518613083">
          <w:marLeft w:val="0"/>
          <w:marRight w:val="0"/>
          <w:marTop w:val="0"/>
          <w:marBottom w:val="0"/>
          <w:divBdr>
            <w:top w:val="none" w:sz="0" w:space="0" w:color="auto"/>
            <w:left w:val="none" w:sz="0" w:space="0" w:color="auto"/>
            <w:bottom w:val="none" w:sz="0" w:space="0" w:color="auto"/>
            <w:right w:val="none" w:sz="0" w:space="0" w:color="auto"/>
          </w:divBdr>
          <w:divsChild>
            <w:div w:id="3422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nnah.buggey@ivs-onlin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zzawi@mmu.ac.uk" TargetMode="External"/><Relationship Id="rId5" Type="http://schemas.openxmlformats.org/officeDocument/2006/relationships/hyperlink" Target="mailto:Helena.Edlin@mft.nhs.uk" TargetMode="External"/><Relationship Id="rId4" Type="http://schemas.openxmlformats.org/officeDocument/2006/relationships/hyperlink" Target="mailto:M.Azzawi@mmu.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Buggey</dc:creator>
  <cp:keywords/>
  <dc:description/>
  <cp:lastModifiedBy>Hannah Buggey</cp:lastModifiedBy>
  <cp:revision>1</cp:revision>
  <dcterms:created xsi:type="dcterms:W3CDTF">2018-02-08T15:32:00Z</dcterms:created>
  <dcterms:modified xsi:type="dcterms:W3CDTF">2018-02-08T15:33:00Z</dcterms:modified>
</cp:coreProperties>
</file>