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CE5" w:rsidRDefault="003409F5">
      <w:r>
        <w:rPr>
          <w:noProof/>
          <w:lang w:eastAsia="en-GB"/>
        </w:rPr>
        <w:drawing>
          <wp:inline distT="0" distB="0" distL="0" distR="0" wp14:anchorId="03521805" wp14:editId="14892B9C">
            <wp:extent cx="9449186" cy="54197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458000" cy="5424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0CE5" w:rsidSect="003409F5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9F5" w:rsidRDefault="003409F5" w:rsidP="003409F5">
      <w:pPr>
        <w:spacing w:after="0" w:line="240" w:lineRule="auto"/>
      </w:pPr>
      <w:r>
        <w:separator/>
      </w:r>
    </w:p>
  </w:endnote>
  <w:endnote w:type="continuationSeparator" w:id="0">
    <w:p w:rsidR="003409F5" w:rsidRDefault="003409F5" w:rsidP="00340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9F5" w:rsidRDefault="003409F5">
    <w:pPr>
      <w:pStyle w:val="Footer"/>
    </w:pPr>
    <w:r>
      <w:t xml:space="preserve">BMUS email from </w:t>
    </w:r>
    <w:proofErr w:type="spellStart"/>
    <w:r>
      <w:t>Tanyah</w:t>
    </w:r>
    <w:proofErr w:type="spellEnd"/>
    <w:r>
      <w:t xml:space="preserve"> for the workshop support</w:t>
    </w:r>
  </w:p>
  <w:p w:rsidR="003409F5" w:rsidRDefault="003409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9F5" w:rsidRDefault="003409F5" w:rsidP="003409F5">
      <w:pPr>
        <w:spacing w:after="0" w:line="240" w:lineRule="auto"/>
      </w:pPr>
      <w:r>
        <w:separator/>
      </w:r>
    </w:p>
  </w:footnote>
  <w:footnote w:type="continuationSeparator" w:id="0">
    <w:p w:rsidR="003409F5" w:rsidRDefault="003409F5" w:rsidP="003409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9F5"/>
    <w:rsid w:val="003409F5"/>
    <w:rsid w:val="00713D53"/>
    <w:rsid w:val="0088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ECF2B"/>
  <w15:chartTrackingRefBased/>
  <w15:docId w15:val="{C7D29629-484D-45F6-8652-A7E670094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0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09F5"/>
  </w:style>
  <w:style w:type="paragraph" w:styleId="Footer">
    <w:name w:val="footer"/>
    <w:basedOn w:val="Normal"/>
    <w:link w:val="FooterChar"/>
    <w:uiPriority w:val="99"/>
    <w:unhideWhenUsed/>
    <w:rsid w:val="00340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09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United Hospital Bath NHS Trust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Woodgate, Felicity</dc:creator>
  <cp:keywords/>
  <dc:description/>
  <cp:lastModifiedBy>Woodgate, Felicity</cp:lastModifiedBy>
  <cp:revision>1</cp:revision>
  <dcterms:created xsi:type="dcterms:W3CDTF">2024-01-15T15:27:00Z</dcterms:created>
  <dcterms:modified xsi:type="dcterms:W3CDTF">2024-01-15T15:27:00Z</dcterms:modified>
</cp:coreProperties>
</file>